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09C4" w14:textId="671100D7" w:rsidR="001C5282" w:rsidRDefault="6A9C879A">
      <w:pPr>
        <w:jc w:val="center"/>
        <w:rPr>
          <w:sz w:val="26"/>
          <w:szCs w:val="26"/>
        </w:rPr>
      </w:pPr>
      <w:r w:rsidRPr="05ED0BDF">
        <w:rPr>
          <w:b/>
          <w:bCs/>
          <w:sz w:val="26"/>
          <w:szCs w:val="26"/>
        </w:rPr>
        <w:t xml:space="preserve">제52기 </w:t>
      </w:r>
      <w:r w:rsidR="00372A86" w:rsidRPr="05ED0BDF">
        <w:rPr>
          <w:b/>
          <w:bCs/>
          <w:sz w:val="26"/>
          <w:szCs w:val="26"/>
        </w:rPr>
        <w:t>임시</w:t>
      </w:r>
      <w:r w:rsidR="65191B83" w:rsidRPr="05ED0BDF">
        <w:rPr>
          <w:b/>
          <w:bCs/>
          <w:sz w:val="26"/>
          <w:szCs w:val="26"/>
        </w:rPr>
        <w:t xml:space="preserve"> </w:t>
      </w:r>
      <w:r w:rsidR="00372A86" w:rsidRPr="05ED0BDF">
        <w:rPr>
          <w:b/>
          <w:bCs/>
          <w:sz w:val="26"/>
          <w:szCs w:val="26"/>
        </w:rPr>
        <w:t>주주총회 소집통지서</w:t>
      </w:r>
      <w:r w:rsidR="00372A86" w:rsidRPr="05ED0BDF">
        <w:rPr>
          <w:sz w:val="26"/>
          <w:szCs w:val="26"/>
        </w:rPr>
        <w:t xml:space="preserve"> </w:t>
      </w:r>
    </w:p>
    <w:p w14:paraId="666E6C95" w14:textId="77777777" w:rsidR="001C5282" w:rsidRDefault="001C5282">
      <w:pPr>
        <w:rPr>
          <w:sz w:val="22"/>
        </w:rPr>
      </w:pPr>
    </w:p>
    <w:p w14:paraId="35487BCD" w14:textId="35D56910" w:rsidR="001C5282" w:rsidRDefault="1FDB4CFF" w:rsidP="05ED0BDF">
      <w:pPr>
        <w:rPr>
          <w:sz w:val="22"/>
        </w:rPr>
      </w:pPr>
      <w:r w:rsidRPr="05ED0BDF">
        <w:rPr>
          <w:sz w:val="22"/>
        </w:rPr>
        <w:t>삼가 주주님의 건승하심을 기원합니다</w:t>
      </w:r>
      <w:r w:rsidR="00372A86" w:rsidRPr="05ED0BDF">
        <w:rPr>
          <w:sz w:val="22"/>
        </w:rPr>
        <w:t>. 당사는 상법 제363조</w:t>
      </w:r>
      <w:r w:rsidR="342220FE" w:rsidRPr="05ED0BDF">
        <w:rPr>
          <w:sz w:val="22"/>
        </w:rPr>
        <w:t xml:space="preserve"> 및</w:t>
      </w:r>
      <w:r w:rsidR="00372A86" w:rsidRPr="05ED0BDF">
        <w:rPr>
          <w:sz w:val="22"/>
        </w:rPr>
        <w:t xml:space="preserve"> 정관 </w:t>
      </w:r>
      <w:r w:rsidR="794E2F20" w:rsidRPr="05ED0BDF">
        <w:rPr>
          <w:sz w:val="22"/>
        </w:rPr>
        <w:t>1</w:t>
      </w:r>
      <w:r w:rsidR="5B5678AD" w:rsidRPr="05ED0BDF">
        <w:rPr>
          <w:sz w:val="22"/>
        </w:rPr>
        <w:t>7</w:t>
      </w:r>
      <w:r w:rsidR="00372A86" w:rsidRPr="05ED0BDF">
        <w:rPr>
          <w:sz w:val="22"/>
        </w:rPr>
        <w:t>조</w:t>
      </w:r>
      <w:r w:rsidR="7AA5F91B" w:rsidRPr="05ED0BDF">
        <w:rPr>
          <w:sz w:val="22"/>
        </w:rPr>
        <w:t>의 규정</w:t>
      </w:r>
      <w:r w:rsidR="00372A86" w:rsidRPr="05ED0BDF">
        <w:rPr>
          <w:sz w:val="22"/>
        </w:rPr>
        <w:t>에 의거</w:t>
      </w:r>
      <w:r w:rsidR="31E4C846" w:rsidRPr="05ED0BDF">
        <w:rPr>
          <w:sz w:val="22"/>
        </w:rPr>
        <w:t xml:space="preserve"> 제52기</w:t>
      </w:r>
      <w:r w:rsidR="00372A86" w:rsidRPr="05ED0BDF">
        <w:rPr>
          <w:sz w:val="22"/>
        </w:rPr>
        <w:t xml:space="preserve"> 임시</w:t>
      </w:r>
      <w:r w:rsidR="2D7454D1" w:rsidRPr="05ED0BDF">
        <w:rPr>
          <w:sz w:val="22"/>
        </w:rPr>
        <w:t xml:space="preserve"> </w:t>
      </w:r>
      <w:r w:rsidR="00372A86" w:rsidRPr="05ED0BDF">
        <w:rPr>
          <w:sz w:val="22"/>
        </w:rPr>
        <w:t xml:space="preserve">주주총회를 아래와 같이 </w:t>
      </w:r>
      <w:proofErr w:type="spellStart"/>
      <w:r w:rsidR="00372A86" w:rsidRPr="05ED0BDF">
        <w:rPr>
          <w:sz w:val="22"/>
        </w:rPr>
        <w:t>개최하오니</w:t>
      </w:r>
      <w:proofErr w:type="spellEnd"/>
      <w:r w:rsidR="3DBF2FE0" w:rsidRPr="05ED0BDF">
        <w:rPr>
          <w:sz w:val="22"/>
        </w:rPr>
        <w:t>,</w:t>
      </w:r>
      <w:r w:rsidR="00372A86" w:rsidRPr="05ED0BDF">
        <w:rPr>
          <w:sz w:val="22"/>
        </w:rPr>
        <w:t xml:space="preserve"> 참석하여 주시기 바랍니다. </w:t>
      </w:r>
    </w:p>
    <w:p w14:paraId="52E25B5B" w14:textId="4A85C025" w:rsidR="05ED0BDF" w:rsidRDefault="05ED0BDF" w:rsidP="05ED0BDF">
      <w:pPr>
        <w:rPr>
          <w:sz w:val="22"/>
        </w:rPr>
      </w:pPr>
    </w:p>
    <w:p w14:paraId="38C241FD" w14:textId="77777777" w:rsidR="001C5282" w:rsidRDefault="00372A86" w:rsidP="05ED0BDF">
      <w:pPr>
        <w:jc w:val="center"/>
        <w:rPr>
          <w:sz w:val="22"/>
        </w:rPr>
      </w:pPr>
      <w:r w:rsidRPr="05ED0BDF">
        <w:rPr>
          <w:sz w:val="22"/>
        </w:rPr>
        <w:t xml:space="preserve">- 아  </w:t>
      </w:r>
      <w:proofErr w:type="spellStart"/>
      <w:r w:rsidRPr="05ED0BDF">
        <w:rPr>
          <w:sz w:val="22"/>
        </w:rPr>
        <w:t>래</w:t>
      </w:r>
      <w:proofErr w:type="spellEnd"/>
      <w:r w:rsidRPr="05ED0BDF">
        <w:rPr>
          <w:sz w:val="22"/>
        </w:rPr>
        <w:t xml:space="preserve"> -</w:t>
      </w:r>
    </w:p>
    <w:p w14:paraId="106C5997" w14:textId="46A1F0B9" w:rsidR="05ED0BDF" w:rsidRDefault="05ED0BDF" w:rsidP="05ED0BDF">
      <w:pPr>
        <w:jc w:val="center"/>
        <w:rPr>
          <w:sz w:val="22"/>
        </w:rPr>
      </w:pPr>
    </w:p>
    <w:p w14:paraId="0F6A4A93" w14:textId="05325329" w:rsidR="001C5282" w:rsidRPr="00C237FC" w:rsidRDefault="00372A86">
      <w:pPr>
        <w:rPr>
          <w:sz w:val="22"/>
        </w:rPr>
      </w:pPr>
      <w:r w:rsidRPr="00C237FC">
        <w:rPr>
          <w:sz w:val="22"/>
        </w:rPr>
        <w:t xml:space="preserve">1. 일시 : </w:t>
      </w:r>
      <w:r w:rsidR="00161134" w:rsidRPr="00C237FC">
        <w:rPr>
          <w:sz w:val="22"/>
        </w:rPr>
        <w:t>2023년 2월 24일</w:t>
      </w:r>
      <w:r w:rsidR="7398E233" w:rsidRPr="00C237FC">
        <w:rPr>
          <w:sz w:val="22"/>
        </w:rPr>
        <w:t>(금요일) 08시 30분</w:t>
      </w:r>
    </w:p>
    <w:p w14:paraId="67A23C1A" w14:textId="77777777" w:rsidR="00E276C2" w:rsidRPr="00E276C2" w:rsidRDefault="00E276C2">
      <w:pPr>
        <w:rPr>
          <w:b/>
          <w:bCs/>
          <w:sz w:val="22"/>
        </w:rPr>
      </w:pPr>
    </w:p>
    <w:p w14:paraId="7BBB9DB3" w14:textId="119D7B5E" w:rsidR="001C5282" w:rsidRPr="00C237FC" w:rsidRDefault="00372A86">
      <w:pPr>
        <w:rPr>
          <w:sz w:val="22"/>
        </w:rPr>
      </w:pPr>
      <w:r w:rsidRPr="00C237FC">
        <w:rPr>
          <w:sz w:val="22"/>
        </w:rPr>
        <w:t xml:space="preserve">2. 장소 : </w:t>
      </w:r>
      <w:r w:rsidR="00BA734B" w:rsidRPr="00C237FC">
        <w:rPr>
          <w:sz w:val="22"/>
        </w:rPr>
        <w:t xml:space="preserve">주식회사 </w:t>
      </w:r>
      <w:proofErr w:type="spellStart"/>
      <w:r w:rsidR="00BA734B" w:rsidRPr="00C237FC">
        <w:rPr>
          <w:sz w:val="22"/>
        </w:rPr>
        <w:t>센트랄</w:t>
      </w:r>
      <w:proofErr w:type="spellEnd"/>
      <w:r w:rsidR="00BA734B" w:rsidRPr="00C237FC">
        <w:rPr>
          <w:sz w:val="22"/>
        </w:rPr>
        <w:t xml:space="preserve"> </w:t>
      </w:r>
      <w:r w:rsidR="3D28DA13" w:rsidRPr="00C237FC">
        <w:rPr>
          <w:sz w:val="22"/>
        </w:rPr>
        <w:t xml:space="preserve">창원공장 대회의실 (경남 창원시 성산구 </w:t>
      </w:r>
      <w:proofErr w:type="spellStart"/>
      <w:r w:rsidR="3D28DA13" w:rsidRPr="00C237FC">
        <w:rPr>
          <w:sz w:val="22"/>
        </w:rPr>
        <w:t>공단로</w:t>
      </w:r>
      <w:proofErr w:type="spellEnd"/>
      <w:r w:rsidR="3D28DA13" w:rsidRPr="00C237FC">
        <w:rPr>
          <w:sz w:val="22"/>
        </w:rPr>
        <w:t xml:space="preserve"> 551)</w:t>
      </w:r>
    </w:p>
    <w:p w14:paraId="2FFFFBEC" w14:textId="77777777" w:rsidR="00E276C2" w:rsidRDefault="00E276C2">
      <w:pPr>
        <w:rPr>
          <w:b/>
          <w:bCs/>
          <w:sz w:val="22"/>
        </w:rPr>
      </w:pPr>
    </w:p>
    <w:p w14:paraId="679DD3FC" w14:textId="77777777" w:rsidR="001C5282" w:rsidRPr="00C237FC" w:rsidRDefault="00372A86">
      <w:pPr>
        <w:rPr>
          <w:sz w:val="22"/>
          <w:szCs w:val="24"/>
        </w:rPr>
      </w:pPr>
      <w:r w:rsidRPr="00C237FC">
        <w:rPr>
          <w:sz w:val="22"/>
          <w:szCs w:val="24"/>
        </w:rPr>
        <w:t>3. 회의의 목적사항</w:t>
      </w:r>
    </w:p>
    <w:p w14:paraId="2CDA6368" w14:textId="77777777" w:rsidR="001C5282" w:rsidRPr="00C237FC" w:rsidRDefault="00372A86" w:rsidP="0010579D">
      <w:pPr>
        <w:spacing w:line="240" w:lineRule="auto"/>
        <w:rPr>
          <w:sz w:val="22"/>
          <w:szCs w:val="24"/>
        </w:rPr>
      </w:pPr>
      <w:r w:rsidRPr="00C237FC">
        <w:rPr>
          <w:sz w:val="22"/>
          <w:szCs w:val="24"/>
        </w:rPr>
        <w:t xml:space="preserve"> 가. 부의 안건 </w:t>
      </w:r>
    </w:p>
    <w:p w14:paraId="51246618" w14:textId="3CE38AB4" w:rsidR="001C5282" w:rsidRDefault="00372A86" w:rsidP="0010579D">
      <w:pPr>
        <w:spacing w:line="240" w:lineRule="auto"/>
        <w:rPr>
          <w:sz w:val="22"/>
        </w:rPr>
      </w:pPr>
      <w:r w:rsidRPr="05ED0BDF">
        <w:rPr>
          <w:sz w:val="22"/>
        </w:rPr>
        <w:t xml:space="preserve">   (1) 제1호 의안 : </w:t>
      </w:r>
      <w:r w:rsidR="00974E76" w:rsidRPr="05ED0BDF">
        <w:rPr>
          <w:sz w:val="22"/>
        </w:rPr>
        <w:t>분할합병 승인 결의 및 분할합병계약 체결에 대한 승인의 건</w:t>
      </w:r>
    </w:p>
    <w:p w14:paraId="12E09D7B" w14:textId="23F3C63D" w:rsidR="001C5282" w:rsidRDefault="00372A86" w:rsidP="0010579D">
      <w:pPr>
        <w:spacing w:line="240" w:lineRule="auto"/>
        <w:rPr>
          <w:color w:val="FF0000"/>
          <w:sz w:val="22"/>
        </w:rPr>
      </w:pPr>
      <w:r w:rsidRPr="2F5DF5B3">
        <w:rPr>
          <w:color w:val="000000" w:themeColor="text1"/>
          <w:sz w:val="22"/>
        </w:rPr>
        <w:t xml:space="preserve">   (2) 제2호 의안 : 연대책임 배제 결의의 건</w:t>
      </w:r>
    </w:p>
    <w:p w14:paraId="4E064370" w14:textId="77777777" w:rsidR="001C5282" w:rsidRDefault="001C5282">
      <w:pPr>
        <w:rPr>
          <w:sz w:val="22"/>
          <w:szCs w:val="24"/>
        </w:rPr>
      </w:pPr>
    </w:p>
    <w:p w14:paraId="6155EBAA" w14:textId="77777777" w:rsidR="001C5282" w:rsidRPr="00C237FC" w:rsidRDefault="00372A86">
      <w:pPr>
        <w:rPr>
          <w:sz w:val="22"/>
          <w:szCs w:val="24"/>
        </w:rPr>
      </w:pPr>
      <w:r w:rsidRPr="00C237FC">
        <w:rPr>
          <w:sz w:val="22"/>
          <w:szCs w:val="24"/>
        </w:rPr>
        <w:t xml:space="preserve">4. 의결권 행사에 관한 사항 </w:t>
      </w:r>
    </w:p>
    <w:p w14:paraId="59649D19" w14:textId="6B01ACBB" w:rsidR="001C5282" w:rsidRDefault="00372A86" w:rsidP="05ED0BDF">
      <w:pPr>
        <w:rPr>
          <w:sz w:val="22"/>
        </w:rPr>
      </w:pPr>
      <w:r w:rsidRPr="05ED0BDF">
        <w:rPr>
          <w:sz w:val="22"/>
        </w:rPr>
        <w:t xml:space="preserve"> 상법 제368조의3 및 당사 정관 </w:t>
      </w:r>
      <w:r w:rsidR="6E36BC47" w:rsidRPr="05ED0BDF">
        <w:rPr>
          <w:sz w:val="22"/>
        </w:rPr>
        <w:t>제</w:t>
      </w:r>
      <w:r w:rsidR="1732BF00" w:rsidRPr="05ED0BDF">
        <w:rPr>
          <w:sz w:val="22"/>
        </w:rPr>
        <w:t>21-1</w:t>
      </w:r>
      <w:r w:rsidRPr="05ED0BDF">
        <w:rPr>
          <w:sz w:val="22"/>
        </w:rPr>
        <w:t xml:space="preserve">조에 의거, 주주총회에 출석하지 아니하고 서면에 의하여 의결권을 행사하실 수 있습니다. 서면에 의하여 의결권을 행사하고자 하시는 주주는 </w:t>
      </w:r>
      <w:r w:rsidR="119039FE" w:rsidRPr="05ED0BDF">
        <w:rPr>
          <w:sz w:val="22"/>
        </w:rPr>
        <w:t>위임장</w:t>
      </w:r>
      <w:r w:rsidR="00EE6D8A">
        <w:rPr>
          <w:rFonts w:hint="eastAsia"/>
          <w:sz w:val="22"/>
        </w:rPr>
        <w:t xml:space="preserve"> 및 </w:t>
      </w:r>
      <w:r w:rsidR="00E80CDD">
        <w:rPr>
          <w:rFonts w:hint="eastAsia"/>
          <w:sz w:val="22"/>
        </w:rPr>
        <w:t>별첨1의</w:t>
      </w:r>
      <w:r w:rsidR="00DC4BCF">
        <w:rPr>
          <w:rFonts w:hint="eastAsia"/>
          <w:sz w:val="22"/>
        </w:rPr>
        <w:t xml:space="preserve"> </w:t>
      </w:r>
      <w:r w:rsidR="00DC4BCF">
        <w:rPr>
          <w:sz w:val="22"/>
        </w:rPr>
        <w:t>“</w:t>
      </w:r>
      <w:r w:rsidR="00DC4BCF">
        <w:rPr>
          <w:rFonts w:hint="eastAsia"/>
          <w:sz w:val="22"/>
        </w:rPr>
        <w:t>서면투표에 의한 의결권행사서</w:t>
      </w:r>
      <w:proofErr w:type="gramStart"/>
      <w:r w:rsidR="00DC4BCF">
        <w:rPr>
          <w:sz w:val="22"/>
        </w:rPr>
        <w:t xml:space="preserve">” </w:t>
      </w:r>
      <w:r w:rsidR="00DC4BCF">
        <w:rPr>
          <w:rFonts w:hint="eastAsia"/>
          <w:sz w:val="22"/>
        </w:rPr>
        <w:t>를</w:t>
      </w:r>
      <w:proofErr w:type="gramEnd"/>
      <w:r w:rsidR="00DC4BCF">
        <w:rPr>
          <w:rFonts w:hint="eastAsia"/>
          <w:sz w:val="22"/>
        </w:rPr>
        <w:t xml:space="preserve"> </w:t>
      </w:r>
      <w:r w:rsidR="119039FE" w:rsidRPr="05ED0BDF">
        <w:rPr>
          <w:sz w:val="22"/>
        </w:rPr>
        <w:t xml:space="preserve">작성하시어 </w:t>
      </w:r>
      <w:r w:rsidRPr="05ED0BDF">
        <w:rPr>
          <w:sz w:val="22"/>
        </w:rPr>
        <w:t xml:space="preserve">주주총회 전까지 제출하여 주시기 바랍니다. </w:t>
      </w:r>
    </w:p>
    <w:p w14:paraId="638B53CF" w14:textId="0E297F23" w:rsidR="2F5DF5B3" w:rsidRDefault="2F5DF5B3" w:rsidP="2F5DF5B3">
      <w:pPr>
        <w:rPr>
          <w:sz w:val="22"/>
        </w:rPr>
      </w:pPr>
    </w:p>
    <w:p w14:paraId="03EB9DBB" w14:textId="77777777" w:rsidR="001C5282" w:rsidRPr="00C237FC" w:rsidRDefault="00372A86">
      <w:pPr>
        <w:rPr>
          <w:sz w:val="22"/>
          <w:szCs w:val="24"/>
        </w:rPr>
      </w:pPr>
      <w:r w:rsidRPr="00C237FC">
        <w:rPr>
          <w:sz w:val="22"/>
          <w:szCs w:val="24"/>
        </w:rPr>
        <w:t>5. 분할합병계약의 요령(제1호 의안 관련)</w:t>
      </w:r>
    </w:p>
    <w:p w14:paraId="12149E88" w14:textId="730C02C8" w:rsidR="05ED0BDF" w:rsidRPr="00432C5D" w:rsidRDefault="00372A86" w:rsidP="05ED0BDF">
      <w:pPr>
        <w:rPr>
          <w:rFonts w:hint="eastAsia"/>
          <w:sz w:val="22"/>
        </w:rPr>
      </w:pPr>
      <w:r w:rsidRPr="05ED0BDF">
        <w:rPr>
          <w:sz w:val="22"/>
        </w:rPr>
        <w:t xml:space="preserve"> 제1호 의안에 따른 분할합병계약의 요령을 포함한 분할합병의 개요는 별첨</w:t>
      </w:r>
      <w:r w:rsidR="00DC4BCF">
        <w:rPr>
          <w:sz w:val="22"/>
        </w:rPr>
        <w:t>2</w:t>
      </w:r>
      <w:r w:rsidR="00DC4BCF">
        <w:rPr>
          <w:rFonts w:hint="eastAsia"/>
          <w:sz w:val="22"/>
        </w:rPr>
        <w:t>와</w:t>
      </w:r>
      <w:r w:rsidRPr="05ED0BDF">
        <w:rPr>
          <w:sz w:val="22"/>
        </w:rPr>
        <w:t xml:space="preserve"> 같습니다. </w:t>
      </w:r>
    </w:p>
    <w:p w14:paraId="4D1A39DB" w14:textId="77777777" w:rsidR="001C5282" w:rsidRPr="00C237FC" w:rsidRDefault="00372A86">
      <w:pPr>
        <w:rPr>
          <w:sz w:val="22"/>
          <w:szCs w:val="24"/>
        </w:rPr>
      </w:pPr>
      <w:r w:rsidRPr="00C237FC">
        <w:rPr>
          <w:sz w:val="22"/>
          <w:szCs w:val="24"/>
        </w:rPr>
        <w:lastRenderedPageBreak/>
        <w:t>6. 분할합병 관련 주식매수청구권의 내용과 행사 방법(제1호 의안 관련)</w:t>
      </w:r>
    </w:p>
    <w:p w14:paraId="2F2CC5EA" w14:textId="5B6BCD53" w:rsidR="001C5282" w:rsidRDefault="00372A86" w:rsidP="05ED0BDF">
      <w:pPr>
        <w:rPr>
          <w:sz w:val="22"/>
        </w:rPr>
      </w:pPr>
      <w:r w:rsidRPr="05ED0BDF">
        <w:rPr>
          <w:sz w:val="22"/>
        </w:rPr>
        <w:t xml:space="preserve"> 제1호 의안에 대하여 반대하는 주주는 임시주주총회 개최 전에 회사에 대하여 서면으로 반대의사를 통지하여야 합니다. 반대의사를 통지한 주주는 임시주주총회에서 제1호 의안이 가결된 경우, 매수 청구하고자 하는 주식의 종류 및 수를 정하여 매수를 청구할 수 있습니다. 자세한 내용에 대해서는 별첨</w:t>
      </w:r>
      <w:r w:rsidR="00DC4BCF">
        <w:rPr>
          <w:sz w:val="22"/>
        </w:rPr>
        <w:t>3</w:t>
      </w:r>
      <w:r w:rsidRPr="05ED0BDF">
        <w:rPr>
          <w:sz w:val="22"/>
        </w:rPr>
        <w:t xml:space="preserve">의 </w:t>
      </w:r>
      <w:r w:rsidR="0084775F">
        <w:rPr>
          <w:sz w:val="22"/>
        </w:rPr>
        <w:t>“</w:t>
      </w:r>
      <w:r w:rsidRPr="05ED0BDF">
        <w:rPr>
          <w:sz w:val="22"/>
        </w:rPr>
        <w:t>주식매수청구권 행사 안내문</w:t>
      </w:r>
      <w:r w:rsidR="0084775F">
        <w:rPr>
          <w:sz w:val="22"/>
        </w:rPr>
        <w:t>”</w:t>
      </w:r>
      <w:r w:rsidRPr="05ED0BDF">
        <w:rPr>
          <w:sz w:val="22"/>
        </w:rPr>
        <w:t xml:space="preserve">을 참조하시기 바랍니다. </w:t>
      </w:r>
    </w:p>
    <w:p w14:paraId="63B17DCC" w14:textId="77777777" w:rsidR="001C5282" w:rsidRDefault="001C5282">
      <w:pPr>
        <w:rPr>
          <w:sz w:val="22"/>
          <w:szCs w:val="24"/>
        </w:rPr>
      </w:pPr>
    </w:p>
    <w:p w14:paraId="2B33D925" w14:textId="77777777" w:rsidR="001C5282" w:rsidRDefault="001C5282">
      <w:pPr>
        <w:rPr>
          <w:sz w:val="22"/>
          <w:szCs w:val="24"/>
        </w:rPr>
      </w:pPr>
    </w:p>
    <w:p w14:paraId="7F1E38B4" w14:textId="775EC158" w:rsidR="001C5282" w:rsidRDefault="00372A8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2023년 </w:t>
      </w:r>
      <w:r w:rsidR="00C237FC">
        <w:rPr>
          <w:sz w:val="22"/>
          <w:szCs w:val="24"/>
        </w:rPr>
        <w:t>0</w:t>
      </w:r>
      <w:r>
        <w:rPr>
          <w:rFonts w:hint="eastAsia"/>
          <w:sz w:val="22"/>
          <w:szCs w:val="24"/>
        </w:rPr>
        <w:t xml:space="preserve">2월 </w:t>
      </w:r>
      <w:r w:rsidR="00C237FC">
        <w:rPr>
          <w:sz w:val="22"/>
          <w:szCs w:val="24"/>
        </w:rPr>
        <w:t>0</w:t>
      </w:r>
      <w:r w:rsidR="00CD4FB4">
        <w:rPr>
          <w:sz w:val="22"/>
          <w:szCs w:val="24"/>
        </w:rPr>
        <w:t>9</w:t>
      </w:r>
      <w:r>
        <w:rPr>
          <w:rFonts w:hint="eastAsia"/>
          <w:sz w:val="22"/>
          <w:szCs w:val="24"/>
        </w:rPr>
        <w:t>일</w:t>
      </w:r>
    </w:p>
    <w:p w14:paraId="4572508B" w14:textId="77777777" w:rsidR="001C5282" w:rsidRDefault="001C5282">
      <w:pPr>
        <w:jc w:val="center"/>
        <w:rPr>
          <w:sz w:val="22"/>
          <w:szCs w:val="24"/>
        </w:rPr>
      </w:pPr>
    </w:p>
    <w:p w14:paraId="4D88C7C7" w14:textId="1A57C08A" w:rsidR="001C5282" w:rsidRDefault="00CD4FB4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주식회사 </w:t>
      </w:r>
      <w:proofErr w:type="spellStart"/>
      <w:r>
        <w:rPr>
          <w:rFonts w:hint="eastAsia"/>
          <w:sz w:val="22"/>
          <w:szCs w:val="24"/>
        </w:rPr>
        <w:t>센트랄</w:t>
      </w:r>
      <w:proofErr w:type="spellEnd"/>
    </w:p>
    <w:p w14:paraId="1364EA9F" w14:textId="3D3E8E8F" w:rsidR="001C5282" w:rsidRDefault="00CD4FB4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경상남도 창원시 성산구 </w:t>
      </w:r>
      <w:proofErr w:type="spellStart"/>
      <w:r>
        <w:rPr>
          <w:rFonts w:hint="eastAsia"/>
          <w:sz w:val="22"/>
          <w:szCs w:val="24"/>
        </w:rPr>
        <w:t>공단로</w:t>
      </w:r>
      <w:proofErr w:type="spellEnd"/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551</w:t>
      </w:r>
    </w:p>
    <w:p w14:paraId="21899A9F" w14:textId="5DFCA803" w:rsidR="001C5282" w:rsidRDefault="00372A8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대표이사  </w:t>
      </w:r>
      <w:r w:rsidR="00CD4FB4">
        <w:rPr>
          <w:rFonts w:hint="eastAsia"/>
          <w:sz w:val="22"/>
          <w:szCs w:val="24"/>
        </w:rPr>
        <w:t>윤용호</w:t>
      </w:r>
      <w:r w:rsidR="004D7117">
        <w:rPr>
          <w:rFonts w:hint="eastAsia"/>
          <w:sz w:val="22"/>
          <w:szCs w:val="24"/>
        </w:rPr>
        <w:t>,</w:t>
      </w:r>
      <w:r w:rsidR="004D7117">
        <w:rPr>
          <w:sz w:val="22"/>
          <w:szCs w:val="24"/>
        </w:rPr>
        <w:t xml:space="preserve"> </w:t>
      </w:r>
      <w:r w:rsidR="004D7117">
        <w:rPr>
          <w:rFonts w:hint="eastAsia"/>
          <w:sz w:val="22"/>
          <w:szCs w:val="24"/>
        </w:rPr>
        <w:t>이호영</w:t>
      </w:r>
    </w:p>
    <w:p w14:paraId="228FFEA5" w14:textId="77777777" w:rsidR="009D7BC8" w:rsidRDefault="009D7BC8" w:rsidP="05ED0BDF">
      <w:pPr>
        <w:jc w:val="left"/>
        <w:rPr>
          <w:b/>
          <w:bCs/>
          <w:sz w:val="22"/>
        </w:rPr>
      </w:pPr>
    </w:p>
    <w:p w14:paraId="7D4EF54F" w14:textId="77777777" w:rsidR="009D7BC8" w:rsidRDefault="009D7BC8" w:rsidP="05ED0BDF">
      <w:pPr>
        <w:jc w:val="left"/>
        <w:rPr>
          <w:b/>
          <w:bCs/>
          <w:sz w:val="22"/>
        </w:rPr>
      </w:pPr>
    </w:p>
    <w:p w14:paraId="57FA96C5" w14:textId="77777777" w:rsidR="00DC617E" w:rsidRDefault="00DC617E" w:rsidP="05ED0BDF">
      <w:pPr>
        <w:jc w:val="left"/>
        <w:rPr>
          <w:b/>
          <w:bCs/>
          <w:sz w:val="22"/>
        </w:rPr>
      </w:pPr>
    </w:p>
    <w:p w14:paraId="3A764D67" w14:textId="0928CD0C" w:rsidR="001C5282" w:rsidRDefault="00372A86" w:rsidP="05ED0BDF">
      <w:pPr>
        <w:jc w:val="left"/>
        <w:rPr>
          <w:b/>
          <w:bCs/>
          <w:sz w:val="22"/>
        </w:rPr>
      </w:pPr>
      <w:r w:rsidRPr="05ED0BDF">
        <w:rPr>
          <w:b/>
          <w:bCs/>
          <w:sz w:val="22"/>
        </w:rPr>
        <w:t>[별첨]</w:t>
      </w:r>
    </w:p>
    <w:p w14:paraId="203E2E9A" w14:textId="27EFE876" w:rsidR="00DC4BCF" w:rsidRPr="00DC4BCF" w:rsidRDefault="00DC4BCF" w:rsidP="05ED0BDF">
      <w:pPr>
        <w:jc w:val="left"/>
        <w:rPr>
          <w:sz w:val="22"/>
        </w:rPr>
      </w:pPr>
      <w:r w:rsidRPr="00DC4BCF">
        <w:rPr>
          <w:rFonts w:hint="eastAsia"/>
          <w:sz w:val="22"/>
        </w:rPr>
        <w:t>1</w:t>
      </w:r>
      <w:r w:rsidRPr="00DC4BCF">
        <w:rPr>
          <w:sz w:val="22"/>
        </w:rPr>
        <w:t xml:space="preserve">. </w:t>
      </w:r>
      <w:r w:rsidRPr="00DC4BCF">
        <w:rPr>
          <w:rFonts w:hint="eastAsia"/>
          <w:sz w:val="22"/>
        </w:rPr>
        <w:t>서면투표에 의한 의결권행사서</w:t>
      </w:r>
    </w:p>
    <w:p w14:paraId="678440D5" w14:textId="0C236350" w:rsidR="001C5282" w:rsidRDefault="00DC4BCF">
      <w:pPr>
        <w:jc w:val="left"/>
        <w:rPr>
          <w:sz w:val="22"/>
        </w:rPr>
      </w:pPr>
      <w:r>
        <w:rPr>
          <w:sz w:val="22"/>
        </w:rPr>
        <w:t>2</w:t>
      </w:r>
      <w:r w:rsidR="00372A86" w:rsidRPr="05ED0BDF">
        <w:rPr>
          <w:sz w:val="22"/>
        </w:rPr>
        <w:t xml:space="preserve">. </w:t>
      </w:r>
      <w:r w:rsidR="63C123D5" w:rsidRPr="05ED0BDF">
        <w:rPr>
          <w:sz w:val="22"/>
        </w:rPr>
        <w:t>분할합병의 개요</w:t>
      </w:r>
    </w:p>
    <w:p w14:paraId="277821A5" w14:textId="22DCA203" w:rsidR="0053107E" w:rsidRDefault="00DC4BCF" w:rsidP="05ED0BDF">
      <w:pPr>
        <w:jc w:val="left"/>
        <w:rPr>
          <w:sz w:val="22"/>
        </w:rPr>
      </w:pPr>
      <w:r>
        <w:rPr>
          <w:sz w:val="22"/>
        </w:rPr>
        <w:t>3</w:t>
      </w:r>
      <w:r w:rsidR="63C123D5" w:rsidRPr="05ED0BDF">
        <w:rPr>
          <w:sz w:val="22"/>
        </w:rPr>
        <w:t>. 주</w:t>
      </w:r>
      <w:r w:rsidR="00DC617E">
        <w:rPr>
          <w:rFonts w:hint="eastAsia"/>
          <w:sz w:val="22"/>
        </w:rPr>
        <w:t>식매수청구권 행사 안내문</w:t>
      </w:r>
    </w:p>
    <w:p w14:paraId="0A27EC0E" w14:textId="07509F16" w:rsidR="001D748C" w:rsidRDefault="00DC4BCF" w:rsidP="05ED0BDF">
      <w:pPr>
        <w:jc w:val="left"/>
        <w:rPr>
          <w:sz w:val="22"/>
        </w:rPr>
      </w:pPr>
      <w:r>
        <w:rPr>
          <w:sz w:val="22"/>
        </w:rPr>
        <w:t>4</w:t>
      </w:r>
      <w:r w:rsidR="001D748C">
        <w:rPr>
          <w:sz w:val="22"/>
        </w:rPr>
        <w:t xml:space="preserve">. </w:t>
      </w:r>
      <w:r w:rsidR="001D748C" w:rsidRPr="001D748C">
        <w:rPr>
          <w:rFonts w:hint="eastAsia"/>
          <w:sz w:val="22"/>
        </w:rPr>
        <w:t>분할합병 승계재산의 목록 및 가액</w:t>
      </w:r>
    </w:p>
    <w:p w14:paraId="4D50533B" w14:textId="36B72D67" w:rsidR="05ED0BDF" w:rsidRDefault="00DC4BCF" w:rsidP="05ED0BDF">
      <w:pPr>
        <w:jc w:val="left"/>
        <w:rPr>
          <w:sz w:val="22"/>
        </w:rPr>
      </w:pPr>
      <w:r>
        <w:rPr>
          <w:sz w:val="22"/>
        </w:rPr>
        <w:t>5</w:t>
      </w:r>
      <w:r w:rsidR="001D748C">
        <w:rPr>
          <w:sz w:val="22"/>
        </w:rPr>
        <w:t xml:space="preserve">. </w:t>
      </w:r>
      <w:r w:rsidR="00EA7294">
        <w:rPr>
          <w:rFonts w:hint="eastAsia"/>
          <w:sz w:val="22"/>
        </w:rPr>
        <w:t>이사회결의</w:t>
      </w:r>
      <w:r w:rsidR="001D748C" w:rsidRPr="001D748C">
        <w:rPr>
          <w:rFonts w:hint="eastAsia"/>
          <w:sz w:val="22"/>
        </w:rPr>
        <w:t xml:space="preserve"> 반대의사표시 통지서</w:t>
      </w:r>
    </w:p>
    <w:p w14:paraId="04A0A063" w14:textId="77777777" w:rsidR="002A3B41" w:rsidRDefault="00DC4BCF">
      <w:pPr>
        <w:jc w:val="left"/>
        <w:rPr>
          <w:sz w:val="22"/>
          <w:szCs w:val="24"/>
        </w:rPr>
      </w:pPr>
      <w:r>
        <w:rPr>
          <w:sz w:val="22"/>
          <w:szCs w:val="24"/>
        </w:rPr>
        <w:t>6</w:t>
      </w:r>
      <w:r w:rsidR="00F72F30">
        <w:rPr>
          <w:sz w:val="22"/>
          <w:szCs w:val="24"/>
        </w:rPr>
        <w:t xml:space="preserve">. </w:t>
      </w:r>
      <w:r w:rsidR="00F72F30">
        <w:rPr>
          <w:rFonts w:hint="eastAsia"/>
          <w:sz w:val="22"/>
          <w:szCs w:val="24"/>
        </w:rPr>
        <w:t>주식매수청구서</w:t>
      </w:r>
    </w:p>
    <w:p w14:paraId="22D1C44D" w14:textId="77777777" w:rsidR="002A3B41" w:rsidRDefault="002A3B41">
      <w:pPr>
        <w:jc w:val="left"/>
        <w:rPr>
          <w:sz w:val="22"/>
          <w:szCs w:val="24"/>
        </w:rPr>
      </w:pPr>
    </w:p>
    <w:p w14:paraId="07AA3477" w14:textId="77777777" w:rsidR="00432C5D" w:rsidRDefault="00432C5D" w:rsidP="002A3B41">
      <w:pPr>
        <w:jc w:val="left"/>
        <w:rPr>
          <w:sz w:val="22"/>
        </w:rPr>
      </w:pPr>
    </w:p>
    <w:p w14:paraId="27CDFC7E" w14:textId="2ED39FE7" w:rsidR="002A3B41" w:rsidRPr="00CC6C40" w:rsidRDefault="002A3B41" w:rsidP="002A3B41">
      <w:pPr>
        <w:jc w:val="left"/>
        <w:rPr>
          <w:b/>
          <w:bCs/>
          <w:sz w:val="22"/>
        </w:rPr>
      </w:pPr>
      <w:r w:rsidRPr="00CC6C40">
        <w:rPr>
          <w:rFonts w:hint="eastAsia"/>
          <w:b/>
          <w:bCs/>
          <w:sz w:val="22"/>
        </w:rPr>
        <w:lastRenderedPageBreak/>
        <w:t>[별첨</w:t>
      </w:r>
      <w:r w:rsidRPr="00CC6C40">
        <w:rPr>
          <w:b/>
          <w:bCs/>
          <w:sz w:val="22"/>
        </w:rPr>
        <w:t>1</w:t>
      </w:r>
      <w:r w:rsidRPr="00CC6C40">
        <w:rPr>
          <w:b/>
          <w:bCs/>
          <w:sz w:val="22"/>
        </w:rPr>
        <w:t xml:space="preserve">] </w:t>
      </w:r>
      <w:r w:rsidRPr="00CC6C40">
        <w:rPr>
          <w:rFonts w:hint="eastAsia"/>
          <w:b/>
          <w:bCs/>
          <w:sz w:val="22"/>
        </w:rPr>
        <w:t>서면투표에 의한 의결권행사서</w:t>
      </w:r>
    </w:p>
    <w:p w14:paraId="0104450B" w14:textId="77777777" w:rsidR="002A3B41" w:rsidRPr="002A3B41" w:rsidRDefault="002A3B41">
      <w:pPr>
        <w:jc w:val="left"/>
        <w:rPr>
          <w:sz w:val="22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2A3B41" w:rsidRPr="00DA6EB7" w14:paraId="6BFB970A" w14:textId="77777777" w:rsidTr="00A701EB">
        <w:trPr>
          <w:trHeight w:val="7947"/>
          <w:jc w:val="center"/>
        </w:trPr>
        <w:tc>
          <w:tcPr>
            <w:tcW w:w="9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00E5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1E9C3CF1" w14:textId="77777777" w:rsidR="002A3B41" w:rsidRPr="007E7B39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b/>
                <w:color w:val="666666"/>
                <w:kern w:val="0"/>
                <w:sz w:val="28"/>
                <w:szCs w:val="24"/>
                <w:u w:val="single"/>
              </w:rPr>
            </w:pP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서면투표에 의한 의결권행사서</w:t>
            </w:r>
          </w:p>
          <w:p w14:paraId="6ADAA4AB" w14:textId="77777777" w:rsidR="002A3B41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60EC1A06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5CAF3337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주식회사 </w:t>
            </w:r>
            <w:proofErr w:type="spellStart"/>
            <w:r w:rsidRPr="00CE38E0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센트랄</w:t>
            </w:r>
            <w:proofErr w:type="spellEnd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대표이사 귀하</w:t>
            </w:r>
          </w:p>
          <w:p w14:paraId="484CB96B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4272220D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</w:pP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본인은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023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일(금)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개최되는 임시 주주총회 의안에 대하여 아래와 같이 의결권을 행사합니다.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또한 속회 및 연회로 된 경우에도 아래와 같이 의결권을 행사합니다.</w:t>
            </w:r>
          </w:p>
          <w:p w14:paraId="2F9120F2" w14:textId="77777777" w:rsidR="002A3B41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42A8BB92" w14:textId="77777777" w:rsidR="00DD264D" w:rsidRDefault="00DD264D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"/>
              <w:gridCol w:w="4253"/>
              <w:gridCol w:w="1402"/>
              <w:gridCol w:w="1402"/>
            </w:tblGrid>
            <w:tr w:rsidR="00D110AE" w:rsidRPr="00AB3917" w14:paraId="72EFB75A" w14:textId="77777777" w:rsidTr="00E03BED">
              <w:trPr>
                <w:trHeight w:val="527"/>
              </w:trPr>
              <w:tc>
                <w:tcPr>
                  <w:tcW w:w="17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1B7910" w14:textId="21979C1A" w:rsidR="00D110AE" w:rsidRPr="00AB3917" w:rsidRDefault="00D110AE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구 분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681333" w14:textId="1C921270" w:rsidR="00D110AE" w:rsidRPr="00AB3917" w:rsidRDefault="00D110AE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부의 안건</w:t>
                  </w:r>
                </w:p>
              </w:tc>
              <w:tc>
                <w:tcPr>
                  <w:tcW w:w="14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B56093" w14:textId="7CA42FFD" w:rsidR="00D110AE" w:rsidRPr="00AB3917" w:rsidRDefault="00D110AE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 xml:space="preserve">찬 </w:t>
                  </w:r>
                  <w:r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성</w:t>
                  </w:r>
                  <w:proofErr w:type="gramEnd"/>
                </w:p>
              </w:tc>
              <w:tc>
                <w:tcPr>
                  <w:tcW w:w="14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005CAA" w14:textId="1C17D10C" w:rsidR="00D110AE" w:rsidRPr="00AB3917" w:rsidRDefault="00D110AE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 xml:space="preserve">반 </w:t>
                  </w:r>
                  <w:r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대</w:t>
                  </w:r>
                  <w:proofErr w:type="gramEnd"/>
                </w:p>
              </w:tc>
            </w:tr>
            <w:tr w:rsidR="00525DB6" w:rsidRPr="00AB3917" w14:paraId="3B585BD5" w14:textId="77777777" w:rsidTr="00E03BED">
              <w:trPr>
                <w:trHeight w:val="527"/>
              </w:trPr>
              <w:tc>
                <w:tcPr>
                  <w:tcW w:w="171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59F07A" w14:textId="7726D065" w:rsidR="00525DB6" w:rsidRPr="00AB3917" w:rsidRDefault="00D110AE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제1호 의안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6B7108" w14:textId="52AE660A" w:rsidR="00525DB6" w:rsidRPr="00AB3917" w:rsidRDefault="00E03BED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분할합병 및 분할합병계약 체결에 대한 승인의 건</w:t>
                  </w:r>
                </w:p>
              </w:tc>
              <w:tc>
                <w:tcPr>
                  <w:tcW w:w="14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DC0B5D" w14:textId="13BA10FF" w:rsidR="00525DB6" w:rsidRPr="00AB3917" w:rsidRDefault="00525DB6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AC9EE4" w14:textId="77777777" w:rsidR="00525DB6" w:rsidRPr="00AB3917" w:rsidRDefault="00525DB6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03BED" w:rsidRPr="00AB3917" w14:paraId="3275B6F9" w14:textId="77777777" w:rsidTr="00E03BED">
              <w:trPr>
                <w:trHeight w:val="527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7A1A8" w14:textId="4AFDAB29" w:rsidR="00E03BED" w:rsidRDefault="00E03BED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제2호 의안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1163BB" w14:textId="639B8F75" w:rsidR="00E03BED" w:rsidRDefault="00E03BED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연대책임 배제 승인의 건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2BAB2A" w14:textId="77777777" w:rsidR="00E03BED" w:rsidRPr="00AB3917" w:rsidRDefault="00E03BED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5246E0" w14:textId="77777777" w:rsidR="00E03BED" w:rsidRPr="00AB3917" w:rsidRDefault="00E03BED" w:rsidP="00525DB6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5E3BECC" w14:textId="77777777" w:rsidR="00525DB6" w:rsidRDefault="00525DB6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5D625337" w14:textId="77777777" w:rsidR="00575176" w:rsidRDefault="00575176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6D434739" w14:textId="082CE96A" w:rsidR="00575176" w:rsidRPr="00575176" w:rsidRDefault="00575176" w:rsidP="00575176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023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년 </w:t>
            </w:r>
            <w:proofErr w:type="gramStart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[  ]</w:t>
            </w:r>
            <w:proofErr w:type="gramEnd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 월 [  ]일</w:t>
            </w:r>
          </w:p>
          <w:p w14:paraId="6DA99DAE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2174"/>
              <w:gridCol w:w="1864"/>
              <w:gridCol w:w="2521"/>
            </w:tblGrid>
            <w:tr w:rsidR="001B3CC9" w:rsidRPr="00AB3917" w14:paraId="053F6155" w14:textId="77777777" w:rsidTr="001B3CC9">
              <w:trPr>
                <w:trHeight w:val="527"/>
              </w:trPr>
              <w:tc>
                <w:tcPr>
                  <w:tcW w:w="22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131E24" w14:textId="77777777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주 </w:t>
                  </w:r>
                  <w:proofErr w:type="spellStart"/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</w:t>
                  </w:r>
                  <w:proofErr w:type="spellEnd"/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명</w:t>
                  </w:r>
                </w:p>
              </w:tc>
              <w:tc>
                <w:tcPr>
                  <w:tcW w:w="21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0B5AE2" w14:textId="3691AC34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  <w:t xml:space="preserve">            (</w:t>
                  </w:r>
                  <w:r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24"/>
                      <w:szCs w:val="24"/>
                    </w:rPr>
                    <w:t>인)</w:t>
                  </w:r>
                </w:p>
              </w:tc>
              <w:tc>
                <w:tcPr>
                  <w:tcW w:w="1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152D63C" w14:textId="201252BD" w:rsidR="001B3CC9" w:rsidRPr="00AB3917" w:rsidRDefault="001B3CC9" w:rsidP="003D5C60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6479CF"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18"/>
                      <w:szCs w:val="18"/>
                    </w:rPr>
                    <w:t>주민번호</w:t>
                  </w:r>
                  <w:r w:rsidR="006479CF" w:rsidRPr="006479CF"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18"/>
                      <w:szCs w:val="18"/>
                    </w:rPr>
                    <w:t>(사업자번호)</w:t>
                  </w:r>
                  <w:r w:rsidRPr="006479CF">
                    <w:rPr>
                      <w:rFonts w:ascii="바탕체" w:eastAsia="바탕체" w:hAnsi="바탕체" w:cs="굴림" w:hint="eastAsia"/>
                      <w:color w:val="666666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77FD5B" w14:textId="3C1AF5C2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479CF" w:rsidRPr="00AB3917" w14:paraId="2FD84D2F" w14:textId="77777777" w:rsidTr="001B3CC9">
              <w:trPr>
                <w:trHeight w:val="527"/>
              </w:trPr>
              <w:tc>
                <w:tcPr>
                  <w:tcW w:w="22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85A21D" w14:textId="77777777" w:rsidR="002A3B41" w:rsidRPr="00AB3917" w:rsidRDefault="002A3B41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소유주식의 종류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A92122" w14:textId="77777777" w:rsidR="002A3B41" w:rsidRPr="00AB3917" w:rsidRDefault="002A3B41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68CCB9" w14:textId="77777777" w:rsidR="002A3B41" w:rsidRPr="00AB3917" w:rsidRDefault="002A3B41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소유주식수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82B7F7" w14:textId="77777777" w:rsidR="002A3B41" w:rsidRPr="00AB3917" w:rsidRDefault="002A3B41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3CC9" w:rsidRPr="00AB3917" w14:paraId="57E27695" w14:textId="77777777" w:rsidTr="00070414">
              <w:trPr>
                <w:trHeight w:val="527"/>
              </w:trPr>
              <w:tc>
                <w:tcPr>
                  <w:tcW w:w="22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79810" w14:textId="3B9F84DB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주소</w:t>
                  </w:r>
                </w:p>
              </w:tc>
              <w:tc>
                <w:tcPr>
                  <w:tcW w:w="65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324AB" w14:textId="77777777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3CC9" w:rsidRPr="00AB3917" w14:paraId="40388177" w14:textId="77777777" w:rsidTr="005A2488">
              <w:trPr>
                <w:trHeight w:val="527"/>
              </w:trPr>
              <w:tc>
                <w:tcPr>
                  <w:tcW w:w="221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EC7EF0" w14:textId="35320601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연락처</w:t>
                  </w:r>
                </w:p>
              </w:tc>
              <w:tc>
                <w:tcPr>
                  <w:tcW w:w="6559" w:type="dxa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9B8B36" w14:textId="77777777" w:rsidR="001B3CC9" w:rsidRPr="00AB3917" w:rsidRDefault="001B3CC9" w:rsidP="00A701EB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7577BCE" w14:textId="2DFB3D62" w:rsidR="002A3B41" w:rsidRPr="003D5C60" w:rsidRDefault="003D5C60" w:rsidP="003D5C60">
            <w:pPr>
              <w:widowControl/>
              <w:wordWrap/>
              <w:autoSpaceDE/>
              <w:autoSpaceDN/>
              <w:spacing w:after="0" w:line="390" w:lineRule="atLeast"/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</w:pPr>
            <w:r w:rsidRPr="003D5C60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 xml:space="preserve">* </w:t>
            </w:r>
            <w:r w:rsidR="00713F57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>주주명에는 반드시 기명날인 또는 서명하여 주시기 바랍니다.</w:t>
            </w:r>
            <w:r w:rsidR="00713F57">
              <w:rPr>
                <w:rFonts w:ascii="바탕체" w:eastAsia="바탕체" w:hAnsi="바탕체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713F57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>기명날인 또</w:t>
            </w:r>
            <w:r w:rsidR="002D6582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>는 서명이 되어 있지 않거나,</w:t>
            </w:r>
            <w:r w:rsidR="002D6582">
              <w:rPr>
                <w:rFonts w:ascii="바탕체" w:eastAsia="바탕체" w:hAnsi="바탕체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2D6582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 xml:space="preserve">주민번호(사업자번호)가 기재되어 있지 않은 경우 무효로 </w:t>
            </w:r>
            <w:proofErr w:type="spellStart"/>
            <w:r w:rsidR="002D6582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>처리되오니</w:t>
            </w:r>
            <w:proofErr w:type="spellEnd"/>
            <w:r w:rsidR="002D6582">
              <w:rPr>
                <w:rFonts w:ascii="바탕체" w:eastAsia="바탕체" w:hAnsi="바탕체" w:cs="Arial" w:hint="eastAsia"/>
                <w:color w:val="000000"/>
                <w:kern w:val="0"/>
                <w:sz w:val="18"/>
                <w:szCs w:val="18"/>
              </w:rPr>
              <w:t xml:space="preserve"> 주의하시기 바랍니다.</w:t>
            </w:r>
          </w:p>
          <w:p w14:paraId="52357264" w14:textId="77777777" w:rsidR="002A3B41" w:rsidRPr="00AB3917" w:rsidRDefault="002A3B41" w:rsidP="00A701EB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396AB735" w14:textId="77777777" w:rsidR="002A3B41" w:rsidRDefault="002A3B41" w:rsidP="00A701E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4DD16A96" w14:textId="77777777" w:rsidR="00DD264D" w:rsidRDefault="00DD264D" w:rsidP="00CC6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019C3AF7" w14:textId="77777777" w:rsidR="00DD264D" w:rsidRDefault="00DD264D" w:rsidP="00CC6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3FFD2E94" w14:textId="77777777" w:rsidR="00DD264D" w:rsidRDefault="00DD264D" w:rsidP="00CC6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283F2FA1" w14:textId="77777777" w:rsidR="00DD264D" w:rsidRDefault="00DD264D" w:rsidP="00CC6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</w:pPr>
          </w:p>
          <w:p w14:paraId="364D3C59" w14:textId="6D3513A2" w:rsidR="00837BD2" w:rsidRDefault="00837BD2" w:rsidP="00CC6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&lt;안내사항&gt;</w:t>
            </w:r>
          </w:p>
          <w:p w14:paraId="4D6F06E2" w14:textId="77B92281" w:rsidR="00CC6C40" w:rsidRDefault="00CC6C40" w:rsidP="00CC6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411F64FC" w14:textId="661B3687" w:rsidR="00DD264D" w:rsidRDefault="00DD264D" w:rsidP="00DD264D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  <w:r w:rsidRPr="00DD264D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상법 제3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68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조의3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및 당사 정관 제2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1-1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조에 의거 주주총회에 출석하지</w:t>
            </w:r>
          </w:p>
          <w:p w14:paraId="7062A05A" w14:textId="49982A6A" w:rsidR="00DD264D" w:rsidRDefault="00DD264D" w:rsidP="00A051E9">
            <w:pPr>
              <w:widowControl/>
              <w:wordWrap/>
              <w:autoSpaceDE/>
              <w:autoSpaceDN/>
              <w:spacing w:after="0" w:line="390" w:lineRule="atLeast"/>
              <w:ind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아니하고</w:t>
            </w:r>
            <w:r w:rsidR="00A051E9"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 서면에 의하여 의결권을 행사하실 수 있습니다.</w:t>
            </w:r>
            <w:r w:rsidR="00A051E9"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  <w:t xml:space="preserve"> </w:t>
            </w:r>
            <w:r w:rsidR="00A051E9"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서면에 의하여 </w:t>
            </w:r>
          </w:p>
          <w:p w14:paraId="3D6E3FF3" w14:textId="4DEC263F" w:rsidR="00A051E9" w:rsidRDefault="00A051E9" w:rsidP="00A051E9">
            <w:pPr>
              <w:widowControl/>
              <w:wordWrap/>
              <w:autoSpaceDE/>
              <w:autoSpaceDN/>
              <w:spacing w:after="0" w:line="390" w:lineRule="atLeast"/>
              <w:ind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의결권을 행사하고자 하시는 분께서는 본 투표용지에 의사를 표시하여</w:t>
            </w:r>
          </w:p>
          <w:p w14:paraId="22873FCE" w14:textId="563FC1D5" w:rsidR="00A051E9" w:rsidRDefault="00A051E9" w:rsidP="00A051E9">
            <w:pPr>
              <w:widowControl/>
              <w:wordWrap/>
              <w:autoSpaceDE/>
              <w:autoSpaceDN/>
              <w:spacing w:after="0" w:line="390" w:lineRule="atLeast"/>
              <w:ind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D564C5">
              <w:rPr>
                <w:rFonts w:ascii="바탕체" w:eastAsia="바탕체" w:hAnsi="바탕체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>주주총회일 전일까지 제출</w:t>
            </w: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하여 주시기 바랍니다.</w:t>
            </w:r>
            <w:r w:rsidR="008F47C2"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  <w:t xml:space="preserve"> </w:t>
            </w:r>
            <w:r w:rsidR="008F47C2"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이후 도착분은 무효로 </w:t>
            </w:r>
          </w:p>
          <w:p w14:paraId="6A7DF4DB" w14:textId="72370385" w:rsidR="008F47C2" w:rsidRDefault="008F47C2" w:rsidP="00A051E9">
            <w:pPr>
              <w:widowControl/>
              <w:wordWrap/>
              <w:autoSpaceDE/>
              <w:autoSpaceDN/>
              <w:spacing w:after="0" w:line="390" w:lineRule="atLeast"/>
              <w:ind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proofErr w:type="gramStart"/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간주 됩니다</w:t>
            </w:r>
            <w:proofErr w:type="gramEnd"/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.</w:t>
            </w:r>
            <w:r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아울러 본 용지 이외의 서면으로 의결권을 행사하시는 경우</w:t>
            </w:r>
          </w:p>
          <w:p w14:paraId="5E86570A" w14:textId="52FBA52D" w:rsidR="008F47C2" w:rsidRDefault="008F47C2" w:rsidP="00A051E9">
            <w:pPr>
              <w:widowControl/>
              <w:wordWrap/>
              <w:autoSpaceDE/>
              <w:autoSpaceDN/>
              <w:spacing w:after="0" w:line="390" w:lineRule="atLeast"/>
              <w:ind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에는 무효로 </w:t>
            </w:r>
            <w:proofErr w:type="spellStart"/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처리되오니</w:t>
            </w:r>
            <w:proofErr w:type="spellEnd"/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 주의하시기 바랍니다.</w:t>
            </w:r>
          </w:p>
          <w:p w14:paraId="644D51F0" w14:textId="77777777" w:rsidR="008F47C2" w:rsidRDefault="008F47C2" w:rsidP="008F47C2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00FB13DB" w14:textId="77777777" w:rsidR="00817E54" w:rsidRPr="00D564C5" w:rsidRDefault="008F47C2" w:rsidP="008F47C2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b/>
                <w:bCs/>
                <w:color w:val="666666"/>
                <w:kern w:val="0"/>
                <w:sz w:val="24"/>
                <w:szCs w:val="24"/>
                <w:u w:val="single"/>
              </w:rPr>
            </w:pP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  <w:t xml:space="preserve">. </w:t>
            </w:r>
            <w:r w:rsidRPr="00D564C5">
              <w:rPr>
                <w:rFonts w:ascii="바탕체" w:eastAsia="바탕체" w:hAnsi="바탕체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 xml:space="preserve">상기의 투표용지에 찬성 또는 반대의 </w:t>
            </w:r>
            <w:proofErr w:type="spellStart"/>
            <w:r w:rsidRPr="00D564C5">
              <w:rPr>
                <w:rFonts w:ascii="바탕체" w:eastAsia="바탕체" w:hAnsi="바탕체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>표시란에</w:t>
            </w:r>
            <w:proofErr w:type="spellEnd"/>
            <w:r w:rsidRPr="00D564C5">
              <w:rPr>
                <w:rFonts w:ascii="바탕체" w:eastAsia="바탕체" w:hAnsi="바탕체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 xml:space="preserve"> </w:t>
            </w:r>
            <w:r w:rsidRPr="00D564C5">
              <w:rPr>
                <w:rFonts w:ascii="바탕체" w:eastAsia="바탕체" w:hAnsi="바탕체" w:cs="굴림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>“</w:t>
            </w:r>
            <w:r w:rsidRPr="00D564C5">
              <w:rPr>
                <w:rFonts w:ascii="맑은 고딕" w:eastAsia="맑은 고딕" w:hAnsi="맑은 고딕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>○</w:t>
            </w:r>
            <w:r w:rsidRPr="00D564C5">
              <w:rPr>
                <w:rFonts w:ascii="바탕체" w:eastAsia="바탕체" w:hAnsi="바탕체" w:cs="굴림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 xml:space="preserve">”표를 </w:t>
            </w:r>
            <w:r w:rsidRPr="00D564C5">
              <w:rPr>
                <w:rFonts w:ascii="바탕체" w:eastAsia="바탕체" w:hAnsi="바탕체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>하여 주시기</w:t>
            </w:r>
          </w:p>
          <w:p w14:paraId="00319A22" w14:textId="3256B949" w:rsidR="008F47C2" w:rsidRDefault="008F47C2" w:rsidP="00817E54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D564C5">
              <w:rPr>
                <w:rFonts w:ascii="바탕체" w:eastAsia="바탕체" w:hAnsi="바탕체" w:cs="굴림" w:hint="eastAsia"/>
                <w:b/>
                <w:bCs/>
                <w:color w:val="666666"/>
                <w:kern w:val="0"/>
                <w:sz w:val="24"/>
                <w:szCs w:val="24"/>
                <w:u w:val="single"/>
              </w:rPr>
              <w:t>바랍니다.</w:t>
            </w:r>
            <w:r w:rsidR="00817E54"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  <w:t xml:space="preserve"> </w:t>
            </w:r>
            <w:r w:rsidR="00817E54"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지시된 표시가 없거나 지시한 방법 이외로 기표하신 경우 또는</w:t>
            </w:r>
          </w:p>
          <w:p w14:paraId="09EF3192" w14:textId="2FB887E2" w:rsidR="00817E54" w:rsidRDefault="00817E54" w:rsidP="00817E54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백지로 제출하신 경우에는 기권으로 </w:t>
            </w:r>
            <w:proofErr w:type="spellStart"/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처리되오니</w:t>
            </w:r>
            <w:proofErr w:type="spellEnd"/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 xml:space="preserve"> 정확하게 기표하여 주시기</w:t>
            </w:r>
          </w:p>
          <w:p w14:paraId="4E033456" w14:textId="43159C95" w:rsidR="002A3B41" w:rsidRPr="008C7A01" w:rsidRDefault="00817E54" w:rsidP="008C7A01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color w:val="666666"/>
                <w:kern w:val="0"/>
                <w:sz w:val="24"/>
                <w:szCs w:val="24"/>
              </w:rPr>
              <w:t>바랍니다.</w:t>
            </w:r>
          </w:p>
        </w:tc>
      </w:tr>
    </w:tbl>
    <w:p w14:paraId="7CABAE96" w14:textId="29ABBBEE" w:rsidR="002A3B41" w:rsidRPr="002A3B41" w:rsidRDefault="00372A86">
      <w:pPr>
        <w:jc w:val="left"/>
        <w:rPr>
          <w:rFonts w:hint="eastAsia"/>
          <w:sz w:val="22"/>
          <w:szCs w:val="24"/>
        </w:rPr>
      </w:pPr>
      <w:r>
        <w:rPr>
          <w:sz w:val="22"/>
          <w:szCs w:val="24"/>
        </w:rPr>
        <w:lastRenderedPageBreak/>
        <w:br w:type="page"/>
      </w:r>
    </w:p>
    <w:p w14:paraId="4B9B70C5" w14:textId="16D1DAB0" w:rsidR="001C5282" w:rsidRDefault="68C6E5CA">
      <w:pPr>
        <w:jc w:val="left"/>
        <w:rPr>
          <w:b/>
          <w:bCs/>
          <w:sz w:val="22"/>
        </w:rPr>
      </w:pPr>
      <w:r w:rsidRPr="05ED0BDF">
        <w:rPr>
          <w:b/>
          <w:bCs/>
          <w:sz w:val="22"/>
        </w:rPr>
        <w:lastRenderedPageBreak/>
        <w:t>[</w:t>
      </w:r>
      <w:r w:rsidR="00372A86" w:rsidRPr="05ED0BDF">
        <w:rPr>
          <w:b/>
          <w:bCs/>
          <w:sz w:val="22"/>
        </w:rPr>
        <w:t>별첨</w:t>
      </w:r>
      <w:r w:rsidR="002A3B41">
        <w:rPr>
          <w:b/>
          <w:bCs/>
          <w:sz w:val="22"/>
        </w:rPr>
        <w:t>2</w:t>
      </w:r>
      <w:r w:rsidR="00372A86" w:rsidRPr="05ED0BDF">
        <w:rPr>
          <w:b/>
          <w:bCs/>
          <w:sz w:val="22"/>
        </w:rPr>
        <w:t xml:space="preserve">] 분할합병의 개요 </w:t>
      </w:r>
    </w:p>
    <w:p w14:paraId="2542230A" w14:textId="77777777" w:rsidR="001C5282" w:rsidRDefault="001C5282">
      <w:pPr>
        <w:jc w:val="left"/>
        <w:rPr>
          <w:b/>
          <w:bCs/>
          <w:sz w:val="22"/>
          <w:szCs w:val="24"/>
        </w:rPr>
      </w:pPr>
    </w:p>
    <w:p w14:paraId="7546F891" w14:textId="5344D9FE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1. 분할합병의 목적 </w:t>
      </w:r>
      <w:r w:rsidR="00C3332B">
        <w:rPr>
          <w:b/>
          <w:bCs/>
          <w:sz w:val="22"/>
          <w:szCs w:val="24"/>
        </w:rPr>
        <w:t xml:space="preserve">: </w:t>
      </w:r>
      <w:r w:rsidR="004129ED" w:rsidRPr="004129ED">
        <w:rPr>
          <w:rFonts w:hint="eastAsia"/>
          <w:sz w:val="22"/>
          <w:szCs w:val="24"/>
        </w:rPr>
        <w:t>본건 분할합병은</w:t>
      </w:r>
      <w:r w:rsidR="004129ED">
        <w:rPr>
          <w:rFonts w:hint="eastAsia"/>
          <w:b/>
          <w:bCs/>
          <w:sz w:val="22"/>
          <w:szCs w:val="24"/>
        </w:rPr>
        <w:t xml:space="preserve"> </w:t>
      </w:r>
      <w:r w:rsidR="00C3332B" w:rsidRPr="004129ED">
        <w:rPr>
          <w:rFonts w:hint="eastAsia"/>
          <w:sz w:val="22"/>
          <w:szCs w:val="24"/>
        </w:rPr>
        <w:t>경영합리화</w:t>
      </w:r>
      <w:r w:rsidR="00CD4FB4" w:rsidRPr="004129ED">
        <w:rPr>
          <w:rFonts w:hint="eastAsia"/>
          <w:sz w:val="22"/>
          <w:szCs w:val="24"/>
        </w:rPr>
        <w:t xml:space="preserve"> 및 기업가치 제고</w:t>
      </w:r>
      <w:r w:rsidR="004129ED">
        <w:rPr>
          <w:rFonts w:hint="eastAsia"/>
          <w:sz w:val="22"/>
          <w:szCs w:val="24"/>
        </w:rPr>
        <w:t>에 그 목적이 있다.</w:t>
      </w:r>
    </w:p>
    <w:p w14:paraId="3EBACCE2" w14:textId="77777777" w:rsidR="001C5282" w:rsidRDefault="001C5282">
      <w:pPr>
        <w:jc w:val="left"/>
        <w:rPr>
          <w:b/>
          <w:bCs/>
          <w:sz w:val="22"/>
          <w:szCs w:val="24"/>
        </w:rPr>
      </w:pPr>
    </w:p>
    <w:p w14:paraId="2B9A75A5" w14:textId="337B2515" w:rsidR="001C5282" w:rsidRDefault="00372A86" w:rsidP="05ED0BDF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2. 분할합병의 방법 </w:t>
      </w:r>
      <w:r w:rsidR="00CD4FB4">
        <w:rPr>
          <w:b/>
          <w:bCs/>
          <w:sz w:val="22"/>
        </w:rPr>
        <w:t xml:space="preserve">: </w:t>
      </w:r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 xml:space="preserve">분할합병은 주식회사 </w:t>
      </w:r>
      <w:proofErr w:type="spellStart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>센트랄씨엠에스의</w:t>
      </w:r>
      <w:proofErr w:type="spellEnd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자동차부품 제조 사업부문을 물적분할한 후 주식회사 </w:t>
      </w:r>
      <w:proofErr w:type="spellStart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>센트랄에</w:t>
      </w:r>
      <w:proofErr w:type="spellEnd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합병하여 주식회사 </w:t>
      </w:r>
      <w:proofErr w:type="spellStart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>센트랄씨엠에스와</w:t>
      </w:r>
      <w:proofErr w:type="spellEnd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주식회사 </w:t>
      </w:r>
      <w:proofErr w:type="spellStart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>센트랄을</w:t>
      </w:r>
      <w:proofErr w:type="spellEnd"/>
      <w:r w:rsidR="00CD4FB4"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 xml:space="preserve"> 모두 존속시키는 방법에 의한다.</w:t>
      </w:r>
      <w:r w:rsidR="00CD4FB4" w:rsidRPr="05ED0BDF">
        <w:rPr>
          <w:rStyle w:val="eop"/>
          <w:rFonts w:ascii="맑은 고딕" w:eastAsia="맑은 고딕" w:hAnsi="맑은 고딕"/>
          <w:color w:val="000000"/>
          <w:sz w:val="22"/>
          <w:shd w:val="clear" w:color="auto" w:fill="FFFFFF"/>
        </w:rPr>
        <w:t> </w:t>
      </w:r>
    </w:p>
    <w:p w14:paraId="6C701099" w14:textId="6CF3B018" w:rsidR="05ED0BDF" w:rsidRDefault="05ED0BDF" w:rsidP="05ED0BDF">
      <w:pPr>
        <w:jc w:val="left"/>
        <w:rPr>
          <w:rStyle w:val="eop"/>
          <w:rFonts w:ascii="맑은 고딕" w:eastAsia="맑은 고딕" w:hAnsi="맑은 고딕"/>
          <w:color w:val="000000" w:themeColor="text1"/>
          <w:sz w:val="22"/>
        </w:rPr>
      </w:pPr>
    </w:p>
    <w:p w14:paraId="46737BAA" w14:textId="77777777" w:rsidR="001C5282" w:rsidRPr="009D7BC8" w:rsidRDefault="00372A86">
      <w:pPr>
        <w:jc w:val="left"/>
        <w:rPr>
          <w:b/>
          <w:bCs/>
          <w:sz w:val="22"/>
          <w:szCs w:val="24"/>
        </w:rPr>
      </w:pPr>
      <w:r w:rsidRPr="009D7BC8">
        <w:rPr>
          <w:b/>
          <w:bCs/>
          <w:sz w:val="22"/>
          <w:szCs w:val="24"/>
        </w:rPr>
        <w:t xml:space="preserve">3. 분할합병의 요령 </w:t>
      </w:r>
    </w:p>
    <w:p w14:paraId="575C0212" w14:textId="77777777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(1) 분할합병시 당사 발행 신주의 종류 및 수 및 분할합병의 비율</w:t>
      </w:r>
    </w:p>
    <w:p w14:paraId="7FC85A28" w14:textId="77777777" w:rsidR="001C5282" w:rsidRDefault="00372A86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당사는 보통주식(1주당 액면금액 금 5,000원) 300,651주를 신주로 발행하고 이를 분할합병기일에 분할회사인 주식회사 </w:t>
      </w:r>
      <w:proofErr w:type="spellStart"/>
      <w:r>
        <w:rPr>
          <w:rFonts w:hint="eastAsia"/>
          <w:sz w:val="22"/>
          <w:szCs w:val="24"/>
        </w:rPr>
        <w:t>센트랄씨엠에스에</w:t>
      </w:r>
      <w:proofErr w:type="spellEnd"/>
      <w:r>
        <w:rPr>
          <w:rFonts w:hint="eastAsia"/>
          <w:sz w:val="22"/>
          <w:szCs w:val="24"/>
        </w:rPr>
        <w:t xml:space="preserve"> 전량 배정한다. 본건 분할합병에서 분할회사는 당사의 발행 주식 전부를 배정받는 단순 물적 분할로 별도의 분할비율을 산정하지 아니하고, 당사와 분할합병 대상사업 간 합의한 분할합병 비율은 1:1.5032563으로 한다. </w:t>
      </w:r>
    </w:p>
    <w:p w14:paraId="4437A6C5" w14:textId="77777777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(2) 발행할 주식의 총수 및 증가할 자본금 및 준비금 총액</w:t>
      </w:r>
    </w:p>
    <w:p w14:paraId="26059F52" w14:textId="5F5433BC" w:rsidR="001C5282" w:rsidRDefault="00372A86">
      <w:pPr>
        <w:jc w:val="left"/>
        <w:rPr>
          <w:sz w:val="22"/>
        </w:rPr>
      </w:pPr>
      <w:r w:rsidRPr="05ED0BDF">
        <w:rPr>
          <w:sz w:val="22"/>
        </w:rPr>
        <w:t>본건 분할합병으로 발행할 주식의 총수는 증가하지 아니하고, 당사 자본금 금 1,503,255,000원이 증가되며, 준비금의 경우 총액 증가</w:t>
      </w:r>
      <w:r w:rsidR="4AC6951B" w:rsidRPr="05ED0BDF">
        <w:rPr>
          <w:sz w:val="22"/>
        </w:rPr>
        <w:t xml:space="preserve"> </w:t>
      </w:r>
      <w:r w:rsidRPr="05ED0BDF">
        <w:rPr>
          <w:sz w:val="22"/>
        </w:rPr>
        <w:t xml:space="preserve">시 분할합병 기일에 있어서의 분할합병 대상사업의 자본상태를 기준으로 분할당사 회사 간 협의하여 결정한다. </w:t>
      </w:r>
    </w:p>
    <w:p w14:paraId="40BDD8C4" w14:textId="77777777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(3) 교부금의 지급</w:t>
      </w:r>
    </w:p>
    <w:p w14:paraId="4E31B816" w14:textId="77777777" w:rsidR="001C5282" w:rsidRDefault="00372A86">
      <w:pPr>
        <w:jc w:val="left"/>
        <w:rPr>
          <w:sz w:val="22"/>
          <w:szCs w:val="24"/>
        </w:rPr>
      </w:pPr>
      <w:r>
        <w:rPr>
          <w:sz w:val="22"/>
          <w:szCs w:val="24"/>
        </w:rPr>
        <w:t>본건 분할합병 교부금은 없는 것으로 한다.</w:t>
      </w:r>
    </w:p>
    <w:p w14:paraId="646FF882" w14:textId="23AEFBA9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(4) </w:t>
      </w:r>
      <w:r w:rsidR="006A562B">
        <w:rPr>
          <w:rFonts w:hint="eastAsia"/>
          <w:b/>
          <w:bCs/>
          <w:sz w:val="22"/>
          <w:szCs w:val="24"/>
        </w:rPr>
        <w:t>승계</w:t>
      </w:r>
      <w:r>
        <w:rPr>
          <w:b/>
          <w:bCs/>
          <w:sz w:val="22"/>
          <w:szCs w:val="24"/>
        </w:rPr>
        <w:t xml:space="preserve">하는 재산 및 그 가액 </w:t>
      </w:r>
    </w:p>
    <w:p w14:paraId="369D8F3C" w14:textId="0864E7DC" w:rsidR="001C5282" w:rsidRDefault="00372A86">
      <w:pPr>
        <w:jc w:val="left"/>
        <w:rPr>
          <w:sz w:val="22"/>
        </w:rPr>
      </w:pPr>
      <w:r w:rsidRPr="363D88A1">
        <w:rPr>
          <w:sz w:val="22"/>
        </w:rPr>
        <w:t xml:space="preserve">본건 분할합병으로 분할합병기일에 분할회사의 영위 사업 중 분할합병 대상사업에 속하는 일체의 적극, 소극재산 및 기타 권리의무와 재산적 가치 있는 사실관계가 분할되어 당사가 승계한다. 분할합병 </w:t>
      </w:r>
      <w:r w:rsidR="48BB9F12" w:rsidRPr="363D88A1">
        <w:rPr>
          <w:sz w:val="22"/>
        </w:rPr>
        <w:t>승계재산의 목록 및 가액은 별첨</w:t>
      </w:r>
      <w:r w:rsidR="00000B0F">
        <w:rPr>
          <w:sz w:val="22"/>
        </w:rPr>
        <w:t>4</w:t>
      </w:r>
      <w:r w:rsidR="00000B0F">
        <w:rPr>
          <w:rFonts w:hint="eastAsia"/>
          <w:sz w:val="22"/>
        </w:rPr>
        <w:t>와</w:t>
      </w:r>
      <w:r w:rsidR="48BB9F12" w:rsidRPr="363D88A1">
        <w:rPr>
          <w:sz w:val="22"/>
        </w:rPr>
        <w:t xml:space="preserve"> 같다.</w:t>
      </w:r>
    </w:p>
    <w:p w14:paraId="69E3F458" w14:textId="1164CEC6" w:rsidR="05ED0BDF" w:rsidRDefault="05ED0BDF" w:rsidP="05ED0BDF">
      <w:pPr>
        <w:jc w:val="left"/>
        <w:rPr>
          <w:sz w:val="22"/>
        </w:rPr>
      </w:pPr>
    </w:p>
    <w:p w14:paraId="205DFA9F" w14:textId="3E7DFB33" w:rsidR="05ED0BDF" w:rsidRDefault="05ED0BDF" w:rsidP="05ED0BDF">
      <w:pPr>
        <w:jc w:val="left"/>
        <w:rPr>
          <w:sz w:val="22"/>
        </w:rPr>
      </w:pPr>
    </w:p>
    <w:p w14:paraId="558CBBE0" w14:textId="77777777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>(5) 연대책임의 배제</w:t>
      </w:r>
    </w:p>
    <w:p w14:paraId="13105A5E" w14:textId="77777777" w:rsidR="001C5282" w:rsidRDefault="00372A86">
      <w:pPr>
        <w:jc w:val="left"/>
        <w:rPr>
          <w:sz w:val="22"/>
          <w:szCs w:val="24"/>
        </w:rPr>
      </w:pPr>
      <w:r>
        <w:rPr>
          <w:rFonts w:hint="eastAsia"/>
          <w:sz w:val="22"/>
        </w:rPr>
        <w:t>상법 제530조의9 제3항에 따라, 당사는 분할합병에 따라 분할회사의 채무 중에서 승계하기로 정한 채무에 대한 책임만을 부담하기로 하며,</w:t>
      </w:r>
      <w:r>
        <w:rPr>
          <w:sz w:val="22"/>
        </w:rPr>
        <w:t xml:space="preserve"> </w:t>
      </w:r>
      <w:r>
        <w:rPr>
          <w:rFonts w:hint="eastAsia"/>
          <w:sz w:val="22"/>
        </w:rPr>
        <w:t>이 경우 분할회사는 당사가 부담하지 아니하는 채무에 대한 책임만을 부담한다.</w:t>
      </w:r>
      <w:r>
        <w:rPr>
          <w:sz w:val="22"/>
        </w:rPr>
        <w:t xml:space="preserve"> </w:t>
      </w:r>
    </w:p>
    <w:p w14:paraId="75678164" w14:textId="77777777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(6) 정관의 변경사항 </w:t>
      </w:r>
    </w:p>
    <w:p w14:paraId="1EDBD0D7" w14:textId="77EDD9F0" w:rsidR="001C5282" w:rsidRDefault="009C0421">
      <w:pPr>
        <w:jc w:val="left"/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</w:rPr>
        <w:t xml:space="preserve">본건 분할합병으로 인한 </w:t>
      </w:r>
      <w:r w:rsidR="00372A86">
        <w:rPr>
          <w:rFonts w:hint="eastAsia"/>
          <w:sz w:val="22"/>
          <w:szCs w:val="24"/>
        </w:rPr>
        <w:t>당사</w:t>
      </w:r>
      <w:r>
        <w:rPr>
          <w:rFonts w:hint="eastAsia"/>
          <w:sz w:val="22"/>
          <w:szCs w:val="24"/>
        </w:rPr>
        <w:t>의</w:t>
      </w:r>
      <w:r w:rsidR="00372A86">
        <w:rPr>
          <w:rFonts w:hint="eastAsia"/>
          <w:sz w:val="22"/>
          <w:szCs w:val="24"/>
        </w:rPr>
        <w:t xml:space="preserve"> 정관 변경사항</w:t>
      </w:r>
      <w:r>
        <w:rPr>
          <w:rFonts w:hint="eastAsia"/>
          <w:sz w:val="22"/>
          <w:szCs w:val="24"/>
        </w:rPr>
        <w:t>은</w:t>
      </w:r>
      <w:r w:rsidR="00372A86">
        <w:rPr>
          <w:rFonts w:hint="eastAsia"/>
          <w:sz w:val="22"/>
          <w:szCs w:val="24"/>
        </w:rPr>
        <w:t xml:space="preserve"> 없다. </w:t>
      </w:r>
    </w:p>
    <w:p w14:paraId="71E79727" w14:textId="77777777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(7) 분할회사의 감소할 자본금 및 준비금 총액 등</w:t>
      </w:r>
    </w:p>
    <w:p w14:paraId="5C9EA535" w14:textId="6473768E" w:rsidR="001C5282" w:rsidRDefault="00372A86">
      <w:pPr>
        <w:jc w:val="left"/>
        <w:rPr>
          <w:b/>
          <w:bCs/>
          <w:sz w:val="22"/>
          <w:szCs w:val="24"/>
        </w:rPr>
      </w:pPr>
      <w:r>
        <w:rPr>
          <w:sz w:val="22"/>
          <w:szCs w:val="24"/>
        </w:rPr>
        <w:t xml:space="preserve">분할회사의 자본금은 감소할 예정이며 구체적인 사항은 분할합병 기일을 기준으로 최종 확정한다. 준비금의 총액이 감소하는 경우에도 분할합병 기일을 기준으로 정한다. 분할합병으로 </w:t>
      </w:r>
      <w:r w:rsidR="00A5104D">
        <w:rPr>
          <w:rFonts w:hint="eastAsia"/>
          <w:sz w:val="22"/>
          <w:szCs w:val="24"/>
        </w:rPr>
        <w:t>승계</w:t>
      </w:r>
      <w:r>
        <w:rPr>
          <w:sz w:val="22"/>
          <w:szCs w:val="24"/>
        </w:rPr>
        <w:t>할 재산 및 가액은 위 (4)에서 정한 바와 같으며, 발행할 주식의 총수 및 발행주식의 총수는 변경하지 아니한다.</w:t>
      </w:r>
    </w:p>
    <w:p w14:paraId="4D34CDC7" w14:textId="08CAAF75" w:rsidR="001C5282" w:rsidRDefault="00372A86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(8) 주요일정</w:t>
      </w:r>
    </w:p>
    <w:tbl>
      <w:tblPr>
        <w:tblW w:w="7855" w:type="dxa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953"/>
        <w:gridCol w:w="1929"/>
      </w:tblGrid>
      <w:tr w:rsidR="00CD4FB4" w:rsidRPr="00CD4FB4" w14:paraId="5E0D6DAD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2F4DB8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53E59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5A025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CD4FB4" w:rsidRPr="00CD4FB4" w14:paraId="3F15153F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57591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분할합병계약 체결 예정일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C0ED8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2023-01-25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26622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CD4FB4" w:rsidRPr="00CD4FB4" w14:paraId="10B99465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CE522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분할합병승인 주주총회 개최 예정일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F1BA0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2023-02-24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38D8A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CD4FB4" w:rsidRPr="00CD4FB4" w14:paraId="0AEF76A3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EA612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주식매수청구권 행사 예정기간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5E4C2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2023-02-24  </w:t>
            </w:r>
          </w:p>
          <w:p w14:paraId="0815AAF7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 2023-03-16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4C79F5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CD4FB4" w:rsidRPr="00CD4FB4" w14:paraId="4B1E6FF7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6FB65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채권자 이의제출 예정기간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723A9" w14:textId="431F53EC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2023-02-2</w:t>
            </w:r>
            <w:r w:rsidR="004134D0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8</w:t>
            </w: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 </w:t>
            </w:r>
          </w:p>
          <w:p w14:paraId="00EFFFA9" w14:textId="37C97705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 2023-03-3</w:t>
            </w:r>
            <w:r w:rsidR="00B5573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0</w:t>
            </w: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2FB423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CD4FB4" w:rsidRPr="00CD4FB4" w14:paraId="0AA6ACD2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BA467C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분할합병 예정기일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2EECD9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2023-04-01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10697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  <w:tr w:rsidR="00CD4FB4" w:rsidRPr="00CD4FB4" w14:paraId="6C11EB4F" w14:textId="77777777" w:rsidTr="00CD4FB4">
        <w:trPr>
          <w:trHeight w:val="300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09F39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분할합병 등기 신청 예정일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92A9E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2023-04-03 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4D23A" w14:textId="77777777" w:rsidR="00CD4FB4" w:rsidRPr="00CD4FB4" w:rsidRDefault="00CD4FB4" w:rsidP="00CD4FB4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D4F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 </w:t>
            </w:r>
          </w:p>
        </w:tc>
      </w:tr>
    </w:tbl>
    <w:p w14:paraId="62B9D473" w14:textId="77777777" w:rsidR="00CD4FB4" w:rsidRDefault="00CD4FB4">
      <w:pPr>
        <w:jc w:val="left"/>
        <w:rPr>
          <w:b/>
          <w:bCs/>
          <w:sz w:val="22"/>
          <w:szCs w:val="24"/>
        </w:rPr>
      </w:pPr>
    </w:p>
    <w:p w14:paraId="68192625" w14:textId="07B72041" w:rsidR="001C5282" w:rsidRDefault="00372A86" w:rsidP="05ED0BDF">
      <w:pPr>
        <w:jc w:val="left"/>
        <w:rPr>
          <w:sz w:val="22"/>
        </w:rPr>
      </w:pPr>
      <w:r>
        <w:rPr>
          <w:b/>
          <w:bCs/>
          <w:sz w:val="22"/>
        </w:rPr>
        <w:t xml:space="preserve">(9) 기타사항 </w:t>
      </w:r>
    </w:p>
    <w:p w14:paraId="7DC717DE" w14:textId="07B72041" w:rsidR="001C5282" w:rsidRDefault="00CD4FB4">
      <w:pPr>
        <w:jc w:val="left"/>
        <w:rPr>
          <w:sz w:val="22"/>
        </w:rPr>
      </w:pPr>
      <w:r w:rsidRPr="05ED0BDF">
        <w:rPr>
          <w:rStyle w:val="normaltextrun"/>
          <w:rFonts w:ascii="맑은 고딕" w:eastAsia="맑은 고딕" w:hAnsi="맑은 고딕"/>
          <w:color w:val="000000"/>
          <w:sz w:val="22"/>
          <w:shd w:val="clear" w:color="auto" w:fill="FFFFFF"/>
        </w:rPr>
        <w:t>분할합병계약서의 작성 및 분할합병을 분할합병계약에 따라 실행, 집행하거나 이행하는 데 필요한 세부사항에 관하여는 대표이사에게 그 권한을 위임한다.</w:t>
      </w:r>
      <w:r w:rsidRPr="05ED0BDF">
        <w:rPr>
          <w:rStyle w:val="eop"/>
          <w:rFonts w:ascii="맑은 고딕" w:eastAsia="맑은 고딕" w:hAnsi="맑은 고딕"/>
          <w:color w:val="000000"/>
          <w:sz w:val="22"/>
          <w:shd w:val="clear" w:color="auto" w:fill="FFFFFF"/>
        </w:rPr>
        <w:t> </w:t>
      </w:r>
    </w:p>
    <w:p w14:paraId="59EB91EA" w14:textId="77777777" w:rsidR="001C5282" w:rsidRDefault="001C5282" w:rsidP="462D2DA2">
      <w:pPr>
        <w:jc w:val="left"/>
        <w:rPr>
          <w:sz w:val="22"/>
        </w:rPr>
      </w:pPr>
    </w:p>
    <w:p w14:paraId="59A0463F" w14:textId="403E339E" w:rsidR="05ED0BDF" w:rsidRDefault="05ED0BDF" w:rsidP="05ED0BDF">
      <w:pPr>
        <w:jc w:val="left"/>
        <w:rPr>
          <w:rFonts w:hint="eastAsia"/>
          <w:b/>
          <w:bCs/>
          <w:sz w:val="22"/>
        </w:rPr>
      </w:pPr>
    </w:p>
    <w:p w14:paraId="35887EE5" w14:textId="77777777" w:rsidR="002A3B41" w:rsidRDefault="002A3B41" w:rsidP="363D88A1">
      <w:pPr>
        <w:jc w:val="left"/>
        <w:rPr>
          <w:b/>
          <w:bCs/>
          <w:sz w:val="22"/>
        </w:rPr>
      </w:pPr>
    </w:p>
    <w:p w14:paraId="7A75951E" w14:textId="37F14F65" w:rsidR="4ADD9F50" w:rsidRDefault="4ADD9F50" w:rsidP="363D88A1">
      <w:pPr>
        <w:jc w:val="left"/>
        <w:rPr>
          <w:b/>
          <w:bCs/>
          <w:sz w:val="22"/>
        </w:rPr>
      </w:pPr>
      <w:r w:rsidRPr="363D88A1">
        <w:rPr>
          <w:b/>
          <w:bCs/>
          <w:sz w:val="22"/>
        </w:rPr>
        <w:lastRenderedPageBreak/>
        <w:t>[별첨</w:t>
      </w:r>
      <w:r w:rsidR="002A3B41">
        <w:rPr>
          <w:b/>
          <w:bCs/>
          <w:sz w:val="22"/>
        </w:rPr>
        <w:t>3</w:t>
      </w:r>
      <w:r w:rsidRPr="363D88A1">
        <w:rPr>
          <w:b/>
          <w:bCs/>
          <w:sz w:val="22"/>
        </w:rPr>
        <w:t xml:space="preserve">] 주식매수청구권 행사 안내문 </w:t>
      </w:r>
    </w:p>
    <w:p w14:paraId="12090933" w14:textId="77777777" w:rsidR="00DC617E" w:rsidRDefault="00DC617E" w:rsidP="363D88A1">
      <w:pPr>
        <w:jc w:val="left"/>
        <w:rPr>
          <w:b/>
          <w:bCs/>
          <w:sz w:val="22"/>
        </w:rPr>
      </w:pPr>
    </w:p>
    <w:p w14:paraId="04EE69B7" w14:textId="5450B700" w:rsidR="003C1E26" w:rsidRPr="0088589B" w:rsidRDefault="0088589B" w:rsidP="0088589B">
      <w:pPr>
        <w:jc w:val="left"/>
        <w:rPr>
          <w:b/>
          <w:bCs/>
          <w:sz w:val="22"/>
        </w:rPr>
      </w:pPr>
      <w:r w:rsidRPr="0088589B">
        <w:rPr>
          <w:rFonts w:hint="eastAsia"/>
          <w:b/>
          <w:bCs/>
          <w:sz w:val="22"/>
        </w:rPr>
        <w:t>1.</w:t>
      </w:r>
      <w:r>
        <w:rPr>
          <w:rFonts w:hint="eastAsia"/>
          <w:b/>
          <w:bCs/>
          <w:sz w:val="22"/>
        </w:rPr>
        <w:t xml:space="preserve"> </w:t>
      </w:r>
      <w:r w:rsidRPr="0088589B">
        <w:rPr>
          <w:rFonts w:hint="eastAsia"/>
          <w:b/>
          <w:bCs/>
          <w:sz w:val="22"/>
        </w:rPr>
        <w:t>주식매수청구권의 내용</w:t>
      </w:r>
    </w:p>
    <w:p w14:paraId="10992A51" w14:textId="63655476" w:rsidR="00F9063F" w:rsidRPr="00974E76" w:rsidRDefault="0088589B" w:rsidP="00F9063F">
      <w:pPr>
        <w:ind w:leftChars="100" w:left="420" w:hangingChars="100" w:hanging="220"/>
        <w:rPr>
          <w:sz w:val="22"/>
        </w:rPr>
      </w:pPr>
      <w:r w:rsidRPr="00974E76">
        <w:rPr>
          <w:rFonts w:hint="eastAsia"/>
          <w:sz w:val="22"/>
        </w:rPr>
        <w:t>가.</w:t>
      </w:r>
      <w:r w:rsidR="00E76B7F" w:rsidRPr="00974E76">
        <w:rPr>
          <w:sz w:val="22"/>
        </w:rPr>
        <w:t xml:space="preserve"> </w:t>
      </w:r>
      <w:r w:rsidR="00E76B7F" w:rsidRPr="00974E76">
        <w:rPr>
          <w:rFonts w:hint="eastAsia"/>
          <w:sz w:val="22"/>
        </w:rPr>
        <w:t>상법 제5</w:t>
      </w:r>
      <w:r w:rsidR="00E76B7F" w:rsidRPr="00974E76">
        <w:rPr>
          <w:sz w:val="22"/>
        </w:rPr>
        <w:t>44</w:t>
      </w:r>
      <w:r w:rsidR="00E76B7F" w:rsidRPr="00974E76">
        <w:rPr>
          <w:rFonts w:hint="eastAsia"/>
          <w:sz w:val="22"/>
        </w:rPr>
        <w:t xml:space="preserve">조의 </w:t>
      </w:r>
      <w:r w:rsidR="00E76B7F" w:rsidRPr="00974E76">
        <w:rPr>
          <w:sz w:val="22"/>
        </w:rPr>
        <w:t>3</w:t>
      </w:r>
      <w:r w:rsidR="005A48EA" w:rsidRPr="00974E76">
        <w:rPr>
          <w:rFonts w:hint="eastAsia"/>
          <w:sz w:val="22"/>
        </w:rPr>
        <w:t>에 의거하여 분할합병에 관한 이사회결의에 반대하는 주주께서는 주주총회 결의일</w:t>
      </w:r>
      <w:r w:rsidR="006B2549" w:rsidRPr="00974E76">
        <w:rPr>
          <w:rFonts w:hint="eastAsia"/>
          <w:sz w:val="22"/>
        </w:rPr>
        <w:t>까지 당사에 대하여 서면으로 그 결의에 반대하는 의사를</w:t>
      </w:r>
      <w:r w:rsidR="00F9063F" w:rsidRPr="00974E76">
        <w:rPr>
          <w:sz w:val="22"/>
        </w:rPr>
        <w:t xml:space="preserve"> </w:t>
      </w:r>
      <w:r w:rsidR="00F9063F" w:rsidRPr="00974E76">
        <w:rPr>
          <w:rFonts w:hint="eastAsia"/>
          <w:sz w:val="22"/>
        </w:rPr>
        <w:t xml:space="preserve">통지한 경우에 한하여 자기가 소유하고 있는 주식을 주주총회 결의일로부터 </w:t>
      </w:r>
      <w:r w:rsidR="00F9063F" w:rsidRPr="00974E76">
        <w:rPr>
          <w:sz w:val="22"/>
        </w:rPr>
        <w:t>20</w:t>
      </w:r>
      <w:r w:rsidR="00F9063F" w:rsidRPr="00974E76">
        <w:rPr>
          <w:rFonts w:hint="eastAsia"/>
          <w:sz w:val="22"/>
        </w:rPr>
        <w:t>일 이내에 주식의 종류와 수를 기재한 서면으로 매수를 청구할 수 있으며,</w:t>
      </w:r>
      <w:r w:rsidR="00F9063F" w:rsidRPr="00974E76">
        <w:rPr>
          <w:sz w:val="22"/>
        </w:rPr>
        <w:t xml:space="preserve"> </w:t>
      </w:r>
      <w:r w:rsidR="00F9063F" w:rsidRPr="00974E76">
        <w:rPr>
          <w:rFonts w:hint="eastAsia"/>
          <w:sz w:val="22"/>
        </w:rPr>
        <w:t>소유 주식 중 일부에 대한 매수 청구도 가능합니다.</w:t>
      </w:r>
    </w:p>
    <w:p w14:paraId="6051DAA9" w14:textId="50F7BC36" w:rsidR="008E7CD8" w:rsidRPr="00974E76" w:rsidRDefault="008E7CD8" w:rsidP="00F9063F">
      <w:pPr>
        <w:ind w:leftChars="100" w:left="420" w:hangingChars="100" w:hanging="220"/>
        <w:rPr>
          <w:sz w:val="22"/>
        </w:rPr>
      </w:pPr>
      <w:r w:rsidRPr="00974E76">
        <w:rPr>
          <w:rFonts w:hint="eastAsia"/>
          <w:sz w:val="22"/>
        </w:rPr>
        <w:t>나.</w:t>
      </w:r>
      <w:r w:rsidRPr="00974E76">
        <w:rPr>
          <w:sz w:val="22"/>
        </w:rPr>
        <w:t xml:space="preserve"> </w:t>
      </w:r>
      <w:r w:rsidR="00450015" w:rsidRPr="00974E76">
        <w:rPr>
          <w:rFonts w:hint="eastAsia"/>
          <w:sz w:val="22"/>
        </w:rPr>
        <w:t>주식매수청구권을 행사한 이후에는 이를 취소할 수 없고,</w:t>
      </w:r>
      <w:r w:rsidR="00450015" w:rsidRPr="00974E76">
        <w:rPr>
          <w:sz w:val="22"/>
        </w:rPr>
        <w:t xml:space="preserve"> </w:t>
      </w:r>
      <w:r w:rsidR="00450015" w:rsidRPr="00974E76">
        <w:rPr>
          <w:rFonts w:hint="eastAsia"/>
          <w:sz w:val="22"/>
        </w:rPr>
        <w:t>본건 합병 절차가 중단되는 경우에는 주식매수청구권 행사의 효과도 실효되어 당사는 주식매수청구권이 행사된 주식을 매수하지 않습니다.</w:t>
      </w:r>
    </w:p>
    <w:p w14:paraId="2D00C561" w14:textId="5FFB7714" w:rsidR="00450015" w:rsidRDefault="00450015" w:rsidP="00450015">
      <w:pPr>
        <w:ind w:leftChars="100" w:left="420" w:hangingChars="100" w:hanging="220"/>
        <w:rPr>
          <w:sz w:val="22"/>
        </w:rPr>
      </w:pPr>
      <w:r w:rsidRPr="00974E76">
        <w:rPr>
          <w:rFonts w:hint="eastAsia"/>
          <w:sz w:val="22"/>
        </w:rPr>
        <w:t>다.</w:t>
      </w:r>
      <w:r w:rsidRPr="00974E76">
        <w:rPr>
          <w:sz w:val="22"/>
        </w:rPr>
        <w:t xml:space="preserve"> </w:t>
      </w:r>
      <w:r w:rsidRPr="00974E76">
        <w:rPr>
          <w:rFonts w:hint="eastAsia"/>
          <w:sz w:val="22"/>
        </w:rPr>
        <w:t>주식매수청구권 행사에 관한 사항은 필요시 주주와의 협의 과정에서 변경될 수 있으므로 유의하시기 바랍니다.</w:t>
      </w:r>
    </w:p>
    <w:p w14:paraId="06349483" w14:textId="77777777" w:rsidR="00067E6F" w:rsidRPr="00974E76" w:rsidRDefault="00067E6F" w:rsidP="00450015">
      <w:pPr>
        <w:ind w:leftChars="100" w:left="420" w:hangingChars="100" w:hanging="220"/>
        <w:rPr>
          <w:sz w:val="22"/>
        </w:rPr>
      </w:pPr>
    </w:p>
    <w:p w14:paraId="2364B074" w14:textId="470F6832" w:rsidR="003F38BE" w:rsidRPr="00974E76" w:rsidRDefault="00450015" w:rsidP="005F6FB0">
      <w:pPr>
        <w:jc w:val="left"/>
        <w:rPr>
          <w:b/>
          <w:bCs/>
          <w:sz w:val="22"/>
        </w:rPr>
      </w:pPr>
      <w:r w:rsidRPr="00974E76">
        <w:rPr>
          <w:b/>
          <w:bCs/>
          <w:sz w:val="22"/>
        </w:rPr>
        <w:t>2</w:t>
      </w:r>
      <w:r w:rsidR="005F6FB0" w:rsidRPr="00974E76">
        <w:rPr>
          <w:rFonts w:hint="eastAsia"/>
          <w:b/>
          <w:bCs/>
          <w:sz w:val="22"/>
        </w:rPr>
        <w:t xml:space="preserve">. </w:t>
      </w:r>
      <w:r w:rsidR="00DC617E" w:rsidRPr="00974E76">
        <w:rPr>
          <w:rFonts w:hint="eastAsia"/>
          <w:b/>
          <w:bCs/>
          <w:sz w:val="22"/>
        </w:rPr>
        <w:t>행사</w:t>
      </w:r>
      <w:r w:rsidR="0074080D" w:rsidRPr="00974E76">
        <w:rPr>
          <w:rFonts w:hint="eastAsia"/>
          <w:b/>
          <w:bCs/>
          <w:sz w:val="22"/>
        </w:rPr>
        <w:t>요령</w:t>
      </w:r>
    </w:p>
    <w:p w14:paraId="5E3CD24D" w14:textId="1313BE38" w:rsidR="00974E76" w:rsidRDefault="00974E76" w:rsidP="00974E76">
      <w:pPr>
        <w:spacing w:line="240" w:lineRule="auto"/>
        <w:rPr>
          <w:sz w:val="22"/>
        </w:rPr>
      </w:pPr>
      <w:r>
        <w:rPr>
          <w:rFonts w:hint="eastAsia"/>
          <w:sz w:val="22"/>
        </w:rPr>
        <w:t>주식매수청구권을 행사하려면 다음과 같이 제</w:t>
      </w:r>
      <w:r>
        <w:rPr>
          <w:sz w:val="22"/>
        </w:rPr>
        <w:t>1</w:t>
      </w:r>
      <w:r>
        <w:rPr>
          <w:rFonts w:hint="eastAsia"/>
          <w:sz w:val="22"/>
        </w:rPr>
        <w:t>호 의안(</w:t>
      </w:r>
      <w:r w:rsidRPr="05ED0BDF">
        <w:rPr>
          <w:sz w:val="22"/>
        </w:rPr>
        <w:t>분할합병 승인 결의 및 분할합병계약 체결에 대한 승인의 건</w:t>
      </w:r>
      <w:r>
        <w:rPr>
          <w:rFonts w:hint="eastAsia"/>
          <w:sz w:val="22"/>
        </w:rPr>
        <w:t>)</w:t>
      </w:r>
      <w:r w:rsidR="00561A35">
        <w:rPr>
          <w:rFonts w:hint="eastAsia"/>
          <w:sz w:val="22"/>
        </w:rPr>
        <w:t>에 대한 반대의사 통지 및 주식매수청구권 행사 등의 절차를 반드시 취해야 합니다.</w:t>
      </w:r>
    </w:p>
    <w:p w14:paraId="6608304D" w14:textId="77777777" w:rsidR="00561A35" w:rsidRDefault="00561A35" w:rsidP="00974E76">
      <w:pPr>
        <w:spacing w:line="240" w:lineRule="auto"/>
        <w:rPr>
          <w:sz w:val="22"/>
        </w:rPr>
      </w:pPr>
    </w:p>
    <w:p w14:paraId="0AC296CA" w14:textId="4EFB9E90" w:rsidR="00561A35" w:rsidRDefault="007D0D35" w:rsidP="00561A35">
      <w:pPr>
        <w:pStyle w:val="a6"/>
        <w:numPr>
          <w:ilvl w:val="0"/>
          <w:numId w:val="7"/>
        </w:numPr>
        <w:spacing w:line="24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안건에 대한 </w:t>
      </w:r>
      <w:r w:rsidR="00E143BF">
        <w:rPr>
          <w:rFonts w:hint="eastAsia"/>
          <w:sz w:val="22"/>
        </w:rPr>
        <w:t>반대의사 통지</w:t>
      </w:r>
    </w:p>
    <w:p w14:paraId="3DE0F989" w14:textId="1A32CB1E" w:rsidR="00E143BF" w:rsidRPr="00561A35" w:rsidRDefault="00C818FC" w:rsidP="00E143BF">
      <w:pPr>
        <w:pStyle w:val="a6"/>
        <w:spacing w:line="240" w:lineRule="auto"/>
        <w:ind w:leftChars="0" w:left="585"/>
        <w:rPr>
          <w:sz w:val="22"/>
        </w:rPr>
      </w:pPr>
      <w:r>
        <w:rPr>
          <w:sz w:val="22"/>
        </w:rPr>
        <w:t>“</w:t>
      </w:r>
      <w:r>
        <w:rPr>
          <w:rFonts w:hint="eastAsia"/>
          <w:sz w:val="22"/>
        </w:rPr>
        <w:t>이사회결의 반대의사</w:t>
      </w:r>
      <w:r w:rsidR="00B518E5">
        <w:rPr>
          <w:rFonts w:hint="eastAsia"/>
          <w:sz w:val="22"/>
        </w:rPr>
        <w:t>표시</w:t>
      </w:r>
      <w:r>
        <w:rPr>
          <w:rFonts w:hint="eastAsia"/>
          <w:sz w:val="22"/>
        </w:rPr>
        <w:t xml:space="preserve"> 통지서(별첨</w:t>
      </w:r>
      <w:r w:rsidR="002A3B41">
        <w:rPr>
          <w:sz w:val="22"/>
        </w:rPr>
        <w:t>5</w:t>
      </w:r>
      <w:r>
        <w:rPr>
          <w:sz w:val="22"/>
        </w:rPr>
        <w:t>)”</w:t>
      </w:r>
      <w:r>
        <w:rPr>
          <w:rFonts w:hint="eastAsia"/>
          <w:sz w:val="22"/>
        </w:rPr>
        <w:t xml:space="preserve">를 작성하여 </w:t>
      </w:r>
      <w:r w:rsidR="003647AD">
        <w:rPr>
          <w:rFonts w:hint="eastAsia"/>
          <w:sz w:val="22"/>
        </w:rPr>
        <w:t>당사로 제출하셔야 합니다.</w:t>
      </w:r>
    </w:p>
    <w:p w14:paraId="0CD3E8D4" w14:textId="7F2CA7DB" w:rsidR="00BD1A8C" w:rsidRDefault="00593AEC" w:rsidP="003647AD">
      <w:pPr>
        <w:pStyle w:val="a6"/>
        <w:numPr>
          <w:ilvl w:val="0"/>
          <w:numId w:val="7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주식매수청구권 행사</w:t>
      </w:r>
    </w:p>
    <w:p w14:paraId="321DD75D" w14:textId="6BBA55A4" w:rsidR="00593AEC" w:rsidRPr="003647AD" w:rsidRDefault="00593AEC" w:rsidP="00593AEC">
      <w:pPr>
        <w:pStyle w:val="a6"/>
        <w:ind w:leftChars="0" w:left="585"/>
        <w:jc w:val="left"/>
        <w:rPr>
          <w:sz w:val="22"/>
        </w:rPr>
      </w:pPr>
      <w:r>
        <w:rPr>
          <w:rFonts w:hint="eastAsia"/>
          <w:sz w:val="22"/>
        </w:rPr>
        <w:t xml:space="preserve">주주총회에서 합병계약서가 승인된 경우에는 </w:t>
      </w:r>
      <w:r>
        <w:rPr>
          <w:sz w:val="22"/>
        </w:rPr>
        <w:t>“</w:t>
      </w:r>
      <w:r>
        <w:rPr>
          <w:rFonts w:hint="eastAsia"/>
          <w:sz w:val="22"/>
        </w:rPr>
        <w:t>이사회결의 반대의사</w:t>
      </w:r>
      <w:r w:rsidR="00B518E5">
        <w:rPr>
          <w:rFonts w:hint="eastAsia"/>
          <w:sz w:val="22"/>
        </w:rPr>
        <w:t>표시</w:t>
      </w:r>
      <w:r>
        <w:rPr>
          <w:rFonts w:hint="eastAsia"/>
          <w:sz w:val="22"/>
        </w:rPr>
        <w:t xml:space="preserve"> 통지서</w:t>
      </w:r>
      <w:r>
        <w:rPr>
          <w:sz w:val="22"/>
        </w:rPr>
        <w:t>”</w:t>
      </w:r>
      <w:proofErr w:type="spellStart"/>
      <w:r>
        <w:rPr>
          <w:rFonts w:hint="eastAsia"/>
          <w:sz w:val="22"/>
        </w:rPr>
        <w:t>를</w:t>
      </w:r>
      <w:proofErr w:type="spellEnd"/>
      <w:r>
        <w:rPr>
          <w:rFonts w:hint="eastAsia"/>
          <w:sz w:val="22"/>
        </w:rPr>
        <w:t xml:space="preserve"> 제출한 주주에 한하여 </w:t>
      </w:r>
      <w:r>
        <w:rPr>
          <w:sz w:val="22"/>
        </w:rPr>
        <w:t>“</w:t>
      </w:r>
      <w:r>
        <w:rPr>
          <w:rFonts w:hint="eastAsia"/>
          <w:sz w:val="22"/>
        </w:rPr>
        <w:t>주식매수청구서</w:t>
      </w:r>
      <w:r>
        <w:rPr>
          <w:sz w:val="22"/>
        </w:rPr>
        <w:t>(</w:t>
      </w:r>
      <w:r>
        <w:rPr>
          <w:rFonts w:hint="eastAsia"/>
          <w:sz w:val="22"/>
        </w:rPr>
        <w:t>별첨</w:t>
      </w:r>
      <w:r w:rsidR="002A3B41">
        <w:rPr>
          <w:sz w:val="22"/>
        </w:rPr>
        <w:t>6</w:t>
      </w:r>
      <w:r>
        <w:rPr>
          <w:sz w:val="22"/>
        </w:rPr>
        <w:t>)”</w:t>
      </w:r>
      <w:r>
        <w:rPr>
          <w:rFonts w:hint="eastAsia"/>
          <w:sz w:val="22"/>
        </w:rPr>
        <w:t>를 작성하여 당사에 제출하셔야 합니다.</w:t>
      </w:r>
    </w:p>
    <w:p w14:paraId="391A2AAE" w14:textId="5B9692B8" w:rsidR="00927C24" w:rsidRDefault="00927C24" w:rsidP="00927C24">
      <w:pPr>
        <w:jc w:val="left"/>
        <w:rPr>
          <w:sz w:val="22"/>
        </w:rPr>
      </w:pPr>
    </w:p>
    <w:p w14:paraId="6912D04E" w14:textId="77777777" w:rsidR="005B3DFA" w:rsidRDefault="005B3DFA" w:rsidP="00927C24">
      <w:pPr>
        <w:jc w:val="left"/>
        <w:rPr>
          <w:sz w:val="22"/>
        </w:rPr>
      </w:pPr>
    </w:p>
    <w:p w14:paraId="261C1141" w14:textId="5474EDA3" w:rsidR="00CF705A" w:rsidRPr="0084775F" w:rsidRDefault="00CF705A" w:rsidP="00927C24">
      <w:pPr>
        <w:jc w:val="left"/>
        <w:rPr>
          <w:b/>
          <w:bCs/>
          <w:sz w:val="22"/>
        </w:rPr>
      </w:pPr>
      <w:r w:rsidRPr="0084775F">
        <w:rPr>
          <w:rFonts w:hint="eastAsia"/>
          <w:b/>
          <w:bCs/>
          <w:sz w:val="22"/>
        </w:rPr>
        <w:lastRenderedPageBreak/>
        <w:t>3</w:t>
      </w:r>
      <w:r w:rsidRPr="0084775F">
        <w:rPr>
          <w:b/>
          <w:bCs/>
          <w:sz w:val="22"/>
        </w:rPr>
        <w:t xml:space="preserve">. </w:t>
      </w:r>
      <w:r w:rsidR="00C20E21" w:rsidRPr="0084775F">
        <w:rPr>
          <w:rFonts w:hint="eastAsia"/>
          <w:b/>
          <w:bCs/>
          <w:sz w:val="22"/>
        </w:rPr>
        <w:t>주식매수</w:t>
      </w:r>
      <w:r w:rsidR="00A97541" w:rsidRPr="0084775F">
        <w:rPr>
          <w:rFonts w:hint="eastAsia"/>
          <w:b/>
          <w:bCs/>
          <w:sz w:val="22"/>
        </w:rPr>
        <w:t>예정</w:t>
      </w:r>
      <w:r w:rsidR="00C20E21" w:rsidRPr="0084775F">
        <w:rPr>
          <w:rFonts w:hint="eastAsia"/>
          <w:b/>
          <w:bCs/>
          <w:sz w:val="22"/>
        </w:rPr>
        <w:t>가격</w:t>
      </w:r>
    </w:p>
    <w:p w14:paraId="3C473D50" w14:textId="1440CAA3" w:rsidR="00C20E21" w:rsidRPr="0074216E" w:rsidRDefault="00C20E21" w:rsidP="001E57A5">
      <w:pPr>
        <w:ind w:firstLine="225"/>
        <w:jc w:val="left"/>
        <w:rPr>
          <w:sz w:val="22"/>
        </w:rPr>
      </w:pPr>
      <w:r w:rsidRPr="0074216E">
        <w:rPr>
          <w:rFonts w:hint="eastAsia"/>
          <w:sz w:val="22"/>
        </w:rPr>
        <w:t>가.</w:t>
      </w:r>
      <w:r w:rsidRPr="0074216E">
        <w:rPr>
          <w:sz w:val="22"/>
        </w:rPr>
        <w:t xml:space="preserve"> </w:t>
      </w:r>
      <w:r w:rsidRPr="0074216E">
        <w:rPr>
          <w:rFonts w:hint="eastAsia"/>
          <w:sz w:val="22"/>
        </w:rPr>
        <w:t>주식매수</w:t>
      </w:r>
      <w:r w:rsidR="00A97541" w:rsidRPr="0074216E">
        <w:rPr>
          <w:rFonts w:hint="eastAsia"/>
          <w:sz w:val="22"/>
        </w:rPr>
        <w:t>예정</w:t>
      </w:r>
      <w:r w:rsidR="00FE0A82" w:rsidRPr="0074216E">
        <w:rPr>
          <w:rFonts w:hint="eastAsia"/>
          <w:sz w:val="22"/>
        </w:rPr>
        <w:t>가격은</w:t>
      </w:r>
      <w:r w:rsidR="00A97541" w:rsidRPr="0074216E">
        <w:rPr>
          <w:rFonts w:hint="eastAsia"/>
          <w:sz w:val="22"/>
        </w:rPr>
        <w:t xml:space="preserve"> </w:t>
      </w:r>
      <w:r w:rsidR="001F59AE" w:rsidRPr="0074216E">
        <w:rPr>
          <w:rFonts w:hint="eastAsia"/>
          <w:sz w:val="22"/>
        </w:rPr>
        <w:t xml:space="preserve">당사와 </w:t>
      </w:r>
      <w:r w:rsidR="001E57A5" w:rsidRPr="0074216E">
        <w:rPr>
          <w:rFonts w:hint="eastAsia"/>
          <w:sz w:val="22"/>
        </w:rPr>
        <w:t>주식매수를 청구한 주주 간 협의로 결정합니다.</w:t>
      </w:r>
    </w:p>
    <w:p w14:paraId="4E5B0490" w14:textId="02B7663F" w:rsidR="001E57A5" w:rsidRDefault="001E57A5" w:rsidP="0074216E">
      <w:pPr>
        <w:ind w:leftChars="100" w:left="420" w:hangingChars="100" w:hanging="220"/>
        <w:jc w:val="left"/>
        <w:rPr>
          <w:sz w:val="22"/>
        </w:rPr>
      </w:pPr>
      <w:r w:rsidRPr="0074216E">
        <w:rPr>
          <w:rFonts w:hint="eastAsia"/>
          <w:sz w:val="22"/>
        </w:rPr>
        <w:t>나.</w:t>
      </w:r>
      <w:r w:rsidRPr="0074216E">
        <w:rPr>
          <w:sz w:val="22"/>
        </w:rPr>
        <w:t xml:space="preserve"> </w:t>
      </w:r>
      <w:r w:rsidR="00610C1A" w:rsidRPr="0074216E">
        <w:rPr>
          <w:rFonts w:hint="eastAsia"/>
          <w:sz w:val="22"/>
        </w:rPr>
        <w:t xml:space="preserve">매수청구를 받은 날부터 </w:t>
      </w:r>
      <w:r w:rsidR="00B81127" w:rsidRPr="0074216E">
        <w:rPr>
          <w:sz w:val="22"/>
        </w:rPr>
        <w:t>30</w:t>
      </w:r>
      <w:r w:rsidR="00B81127" w:rsidRPr="0074216E">
        <w:rPr>
          <w:rFonts w:hint="eastAsia"/>
          <w:sz w:val="22"/>
        </w:rPr>
        <w:t xml:space="preserve">일 </w:t>
      </w:r>
      <w:r w:rsidR="00F0280B" w:rsidRPr="0074216E">
        <w:rPr>
          <w:rFonts w:hint="eastAsia"/>
          <w:sz w:val="22"/>
        </w:rPr>
        <w:t>내에 협의가 이루어지지 아니한 경우에는 당사 또는</w:t>
      </w:r>
      <w:r w:rsidR="0074216E" w:rsidRPr="0074216E">
        <w:rPr>
          <w:rFonts w:hint="eastAsia"/>
          <w:sz w:val="22"/>
        </w:rPr>
        <w:t xml:space="preserve"> </w:t>
      </w:r>
      <w:r w:rsidR="0074216E" w:rsidRPr="0074216E">
        <w:rPr>
          <w:sz w:val="22"/>
        </w:rPr>
        <w:t xml:space="preserve">   </w:t>
      </w:r>
      <w:r w:rsidR="00F0280B" w:rsidRPr="0074216E">
        <w:rPr>
          <w:rFonts w:hint="eastAsia"/>
          <w:sz w:val="22"/>
        </w:rPr>
        <w:t xml:space="preserve"> </w:t>
      </w:r>
      <w:r w:rsidR="0074216E" w:rsidRPr="0074216E">
        <w:rPr>
          <w:rFonts w:hint="eastAsia"/>
          <w:sz w:val="22"/>
        </w:rPr>
        <w:t>주식매수를 청구한</w:t>
      </w:r>
      <w:r w:rsidR="0074216E">
        <w:rPr>
          <w:rFonts w:hint="eastAsia"/>
          <w:sz w:val="22"/>
        </w:rPr>
        <w:t xml:space="preserve"> 주주는 법원에 대하여 매수가액의 결정을 청구할 수 있습니다.</w:t>
      </w:r>
      <w:r w:rsidR="0074216E" w:rsidRPr="0074216E">
        <w:rPr>
          <w:rFonts w:hint="eastAsia"/>
          <w:sz w:val="22"/>
        </w:rPr>
        <w:t xml:space="preserve"> </w:t>
      </w:r>
    </w:p>
    <w:p w14:paraId="351DECEE" w14:textId="7809CCDE" w:rsidR="0074216E" w:rsidRPr="0074216E" w:rsidRDefault="0074216E" w:rsidP="0074216E">
      <w:pPr>
        <w:ind w:leftChars="100" w:left="420" w:hangingChars="100" w:hanging="220"/>
        <w:jc w:val="left"/>
        <w:rPr>
          <w:sz w:val="22"/>
        </w:rPr>
      </w:pPr>
    </w:p>
    <w:p w14:paraId="3EF34272" w14:textId="104C8D2A" w:rsidR="00FA1A5E" w:rsidRPr="0074216E" w:rsidRDefault="0074216E" w:rsidP="00927C24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>4</w:t>
      </w:r>
      <w:r w:rsidR="00927C24" w:rsidRPr="0074216E">
        <w:rPr>
          <w:b/>
          <w:bCs/>
          <w:sz w:val="22"/>
        </w:rPr>
        <w:t xml:space="preserve">. </w:t>
      </w:r>
      <w:r w:rsidR="009E4924" w:rsidRPr="0074216E">
        <w:rPr>
          <w:rFonts w:hint="eastAsia"/>
          <w:b/>
          <w:bCs/>
          <w:sz w:val="22"/>
        </w:rPr>
        <w:t>제출기간</w:t>
      </w:r>
    </w:p>
    <w:p w14:paraId="582F3DE5" w14:textId="77777777" w:rsidR="00BB1F72" w:rsidRPr="0074216E" w:rsidRDefault="005B3DFA" w:rsidP="005B3DFA">
      <w:pPr>
        <w:ind w:firstLineChars="100" w:firstLine="220"/>
        <w:jc w:val="left"/>
        <w:rPr>
          <w:sz w:val="22"/>
        </w:rPr>
      </w:pPr>
      <w:r w:rsidRPr="0074216E">
        <w:rPr>
          <w:rFonts w:hint="eastAsia"/>
          <w:sz w:val="22"/>
        </w:rPr>
        <w:t>가.</w:t>
      </w:r>
      <w:r w:rsidRPr="0074216E">
        <w:rPr>
          <w:sz w:val="22"/>
        </w:rPr>
        <w:t xml:space="preserve"> </w:t>
      </w:r>
      <w:r w:rsidRPr="0074216E">
        <w:rPr>
          <w:rFonts w:hint="eastAsia"/>
          <w:sz w:val="22"/>
        </w:rPr>
        <w:t xml:space="preserve">안건에 대한 반대의사 통지 </w:t>
      </w:r>
      <w:r w:rsidRPr="0074216E">
        <w:rPr>
          <w:sz w:val="22"/>
        </w:rPr>
        <w:t>:</w:t>
      </w:r>
      <w:r w:rsidR="009456E0" w:rsidRPr="0074216E">
        <w:rPr>
          <w:sz w:val="22"/>
        </w:rPr>
        <w:t xml:space="preserve"> 2023</w:t>
      </w:r>
      <w:r w:rsidR="009456E0" w:rsidRPr="0074216E">
        <w:rPr>
          <w:rFonts w:hint="eastAsia"/>
          <w:sz w:val="22"/>
        </w:rPr>
        <w:t xml:space="preserve">년 </w:t>
      </w:r>
      <w:r w:rsidR="009456E0" w:rsidRPr="0074216E">
        <w:rPr>
          <w:sz w:val="22"/>
        </w:rPr>
        <w:t>2</w:t>
      </w:r>
      <w:r w:rsidR="009456E0" w:rsidRPr="0074216E">
        <w:rPr>
          <w:rFonts w:hint="eastAsia"/>
          <w:sz w:val="22"/>
        </w:rPr>
        <w:t xml:space="preserve">월 </w:t>
      </w:r>
      <w:r w:rsidR="009456E0" w:rsidRPr="0074216E">
        <w:rPr>
          <w:sz w:val="22"/>
        </w:rPr>
        <w:t>9</w:t>
      </w:r>
      <w:r w:rsidR="009456E0" w:rsidRPr="0074216E">
        <w:rPr>
          <w:rFonts w:hint="eastAsia"/>
          <w:sz w:val="22"/>
        </w:rPr>
        <w:t>일(</w:t>
      </w:r>
      <w:r w:rsidR="00E75705" w:rsidRPr="0074216E">
        <w:rPr>
          <w:rFonts w:hint="eastAsia"/>
          <w:sz w:val="22"/>
        </w:rPr>
        <w:t>목)</w:t>
      </w:r>
      <w:r w:rsidR="00E75705" w:rsidRPr="0074216E">
        <w:rPr>
          <w:sz w:val="22"/>
        </w:rPr>
        <w:t xml:space="preserve"> ~ 2023</w:t>
      </w:r>
      <w:r w:rsidR="00E75705" w:rsidRPr="0074216E">
        <w:rPr>
          <w:rFonts w:hint="eastAsia"/>
          <w:sz w:val="22"/>
        </w:rPr>
        <w:t xml:space="preserve">년 2월 </w:t>
      </w:r>
      <w:r w:rsidR="00E75705" w:rsidRPr="0074216E">
        <w:rPr>
          <w:sz w:val="22"/>
        </w:rPr>
        <w:t>24</w:t>
      </w:r>
      <w:r w:rsidR="00E75705" w:rsidRPr="0074216E">
        <w:rPr>
          <w:rFonts w:hint="eastAsia"/>
          <w:sz w:val="22"/>
        </w:rPr>
        <w:t>일(금)</w:t>
      </w:r>
    </w:p>
    <w:p w14:paraId="1D1546B5" w14:textId="7D9F925C" w:rsidR="00927C24" w:rsidRPr="0074216E" w:rsidRDefault="00F92408" w:rsidP="00FA68F8">
      <w:pPr>
        <w:ind w:firstLineChars="100" w:firstLine="220"/>
        <w:jc w:val="left"/>
        <w:rPr>
          <w:sz w:val="22"/>
        </w:rPr>
      </w:pPr>
      <w:r w:rsidRPr="0074216E">
        <w:rPr>
          <w:rFonts w:hint="eastAsia"/>
          <w:sz w:val="22"/>
        </w:rPr>
        <w:t>나.</w:t>
      </w:r>
      <w:r w:rsidRPr="0074216E">
        <w:rPr>
          <w:sz w:val="22"/>
        </w:rPr>
        <w:t xml:space="preserve"> </w:t>
      </w:r>
      <w:r w:rsidRPr="0074216E">
        <w:rPr>
          <w:rFonts w:hint="eastAsia"/>
          <w:sz w:val="22"/>
        </w:rPr>
        <w:t xml:space="preserve">주식매수청구권 행사 </w:t>
      </w:r>
      <w:r w:rsidRPr="0074216E">
        <w:rPr>
          <w:sz w:val="22"/>
        </w:rPr>
        <w:t>: 2023</w:t>
      </w:r>
      <w:r w:rsidRPr="0074216E">
        <w:rPr>
          <w:rFonts w:hint="eastAsia"/>
          <w:sz w:val="22"/>
        </w:rPr>
        <w:t xml:space="preserve">년 </w:t>
      </w:r>
      <w:r w:rsidRPr="0074216E">
        <w:rPr>
          <w:sz w:val="22"/>
        </w:rPr>
        <w:t>2</w:t>
      </w:r>
      <w:r w:rsidRPr="0074216E">
        <w:rPr>
          <w:rFonts w:hint="eastAsia"/>
          <w:sz w:val="22"/>
        </w:rPr>
        <w:t xml:space="preserve">월 </w:t>
      </w:r>
      <w:r w:rsidRPr="0074216E">
        <w:rPr>
          <w:sz w:val="22"/>
        </w:rPr>
        <w:t>24</w:t>
      </w:r>
      <w:r w:rsidRPr="0074216E">
        <w:rPr>
          <w:rFonts w:hint="eastAsia"/>
          <w:sz w:val="22"/>
        </w:rPr>
        <w:t>일(금)</w:t>
      </w:r>
      <w:r w:rsidRPr="0074216E">
        <w:rPr>
          <w:sz w:val="22"/>
        </w:rPr>
        <w:t xml:space="preserve"> ~ 2023</w:t>
      </w:r>
      <w:r w:rsidRPr="0074216E">
        <w:rPr>
          <w:rFonts w:hint="eastAsia"/>
          <w:sz w:val="22"/>
        </w:rPr>
        <w:t xml:space="preserve">년 </w:t>
      </w:r>
      <w:r w:rsidRPr="0074216E">
        <w:rPr>
          <w:sz w:val="22"/>
        </w:rPr>
        <w:t>3</w:t>
      </w:r>
      <w:r w:rsidRPr="0074216E">
        <w:rPr>
          <w:rFonts w:hint="eastAsia"/>
          <w:sz w:val="22"/>
        </w:rPr>
        <w:t xml:space="preserve">월 </w:t>
      </w:r>
      <w:r w:rsidRPr="0074216E">
        <w:rPr>
          <w:sz w:val="22"/>
        </w:rPr>
        <w:t>16</w:t>
      </w:r>
      <w:r w:rsidRPr="0074216E">
        <w:rPr>
          <w:rFonts w:hint="eastAsia"/>
          <w:sz w:val="22"/>
        </w:rPr>
        <w:t>일(목)</w:t>
      </w:r>
      <w:r w:rsidR="000C534A" w:rsidRPr="0074216E">
        <w:rPr>
          <w:rFonts w:hint="eastAsia"/>
          <w:sz w:val="22"/>
        </w:rPr>
        <w:t xml:space="preserve"> </w:t>
      </w:r>
      <w:r w:rsidR="000C534A" w:rsidRPr="0074216E">
        <w:rPr>
          <w:sz w:val="22"/>
        </w:rPr>
        <w:t xml:space="preserve">  </w:t>
      </w:r>
    </w:p>
    <w:p w14:paraId="6CA86C9F" w14:textId="77777777" w:rsidR="003F5CE9" w:rsidRPr="0074216E" w:rsidRDefault="003F5CE9" w:rsidP="00927C24">
      <w:pPr>
        <w:jc w:val="left"/>
        <w:rPr>
          <w:sz w:val="22"/>
        </w:rPr>
      </w:pPr>
    </w:p>
    <w:p w14:paraId="26179F84" w14:textId="45B7BBD0" w:rsidR="003F5CE9" w:rsidRPr="0074216E" w:rsidRDefault="0074216E" w:rsidP="00927C24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3F5CE9" w:rsidRPr="0074216E">
        <w:rPr>
          <w:b/>
          <w:bCs/>
          <w:sz w:val="22"/>
        </w:rPr>
        <w:t xml:space="preserve">. </w:t>
      </w:r>
      <w:r w:rsidR="00C74B78" w:rsidRPr="0074216E">
        <w:rPr>
          <w:rFonts w:hint="eastAsia"/>
          <w:b/>
          <w:bCs/>
          <w:sz w:val="22"/>
        </w:rPr>
        <w:t>제출장소</w:t>
      </w:r>
    </w:p>
    <w:p w14:paraId="3EE85073" w14:textId="440C9F8E" w:rsidR="00C81AFA" w:rsidRPr="0074216E" w:rsidRDefault="00C74B78" w:rsidP="003842C4">
      <w:pPr>
        <w:ind w:firstLineChars="100" w:firstLine="220"/>
        <w:jc w:val="left"/>
        <w:rPr>
          <w:sz w:val="22"/>
        </w:rPr>
      </w:pPr>
      <w:r w:rsidRPr="0074216E">
        <w:rPr>
          <w:rFonts w:hint="eastAsia"/>
          <w:sz w:val="22"/>
        </w:rPr>
        <w:t>가.</w:t>
      </w:r>
      <w:r w:rsidRPr="0074216E">
        <w:rPr>
          <w:sz w:val="22"/>
        </w:rPr>
        <w:t xml:space="preserve"> </w:t>
      </w:r>
      <w:r w:rsidRPr="0074216E">
        <w:rPr>
          <w:rFonts w:hint="eastAsia"/>
          <w:sz w:val="22"/>
        </w:rPr>
        <w:t xml:space="preserve">주소 </w:t>
      </w:r>
      <w:r w:rsidRPr="0074216E">
        <w:rPr>
          <w:sz w:val="22"/>
        </w:rPr>
        <w:t xml:space="preserve">: </w:t>
      </w:r>
      <w:r w:rsidRPr="0074216E">
        <w:rPr>
          <w:rFonts w:hint="eastAsia"/>
          <w:sz w:val="22"/>
        </w:rPr>
        <w:t xml:space="preserve">경남 창원시 성산구 </w:t>
      </w:r>
      <w:proofErr w:type="spellStart"/>
      <w:r w:rsidRPr="0074216E">
        <w:rPr>
          <w:rFonts w:hint="eastAsia"/>
          <w:sz w:val="22"/>
        </w:rPr>
        <w:t>공단로</w:t>
      </w:r>
      <w:proofErr w:type="spellEnd"/>
      <w:r w:rsidRPr="0074216E">
        <w:rPr>
          <w:rFonts w:hint="eastAsia"/>
          <w:sz w:val="22"/>
        </w:rPr>
        <w:t xml:space="preserve"> </w:t>
      </w:r>
      <w:r w:rsidRPr="0074216E">
        <w:rPr>
          <w:sz w:val="22"/>
        </w:rPr>
        <w:t>551 ㈜</w:t>
      </w:r>
      <w:proofErr w:type="spellStart"/>
      <w:r w:rsidRPr="0074216E">
        <w:rPr>
          <w:rFonts w:hint="eastAsia"/>
          <w:sz w:val="22"/>
        </w:rPr>
        <w:t>센트랄</w:t>
      </w:r>
      <w:proofErr w:type="spellEnd"/>
      <w:r w:rsidRPr="0074216E">
        <w:rPr>
          <w:rFonts w:hint="eastAsia"/>
          <w:sz w:val="22"/>
        </w:rPr>
        <w:t xml:space="preserve"> 재경팀</w:t>
      </w:r>
    </w:p>
    <w:p w14:paraId="66422BF3" w14:textId="7197A0F6" w:rsidR="00C74B78" w:rsidRPr="0074216E" w:rsidRDefault="00C74B78" w:rsidP="003842C4">
      <w:pPr>
        <w:ind w:firstLineChars="100" w:firstLine="220"/>
        <w:jc w:val="left"/>
        <w:rPr>
          <w:sz w:val="22"/>
        </w:rPr>
      </w:pPr>
      <w:r w:rsidRPr="0074216E">
        <w:rPr>
          <w:rFonts w:hint="eastAsia"/>
          <w:sz w:val="22"/>
        </w:rPr>
        <w:t>나.</w:t>
      </w:r>
      <w:r w:rsidRPr="0074216E">
        <w:rPr>
          <w:sz w:val="22"/>
        </w:rPr>
        <w:t xml:space="preserve"> </w:t>
      </w:r>
      <w:r w:rsidRPr="0074216E">
        <w:rPr>
          <w:rFonts w:hint="eastAsia"/>
          <w:sz w:val="22"/>
        </w:rPr>
        <w:t xml:space="preserve">전화번호 </w:t>
      </w:r>
      <w:r w:rsidRPr="0074216E">
        <w:rPr>
          <w:sz w:val="22"/>
        </w:rPr>
        <w:t>: 055-</w:t>
      </w:r>
      <w:r w:rsidR="00D331D5" w:rsidRPr="0074216E">
        <w:rPr>
          <w:sz w:val="22"/>
        </w:rPr>
        <w:t>278-0232</w:t>
      </w:r>
    </w:p>
    <w:p w14:paraId="3077FB21" w14:textId="67017B69" w:rsidR="001A6360" w:rsidRDefault="003842C4" w:rsidP="00C81AFA">
      <w:pPr>
        <w:jc w:val="left"/>
        <w:rPr>
          <w:sz w:val="22"/>
        </w:rPr>
      </w:pPr>
      <w:r>
        <w:rPr>
          <w:sz w:val="22"/>
        </w:rPr>
        <w:t xml:space="preserve">  </w:t>
      </w:r>
    </w:p>
    <w:p w14:paraId="346F47E5" w14:textId="77777777" w:rsidR="00D53C0C" w:rsidRDefault="00D53C0C" w:rsidP="00C81AFA">
      <w:pPr>
        <w:jc w:val="left"/>
        <w:rPr>
          <w:sz w:val="22"/>
        </w:rPr>
      </w:pPr>
    </w:p>
    <w:p w14:paraId="4434A6EB" w14:textId="77777777" w:rsidR="00D53C0C" w:rsidRDefault="00D53C0C" w:rsidP="00C81AFA">
      <w:pPr>
        <w:jc w:val="left"/>
        <w:rPr>
          <w:sz w:val="22"/>
        </w:rPr>
      </w:pPr>
    </w:p>
    <w:p w14:paraId="64F540C7" w14:textId="77777777" w:rsidR="00D53C0C" w:rsidRDefault="00D53C0C" w:rsidP="00C81AFA">
      <w:pPr>
        <w:jc w:val="left"/>
        <w:rPr>
          <w:sz w:val="22"/>
        </w:rPr>
      </w:pPr>
    </w:p>
    <w:p w14:paraId="665F29B3" w14:textId="77777777" w:rsidR="00D53C0C" w:rsidRDefault="00D53C0C" w:rsidP="00C81AFA">
      <w:pPr>
        <w:jc w:val="left"/>
        <w:rPr>
          <w:sz w:val="22"/>
        </w:rPr>
      </w:pPr>
    </w:p>
    <w:p w14:paraId="17C504AC" w14:textId="77777777" w:rsidR="00D53C0C" w:rsidRDefault="00D53C0C" w:rsidP="00C81AFA">
      <w:pPr>
        <w:jc w:val="left"/>
        <w:rPr>
          <w:sz w:val="22"/>
        </w:rPr>
      </w:pPr>
    </w:p>
    <w:p w14:paraId="4AD3A4DD" w14:textId="77777777" w:rsidR="00D53C0C" w:rsidRDefault="00D53C0C" w:rsidP="00C81AFA">
      <w:pPr>
        <w:jc w:val="left"/>
        <w:rPr>
          <w:sz w:val="22"/>
        </w:rPr>
      </w:pPr>
    </w:p>
    <w:p w14:paraId="2887084D" w14:textId="77777777" w:rsidR="00D53C0C" w:rsidRDefault="00D53C0C" w:rsidP="00C81AFA">
      <w:pPr>
        <w:jc w:val="left"/>
        <w:rPr>
          <w:sz w:val="22"/>
        </w:rPr>
      </w:pPr>
    </w:p>
    <w:p w14:paraId="097CA0B5" w14:textId="77777777" w:rsidR="00D53C0C" w:rsidRDefault="00D53C0C" w:rsidP="00C81AFA">
      <w:pPr>
        <w:jc w:val="left"/>
        <w:rPr>
          <w:sz w:val="22"/>
        </w:rPr>
      </w:pPr>
    </w:p>
    <w:p w14:paraId="3876DD7C" w14:textId="77777777" w:rsidR="00D53C0C" w:rsidRDefault="00D53C0C" w:rsidP="00C81AFA">
      <w:pPr>
        <w:jc w:val="left"/>
        <w:rPr>
          <w:sz w:val="22"/>
        </w:rPr>
      </w:pPr>
    </w:p>
    <w:p w14:paraId="6FEB1652" w14:textId="77777777" w:rsidR="00147A2C" w:rsidRDefault="00147A2C" w:rsidP="00C81AFA">
      <w:pPr>
        <w:jc w:val="left"/>
        <w:rPr>
          <w:sz w:val="22"/>
        </w:rPr>
      </w:pPr>
    </w:p>
    <w:p w14:paraId="4A08B9FC" w14:textId="77777777" w:rsidR="002A3B41" w:rsidRDefault="002A3B41" w:rsidP="00C81AFA">
      <w:pPr>
        <w:jc w:val="left"/>
        <w:rPr>
          <w:b/>
          <w:bCs/>
          <w:sz w:val="22"/>
        </w:rPr>
      </w:pPr>
    </w:p>
    <w:p w14:paraId="03390809" w14:textId="2177DAD4" w:rsidR="00147A2C" w:rsidRDefault="00D53C0C" w:rsidP="00C81AFA">
      <w:pPr>
        <w:jc w:val="left"/>
        <w:rPr>
          <w:b/>
          <w:bCs/>
          <w:sz w:val="22"/>
        </w:rPr>
      </w:pPr>
      <w:r w:rsidRPr="00DD1A1F">
        <w:rPr>
          <w:rFonts w:hint="eastAsia"/>
          <w:b/>
          <w:bCs/>
          <w:sz w:val="22"/>
        </w:rPr>
        <w:lastRenderedPageBreak/>
        <w:t>[별첨</w:t>
      </w:r>
      <w:r w:rsidR="002A3B41">
        <w:rPr>
          <w:b/>
          <w:bCs/>
          <w:sz w:val="22"/>
        </w:rPr>
        <w:t>4</w:t>
      </w:r>
      <w:r w:rsidRPr="00DD1A1F">
        <w:rPr>
          <w:b/>
          <w:bCs/>
          <w:sz w:val="22"/>
        </w:rPr>
        <w:t xml:space="preserve">] </w:t>
      </w:r>
      <w:r w:rsidR="00981706" w:rsidRPr="00DD1A1F">
        <w:rPr>
          <w:rFonts w:hint="eastAsia"/>
          <w:b/>
          <w:bCs/>
          <w:sz w:val="22"/>
        </w:rPr>
        <w:t xml:space="preserve">분할합병 </w:t>
      </w:r>
      <w:r w:rsidR="00DD1A1F" w:rsidRPr="00DD1A1F">
        <w:rPr>
          <w:rFonts w:hint="eastAsia"/>
          <w:b/>
          <w:bCs/>
          <w:sz w:val="22"/>
        </w:rPr>
        <w:t>승계재산의 목록 및 가액</w:t>
      </w:r>
      <w:r w:rsidR="00556538">
        <w:rPr>
          <w:rFonts w:hint="eastAsia"/>
          <w:b/>
          <w:bCs/>
          <w:sz w:val="22"/>
        </w:rPr>
        <w:t>(단위:</w:t>
      </w:r>
      <w:r w:rsidR="00556538">
        <w:rPr>
          <w:b/>
          <w:bCs/>
          <w:sz w:val="22"/>
        </w:rPr>
        <w:t xml:space="preserve"> </w:t>
      </w:r>
      <w:r w:rsidR="00556538">
        <w:rPr>
          <w:rFonts w:hint="eastAsia"/>
          <w:b/>
          <w:bCs/>
          <w:sz w:val="22"/>
        </w:rPr>
        <w:t>원)</w:t>
      </w:r>
    </w:p>
    <w:p w14:paraId="5EDB63A3" w14:textId="77777777" w:rsidR="002E7C3C" w:rsidRPr="00556538" w:rsidRDefault="002E7C3C" w:rsidP="00C81AFA">
      <w:pPr>
        <w:jc w:val="left"/>
        <w:rPr>
          <w:b/>
          <w:bCs/>
          <w:sz w:val="22"/>
        </w:rPr>
      </w:pPr>
    </w:p>
    <w:tbl>
      <w:tblPr>
        <w:tblW w:w="88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3080"/>
        <w:gridCol w:w="3206"/>
      </w:tblGrid>
      <w:tr w:rsidR="00F4346B" w:rsidRPr="00F4346B" w14:paraId="2427EEBF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7AC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계정과목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081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A662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</w:tr>
      <w:tr w:rsidR="00F4346B" w:rsidRPr="00F4346B" w14:paraId="788F4CB5" w14:textId="77777777" w:rsidTr="0079462F">
        <w:trPr>
          <w:trHeight w:val="314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D381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현금및</w:t>
            </w:r>
            <w:proofErr w:type="spellEnd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현금등가물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C59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27DF" w14:textId="1403C2AA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  746,000 </w:t>
            </w:r>
          </w:p>
        </w:tc>
      </w:tr>
      <w:tr w:rsidR="00F4346B" w:rsidRPr="00F4346B" w14:paraId="654B2F81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EAC8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26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보통예금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ABA2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1,783,855,976 </w:t>
            </w:r>
          </w:p>
        </w:tc>
      </w:tr>
      <w:tr w:rsidR="00F4346B" w:rsidRPr="00F4346B" w14:paraId="684DCD7F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A56E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37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외화예금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1643" w14:textId="5F8466CF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4,794,068 </w:t>
            </w:r>
          </w:p>
        </w:tc>
      </w:tr>
      <w:tr w:rsidR="00F4346B" w:rsidRPr="00F4346B" w14:paraId="25424669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741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EF2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1E8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1,789,396,044 </w:t>
            </w:r>
          </w:p>
        </w:tc>
      </w:tr>
      <w:tr w:rsidR="00F4346B" w:rsidRPr="00F4346B" w14:paraId="2DB5F306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F6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단기금융상품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541C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적금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7E7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369,287,699 </w:t>
            </w:r>
          </w:p>
        </w:tc>
      </w:tr>
      <w:tr w:rsidR="00F4346B" w:rsidRPr="00F4346B" w14:paraId="54F953C0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90BD1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143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저축성보험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9CC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358,392,899 </w:t>
            </w:r>
          </w:p>
        </w:tc>
      </w:tr>
      <w:tr w:rsidR="00F4346B" w:rsidRPr="00F4346B" w14:paraId="2D20AE78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C45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2468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8BB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727,680,598 </w:t>
            </w:r>
          </w:p>
        </w:tc>
      </w:tr>
      <w:tr w:rsidR="00F4346B" w:rsidRPr="00F4346B" w14:paraId="4518CD19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3E7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매출채권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DB9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외상매출금(국내)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85B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21,768,230,727 </w:t>
            </w:r>
          </w:p>
        </w:tc>
      </w:tr>
      <w:tr w:rsidR="00F4346B" w:rsidRPr="00F4346B" w14:paraId="76F844BB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12374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FE24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외상매출금(수출)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A597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2,590,492,499 </w:t>
            </w:r>
          </w:p>
        </w:tc>
      </w:tr>
      <w:tr w:rsidR="00F4346B" w:rsidRPr="00F4346B" w14:paraId="19903513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1A09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6EA2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전자채권(어음)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3C62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1,515,105,675 </w:t>
            </w:r>
          </w:p>
        </w:tc>
      </w:tr>
      <w:tr w:rsidR="00F4346B" w:rsidRPr="00F4346B" w14:paraId="60BF178B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0D997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5ED4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대손충당금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73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kern w:val="0"/>
                <w:sz w:val="22"/>
              </w:rPr>
              <w:t>(129,681,072)</w:t>
            </w:r>
          </w:p>
        </w:tc>
      </w:tr>
      <w:tr w:rsidR="00F4346B" w:rsidRPr="00F4346B" w14:paraId="106D0FD5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30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ED8F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FE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25,744,147,829 </w:t>
            </w:r>
          </w:p>
        </w:tc>
      </w:tr>
      <w:tr w:rsidR="00F4346B" w:rsidRPr="00F4346B" w14:paraId="0E162C17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177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미수금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688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고정자산 매각 대금 외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46A0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3,379,504,196 </w:t>
            </w:r>
          </w:p>
        </w:tc>
      </w:tr>
      <w:tr w:rsidR="00F4346B" w:rsidRPr="00F4346B" w14:paraId="67F4E29A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82B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미수수익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EABD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단기금융상품 미수수익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0238" w14:textId="592BBE55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6,862,679 </w:t>
            </w:r>
          </w:p>
        </w:tc>
      </w:tr>
      <w:tr w:rsidR="00F4346B" w:rsidRPr="00F4346B" w14:paraId="1F9B8BCD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19FE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선급금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FC44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거래처 선급금 등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921F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4,416,555,963 </w:t>
            </w:r>
          </w:p>
        </w:tc>
      </w:tr>
      <w:tr w:rsidR="00F4346B" w:rsidRPr="00F4346B" w14:paraId="1156FC36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F77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선급비용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85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보험료 등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8069" w14:textId="7E31AEB2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97,848,010 </w:t>
            </w:r>
          </w:p>
        </w:tc>
      </w:tr>
      <w:tr w:rsidR="00F4346B" w:rsidRPr="00F4346B" w14:paraId="47A43E7F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2B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당기법인세 자산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9158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당기법인세 자산 등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3C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716,764,548 </w:t>
            </w:r>
          </w:p>
        </w:tc>
      </w:tr>
      <w:tr w:rsidR="00F4346B" w:rsidRPr="00F4346B" w14:paraId="3C238489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777D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이연법인세</w:t>
            </w:r>
            <w:proofErr w:type="spellEnd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자산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B8B8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이연법인세</w:t>
            </w:r>
            <w:proofErr w:type="spellEnd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자산 등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189" w14:textId="5307F17A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45,283,510 </w:t>
            </w:r>
          </w:p>
        </w:tc>
      </w:tr>
      <w:tr w:rsidR="00F4346B" w:rsidRPr="00F4346B" w14:paraId="4D14CBA5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455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기타당좌자산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4F68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부가세 예수금 외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E1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1,282,561,742 </w:t>
            </w:r>
          </w:p>
        </w:tc>
      </w:tr>
      <w:tr w:rsidR="00F4346B" w:rsidRPr="00F4346B" w14:paraId="3838C2E4" w14:textId="77777777" w:rsidTr="0079462F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7FC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파생상품자산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0FB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통화스왑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42F7" w14:textId="72C7B740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39,743,584 </w:t>
            </w:r>
          </w:p>
        </w:tc>
      </w:tr>
      <w:tr w:rsidR="00F4346B" w:rsidRPr="00F4346B" w14:paraId="2B52B8EC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167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재고자산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EAF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0990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2,882,572,408 </w:t>
            </w:r>
          </w:p>
        </w:tc>
      </w:tr>
      <w:tr w:rsidR="00F4346B" w:rsidRPr="00F4346B" w14:paraId="63AE09F3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D06E2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DB1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재공품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2F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1,781,461,412 </w:t>
            </w:r>
          </w:p>
        </w:tc>
      </w:tr>
      <w:tr w:rsidR="00F4346B" w:rsidRPr="00F4346B" w14:paraId="42F29D51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0A24B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A1E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원재료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56B2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7,588,463,441 </w:t>
            </w:r>
          </w:p>
        </w:tc>
      </w:tr>
      <w:tr w:rsidR="00F4346B" w:rsidRPr="00F4346B" w14:paraId="53A464D8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9FE2B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BE57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저장품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003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779,318,723 </w:t>
            </w:r>
          </w:p>
        </w:tc>
      </w:tr>
      <w:tr w:rsidR="00F4346B" w:rsidRPr="00F4346B" w14:paraId="20021679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A003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825B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D32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13,031,815,984 </w:t>
            </w:r>
          </w:p>
        </w:tc>
      </w:tr>
      <w:tr w:rsidR="00F4346B" w:rsidRPr="00F4346B" w14:paraId="0763B7AB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63E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투자자산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9A8A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장기금융상품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549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1,377,462,582 </w:t>
            </w:r>
          </w:p>
        </w:tc>
      </w:tr>
      <w:tr w:rsidR="00F4346B" w:rsidRPr="00F4346B" w14:paraId="38135236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9BEF1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D049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만기보유증권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4DB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225,750,000 </w:t>
            </w:r>
          </w:p>
        </w:tc>
      </w:tr>
      <w:tr w:rsidR="00F4346B" w:rsidRPr="00F4346B" w14:paraId="54B32A07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5B47D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535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기타투자자산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A4E8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3,879,800,549 </w:t>
            </w:r>
          </w:p>
        </w:tc>
      </w:tr>
      <w:tr w:rsidR="00F4346B" w:rsidRPr="00F4346B" w14:paraId="4F52B706" w14:textId="77777777" w:rsidTr="0079462F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EE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1E06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861" w14:textId="77777777" w:rsidR="00F4346B" w:rsidRPr="00F4346B" w:rsidRDefault="00F4346B" w:rsidP="00F434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F4346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5,483,013,131 </w:t>
            </w:r>
          </w:p>
        </w:tc>
      </w:tr>
    </w:tbl>
    <w:p w14:paraId="2A0907AD" w14:textId="77777777" w:rsidR="00981706" w:rsidRDefault="00981706" w:rsidP="00C81AFA">
      <w:pPr>
        <w:jc w:val="left"/>
        <w:rPr>
          <w:rFonts w:hint="eastAsia"/>
          <w:sz w:val="22"/>
        </w:rPr>
      </w:pPr>
    </w:p>
    <w:tbl>
      <w:tblPr>
        <w:tblW w:w="87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3080"/>
        <w:gridCol w:w="3056"/>
      </w:tblGrid>
      <w:tr w:rsidR="000F4313" w:rsidRPr="000F4313" w14:paraId="2393DD13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3BA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계정과목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4F15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E6C4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</w:tr>
      <w:tr w:rsidR="000F4313" w:rsidRPr="000F4313" w14:paraId="2FF2E25E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DCB8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유형자산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6F3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토지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3C52" w14:textId="5B52421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18,258,827,121 </w:t>
            </w:r>
          </w:p>
        </w:tc>
      </w:tr>
      <w:tr w:rsidR="000F4313" w:rsidRPr="000F4313" w14:paraId="4B7ECFD4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2FC0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58A4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건물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DDB" w14:textId="7DBE43F1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14,572,206,056 </w:t>
            </w:r>
          </w:p>
        </w:tc>
      </w:tr>
      <w:tr w:rsidR="000F4313" w:rsidRPr="000F4313" w14:paraId="05C16E8B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7C69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3A0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구축물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F539" w14:textId="074181B8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2,139,628,788 </w:t>
            </w:r>
          </w:p>
        </w:tc>
      </w:tr>
      <w:tr w:rsidR="000F4313" w:rsidRPr="000F4313" w14:paraId="5944CE7A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A6E16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268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기계장치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998F" w14:textId="771A2B69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18,861,232,810 </w:t>
            </w:r>
          </w:p>
        </w:tc>
      </w:tr>
      <w:tr w:rsidR="000F4313" w:rsidRPr="000F4313" w14:paraId="32A12623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1FBC2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85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차량운반구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84D1" w14:textId="1F507E9A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21,682,000 </w:t>
            </w:r>
          </w:p>
        </w:tc>
      </w:tr>
      <w:tr w:rsidR="000F4313" w:rsidRPr="000F4313" w14:paraId="37945BD2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0C8E1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A79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공구와기구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9BD1" w14:textId="6E1591D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3,812,040,477 </w:t>
            </w:r>
          </w:p>
        </w:tc>
      </w:tr>
      <w:tr w:rsidR="000F4313" w:rsidRPr="000F4313" w14:paraId="26F5F152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5849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CFE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집기비품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5DAF" w14:textId="4C88D24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1,878,280,427 </w:t>
            </w:r>
          </w:p>
        </w:tc>
      </w:tr>
      <w:tr w:rsidR="000F4313" w:rsidRPr="000F4313" w14:paraId="4CDF3F97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79C3F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0557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건설중인자산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9606" w14:textId="37F7BA4C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5,203,216,322 </w:t>
            </w:r>
          </w:p>
        </w:tc>
      </w:tr>
      <w:tr w:rsidR="000F4313" w:rsidRPr="000F4313" w14:paraId="7ADB9E9A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774C6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9F80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EDF4" w14:textId="35B2BA8B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64,747,114,001 </w:t>
            </w:r>
          </w:p>
        </w:tc>
      </w:tr>
      <w:tr w:rsidR="000F4313" w:rsidRPr="000F4313" w14:paraId="53C1AEB1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688A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기타비유동자산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3D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보증금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4E68" w14:textId="5970EDAC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29,500,154 </w:t>
            </w:r>
          </w:p>
        </w:tc>
      </w:tr>
      <w:tr w:rsidR="000F4313" w:rsidRPr="000F4313" w14:paraId="77282F97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79E02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872B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회원권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71A9" w14:textId="1F5C38A3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11,579,340 </w:t>
            </w:r>
          </w:p>
        </w:tc>
      </w:tr>
      <w:tr w:rsidR="000F4313" w:rsidRPr="000F4313" w14:paraId="6FE28748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6B3D5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583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C1FB" w14:textId="79F84F61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41,079,494 </w:t>
            </w:r>
          </w:p>
        </w:tc>
      </w:tr>
      <w:tr w:rsidR="000F4313" w:rsidRPr="000F4313" w14:paraId="4ECE8CDE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1D6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매입채무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E22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외상매입금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8D40" w14:textId="460A394B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26,157,881,023 </w:t>
            </w:r>
          </w:p>
        </w:tc>
      </w:tr>
      <w:tr w:rsidR="000F4313" w:rsidRPr="000F4313" w14:paraId="7AD45290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EF876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C293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외상매입금(외화)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56F9" w14:textId="1144D23B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183,678,731 </w:t>
            </w:r>
          </w:p>
        </w:tc>
      </w:tr>
      <w:tr w:rsidR="000F4313" w:rsidRPr="000F4313" w14:paraId="2B000FE3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062C9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9840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전자어음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A47" w14:textId="1841EF10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9,400,333,467 </w:t>
            </w:r>
          </w:p>
        </w:tc>
      </w:tr>
      <w:tr w:rsidR="000F4313" w:rsidRPr="000F4313" w14:paraId="535E29DE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E4850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FE86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563D" w14:textId="347CF32F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35,741,893,221 </w:t>
            </w:r>
          </w:p>
        </w:tc>
      </w:tr>
      <w:tr w:rsidR="000F4313" w:rsidRPr="000F4313" w14:paraId="565BB366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FCF8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단기차입금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8F55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은행차입금 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9687" w14:textId="388A18A8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32,300,000,000 </w:t>
            </w:r>
          </w:p>
        </w:tc>
      </w:tr>
      <w:tr w:rsidR="000F4313" w:rsidRPr="000F4313" w14:paraId="3669958E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41B9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미지급금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1EB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거래처 미지급금 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BE8" w14:textId="24E0C2EB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5,688,287,965 </w:t>
            </w:r>
          </w:p>
        </w:tc>
      </w:tr>
      <w:tr w:rsidR="000F4313" w:rsidRPr="000F4313" w14:paraId="08B015BE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2D00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미지급비용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0641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이자비용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E0BB" w14:textId="3D70630F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85,960,921 </w:t>
            </w:r>
          </w:p>
        </w:tc>
      </w:tr>
      <w:tr w:rsidR="000F4313" w:rsidRPr="000F4313" w14:paraId="07291358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EC927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0A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연차수당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8B7" w14:textId="1B9518E8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146,771,972 </w:t>
            </w:r>
          </w:p>
        </w:tc>
      </w:tr>
      <w:tr w:rsidR="000F4313" w:rsidRPr="000F4313" w14:paraId="5CF45B5D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7C8C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BE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90CA" w14:textId="41E949AF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232,732,893 </w:t>
            </w:r>
          </w:p>
        </w:tc>
      </w:tr>
      <w:tr w:rsidR="000F4313" w:rsidRPr="000F4313" w14:paraId="5BC41A73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F1A7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예수금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589A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근로소득세 예수금 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E9F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kern w:val="0"/>
                <w:sz w:val="22"/>
              </w:rPr>
              <w:t>(3,281,727)</w:t>
            </w:r>
          </w:p>
        </w:tc>
      </w:tr>
      <w:tr w:rsidR="000F4313" w:rsidRPr="000F4313" w14:paraId="7B43EED8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692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유동성 장기부채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BE2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은행차입금 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E375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8,071,985,184 </w:t>
            </w:r>
          </w:p>
        </w:tc>
      </w:tr>
      <w:tr w:rsidR="000F4313" w:rsidRPr="000F4313" w14:paraId="095E849D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D1A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장기차입금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A168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은행차입금 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D83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19,040,398,000 </w:t>
            </w:r>
          </w:p>
        </w:tc>
      </w:tr>
      <w:tr w:rsidR="000F4313" w:rsidRPr="000F4313" w14:paraId="1470B1BB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3675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퇴직급여충당부채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B8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퇴직급여충당부채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A124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1,776,363,943 </w:t>
            </w:r>
          </w:p>
        </w:tc>
      </w:tr>
      <w:tr w:rsidR="000F4313" w:rsidRPr="000F4313" w14:paraId="2166DC5F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F09A2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5641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퇴직연금운용자산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E39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kern w:val="0"/>
                <w:sz w:val="22"/>
              </w:rPr>
              <w:t>(1,667,129,826)</w:t>
            </w:r>
          </w:p>
        </w:tc>
      </w:tr>
      <w:tr w:rsidR="000F4313" w:rsidRPr="000F4313" w14:paraId="43248DEB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0F65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1D0F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A908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109,234,117 </w:t>
            </w:r>
          </w:p>
        </w:tc>
      </w:tr>
      <w:tr w:rsidR="000F4313" w:rsidRPr="000F4313" w14:paraId="59C76751" w14:textId="77777777" w:rsidTr="0079462F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4D81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이연법인세</w:t>
            </w:r>
            <w:proofErr w:type="spellEnd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부채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59A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이연법인세</w:t>
            </w:r>
            <w:proofErr w:type="spellEnd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부채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29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1,495,677,839 </w:t>
            </w:r>
          </w:p>
        </w:tc>
      </w:tr>
      <w:tr w:rsidR="000F4313" w:rsidRPr="000F4313" w14:paraId="38A42C44" w14:textId="77777777" w:rsidTr="0079462F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76C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임대보증금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7149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㈜</w:t>
            </w: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센트랄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D0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200,000,000 </w:t>
            </w:r>
          </w:p>
        </w:tc>
      </w:tr>
      <w:tr w:rsidR="000F4313" w:rsidRPr="000F4313" w14:paraId="3555C211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FFCD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1FCE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㈜</w:t>
            </w:r>
            <w:proofErr w:type="spellStart"/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부산케이블앤엔지니어링</w:t>
            </w:r>
            <w:proofErr w:type="spellEnd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14DB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350,000,000 </w:t>
            </w:r>
          </w:p>
        </w:tc>
      </w:tr>
      <w:tr w:rsidR="000F4313" w:rsidRPr="000F4313" w14:paraId="4471D0BB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BF8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921C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㈜환경과미래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DEB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20,000,000 </w:t>
            </w:r>
          </w:p>
        </w:tc>
      </w:tr>
      <w:tr w:rsidR="000F4313" w:rsidRPr="000F4313" w14:paraId="7BFF4FF5" w14:textId="77777777" w:rsidTr="0079462F">
        <w:trPr>
          <w:trHeight w:val="345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009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2BC2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A04B" w14:textId="77777777" w:rsidR="000F4313" w:rsidRPr="000F4313" w:rsidRDefault="000F4313" w:rsidP="000F43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0F431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570,000,000 </w:t>
            </w:r>
          </w:p>
        </w:tc>
      </w:tr>
    </w:tbl>
    <w:p w14:paraId="725E55B2" w14:textId="77777777" w:rsidR="002A3B41" w:rsidRDefault="002A3B41" w:rsidP="00DD1A1F">
      <w:pPr>
        <w:jc w:val="left"/>
        <w:rPr>
          <w:b/>
          <w:bCs/>
          <w:sz w:val="22"/>
        </w:rPr>
      </w:pPr>
    </w:p>
    <w:p w14:paraId="7F3CF8E4" w14:textId="00D52AE7" w:rsidR="00DD1A1F" w:rsidRPr="00DD1A1F" w:rsidRDefault="00DD1A1F" w:rsidP="00DD1A1F">
      <w:pPr>
        <w:jc w:val="left"/>
        <w:rPr>
          <w:b/>
          <w:bCs/>
          <w:sz w:val="22"/>
        </w:rPr>
      </w:pPr>
      <w:r w:rsidRPr="00DD1A1F">
        <w:rPr>
          <w:rFonts w:hint="eastAsia"/>
          <w:b/>
          <w:bCs/>
          <w:sz w:val="22"/>
        </w:rPr>
        <w:lastRenderedPageBreak/>
        <w:t>[별첨</w:t>
      </w:r>
      <w:r w:rsidR="002A3B41">
        <w:rPr>
          <w:b/>
          <w:bCs/>
          <w:sz w:val="22"/>
        </w:rPr>
        <w:t>5</w:t>
      </w:r>
      <w:r w:rsidRPr="00DD1A1F">
        <w:rPr>
          <w:b/>
          <w:bCs/>
          <w:sz w:val="22"/>
        </w:rPr>
        <w:t xml:space="preserve">] </w:t>
      </w:r>
      <w:r w:rsidR="00EA7294">
        <w:rPr>
          <w:rFonts w:hint="eastAsia"/>
          <w:b/>
          <w:bCs/>
          <w:sz w:val="22"/>
        </w:rPr>
        <w:t>이사회결의</w:t>
      </w:r>
      <w:r w:rsidRPr="00DD1A1F">
        <w:rPr>
          <w:rFonts w:hint="eastAsia"/>
          <w:b/>
          <w:bCs/>
          <w:sz w:val="22"/>
        </w:rPr>
        <w:t xml:space="preserve"> 반대의사</w:t>
      </w:r>
      <w:r w:rsidR="00B518E5">
        <w:rPr>
          <w:rFonts w:hint="eastAsia"/>
          <w:b/>
          <w:bCs/>
          <w:sz w:val="22"/>
        </w:rPr>
        <w:t>표시</w:t>
      </w:r>
      <w:r w:rsidRPr="00DD1A1F">
        <w:rPr>
          <w:rFonts w:hint="eastAsia"/>
          <w:b/>
          <w:bCs/>
          <w:sz w:val="22"/>
        </w:rPr>
        <w:t xml:space="preserve"> 통지서</w:t>
      </w:r>
    </w:p>
    <w:p w14:paraId="612545BA" w14:textId="77777777" w:rsidR="00DD1A1F" w:rsidRDefault="00DD1A1F" w:rsidP="00DD1A1F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DD1A1F" w:rsidRPr="00DA6EB7" w14:paraId="78DD273E" w14:textId="77777777" w:rsidTr="00123170">
        <w:trPr>
          <w:trHeight w:val="7947"/>
          <w:jc w:val="center"/>
        </w:trPr>
        <w:tc>
          <w:tcPr>
            <w:tcW w:w="9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6FF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4B74DA17" w14:textId="27F9135F" w:rsidR="00DD1A1F" w:rsidRPr="007E7B39" w:rsidRDefault="00B32C74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b/>
                <w:color w:val="666666"/>
                <w:kern w:val="0"/>
                <w:sz w:val="28"/>
                <w:szCs w:val="24"/>
                <w:u w:val="single"/>
              </w:rPr>
            </w:pPr>
            <w:r>
              <w:rPr>
                <w:rFonts w:ascii="바탕체" w:eastAsia="바탕체" w:hAnsi="바탕체" w:cs="Arial" w:hint="eastAsia"/>
                <w:b/>
                <w:color w:val="000000"/>
                <w:kern w:val="0"/>
                <w:sz w:val="28"/>
                <w:szCs w:val="24"/>
                <w:u w:val="single"/>
              </w:rPr>
              <w:t>이사회결의</w:t>
            </w:r>
            <w:r w:rsidR="00DD1A1F" w:rsidRPr="007E7B39">
              <w:rPr>
                <w:rFonts w:ascii="바탕체" w:eastAsia="바탕체" w:hAnsi="바탕체" w:cs="Arial" w:hint="eastAsia"/>
                <w:b/>
                <w:color w:val="000000"/>
                <w:kern w:val="0"/>
                <w:sz w:val="28"/>
                <w:szCs w:val="24"/>
                <w:u w:val="single"/>
              </w:rPr>
              <w:t xml:space="preserve"> 반대의사표시 통지서</w:t>
            </w:r>
          </w:p>
          <w:p w14:paraId="5CDF7C18" w14:textId="77777777" w:rsidR="00DD1A1F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04A89976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5313F731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주식회사 </w:t>
            </w:r>
            <w:proofErr w:type="spellStart"/>
            <w:r w:rsidRPr="00CE38E0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센트랄</w:t>
            </w:r>
            <w:proofErr w:type="spellEnd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대표이사 귀하</w:t>
            </w:r>
          </w:p>
          <w:p w14:paraId="3FFEFCE6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3438E530" w14:textId="14E6B2ED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본인은 귀사와 주식회사 </w:t>
            </w:r>
            <w:proofErr w:type="spellStart"/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센트랄씨엠에스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의</w:t>
            </w:r>
            <w:proofErr w:type="spellEnd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분할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합병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계약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에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대한 </w:t>
            </w:r>
            <w:r w:rsidR="0091584E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이사회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결의에 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반대함을 통지합니다.</w:t>
            </w:r>
          </w:p>
          <w:p w14:paraId="05BD2FEB" w14:textId="77777777" w:rsidR="00DD1A1F" w:rsidRPr="0091584E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45E3F6CE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2174"/>
              <w:gridCol w:w="2211"/>
              <w:gridCol w:w="2174"/>
            </w:tblGrid>
            <w:tr w:rsidR="00DD1A1F" w:rsidRPr="00AB3917" w14:paraId="01C845C8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800BA9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주 </w:t>
                  </w:r>
                  <w:proofErr w:type="spellStart"/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</w:t>
                  </w:r>
                  <w:proofErr w:type="spellEnd"/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명</w:t>
                  </w:r>
                </w:p>
              </w:tc>
              <w:tc>
                <w:tcPr>
                  <w:tcW w:w="67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4C2F88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D1A1F" w:rsidRPr="00AB3917" w14:paraId="02A8873B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29C72B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소유주식의 종류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CAC1B3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75AAFF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소유주식수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2DD09B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6588966" w14:textId="77777777" w:rsidR="00DD1A1F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5D9BD2EA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3DF74914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023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년 [  ] 월 [  ]일</w:t>
            </w:r>
          </w:p>
          <w:p w14:paraId="52BB5796" w14:textId="77777777" w:rsidR="00DD1A1F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781BEEBB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4"/>
              <w:gridCol w:w="4570"/>
            </w:tblGrid>
            <w:tr w:rsidR="00DD1A1F" w:rsidRPr="00AB3917" w14:paraId="26658E62" w14:textId="77777777" w:rsidTr="00123170">
              <w:trPr>
                <w:trHeight w:val="435"/>
              </w:trPr>
              <w:tc>
                <w:tcPr>
                  <w:tcW w:w="4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A26295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성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:             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18"/>
                      <w:szCs w:val="24"/>
                    </w:rPr>
                    <w:t>(서명 또는 날인)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ACE8A4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주민등록번호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</w:tc>
            </w:tr>
            <w:tr w:rsidR="00DD1A1F" w:rsidRPr="00AB3917" w14:paraId="17277BDA" w14:textId="77777777" w:rsidTr="00123170">
              <w:trPr>
                <w:trHeight w:val="422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13FEED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cs="Arial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</w:tc>
            </w:tr>
            <w:tr w:rsidR="00DD1A1F" w:rsidRPr="00AB3917" w14:paraId="52E528CE" w14:textId="77777777" w:rsidTr="00123170">
              <w:trPr>
                <w:trHeight w:val="435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C7250C" w14:textId="77777777" w:rsidR="00DD1A1F" w:rsidRPr="00AB3917" w:rsidRDefault="00DD1A1F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연락처 :</w:t>
                  </w:r>
                </w:p>
              </w:tc>
            </w:tr>
          </w:tbl>
          <w:p w14:paraId="3C5B52CF" w14:textId="77777777" w:rsidR="00DD1A1F" w:rsidRDefault="00DD1A1F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16849F3A" w14:textId="77777777" w:rsidR="00DD1A1F" w:rsidRPr="00AB3917" w:rsidRDefault="00DD1A1F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</w:tbl>
    <w:p w14:paraId="2CEC45C2" w14:textId="77777777" w:rsidR="00DD1A1F" w:rsidRDefault="00DD1A1F" w:rsidP="00C81AFA">
      <w:pPr>
        <w:jc w:val="left"/>
        <w:rPr>
          <w:sz w:val="22"/>
        </w:rPr>
      </w:pPr>
    </w:p>
    <w:p w14:paraId="30676785" w14:textId="77777777" w:rsidR="0091584E" w:rsidRDefault="0091584E" w:rsidP="00C81AFA">
      <w:pPr>
        <w:jc w:val="left"/>
        <w:rPr>
          <w:sz w:val="22"/>
        </w:rPr>
      </w:pPr>
    </w:p>
    <w:p w14:paraId="00FE0436" w14:textId="77777777" w:rsidR="0091584E" w:rsidRDefault="0091584E" w:rsidP="00C81AFA">
      <w:pPr>
        <w:jc w:val="left"/>
        <w:rPr>
          <w:sz w:val="22"/>
        </w:rPr>
      </w:pPr>
    </w:p>
    <w:p w14:paraId="564774D2" w14:textId="77777777" w:rsidR="0091584E" w:rsidRDefault="0091584E" w:rsidP="00C81AFA">
      <w:pPr>
        <w:jc w:val="left"/>
        <w:rPr>
          <w:sz w:val="22"/>
        </w:rPr>
      </w:pPr>
    </w:p>
    <w:p w14:paraId="1861F9C8" w14:textId="77777777" w:rsidR="0091584E" w:rsidRDefault="0091584E" w:rsidP="00C81AFA">
      <w:pPr>
        <w:jc w:val="left"/>
        <w:rPr>
          <w:sz w:val="22"/>
        </w:rPr>
      </w:pPr>
    </w:p>
    <w:p w14:paraId="146AF285" w14:textId="77777777" w:rsidR="0091584E" w:rsidRDefault="0091584E" w:rsidP="00C81AFA">
      <w:pPr>
        <w:jc w:val="left"/>
        <w:rPr>
          <w:sz w:val="22"/>
        </w:rPr>
      </w:pPr>
    </w:p>
    <w:p w14:paraId="67D0D186" w14:textId="71CBB31E" w:rsidR="0091584E" w:rsidRDefault="0091584E" w:rsidP="00C81AFA">
      <w:pPr>
        <w:jc w:val="left"/>
        <w:rPr>
          <w:sz w:val="22"/>
        </w:rPr>
      </w:pPr>
    </w:p>
    <w:p w14:paraId="52E65EFC" w14:textId="5CAA12C5" w:rsidR="0091584E" w:rsidRPr="0074216E" w:rsidRDefault="0091584E" w:rsidP="00C81AFA">
      <w:pPr>
        <w:jc w:val="left"/>
        <w:rPr>
          <w:b/>
          <w:bCs/>
          <w:sz w:val="22"/>
        </w:rPr>
      </w:pPr>
      <w:r w:rsidRPr="0074216E">
        <w:rPr>
          <w:rFonts w:hint="eastAsia"/>
          <w:b/>
          <w:bCs/>
          <w:sz w:val="22"/>
        </w:rPr>
        <w:lastRenderedPageBreak/>
        <w:t>[별첨</w:t>
      </w:r>
      <w:r w:rsidR="002A3B41">
        <w:rPr>
          <w:b/>
          <w:bCs/>
          <w:sz w:val="22"/>
        </w:rPr>
        <w:t>6</w:t>
      </w:r>
      <w:r w:rsidRPr="0074216E">
        <w:rPr>
          <w:b/>
          <w:bCs/>
          <w:sz w:val="22"/>
        </w:rPr>
        <w:t xml:space="preserve">] </w:t>
      </w:r>
      <w:r w:rsidR="00203478" w:rsidRPr="0074216E">
        <w:rPr>
          <w:rFonts w:hint="eastAsia"/>
          <w:b/>
          <w:bCs/>
          <w:sz w:val="22"/>
        </w:rPr>
        <w:t>주식매수청구서</w:t>
      </w:r>
    </w:p>
    <w:p w14:paraId="38644F68" w14:textId="77777777" w:rsidR="00203478" w:rsidRDefault="00203478" w:rsidP="00C81AFA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203478" w:rsidRPr="00DA6EB7" w14:paraId="0BB5AA7B" w14:textId="77777777" w:rsidTr="00123170">
        <w:trPr>
          <w:trHeight w:val="7947"/>
          <w:jc w:val="center"/>
        </w:trPr>
        <w:tc>
          <w:tcPr>
            <w:tcW w:w="9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C26D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48D99BF3" w14:textId="261AA1D5" w:rsidR="00203478" w:rsidRPr="007E7B39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b/>
                <w:color w:val="666666"/>
                <w:kern w:val="0"/>
                <w:sz w:val="28"/>
                <w:szCs w:val="24"/>
                <w:u w:val="single"/>
              </w:rPr>
            </w:pP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주</w:t>
            </w:r>
            <w:r w:rsidR="00E74C07"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식</w:t>
            </w:r>
            <w:r w:rsidR="00E74C07"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매</w:t>
            </w:r>
            <w:r w:rsidR="00E74C07"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수 청</w:t>
            </w:r>
            <w:r w:rsidR="00E74C07"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구</w:t>
            </w:r>
            <w:r w:rsidR="00E74C07"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바탕체" w:eastAsia="바탕체" w:hAnsi="바탕체" w:cs="굴림" w:hint="eastAsia"/>
                <w:b/>
                <w:color w:val="666666"/>
                <w:kern w:val="0"/>
                <w:sz w:val="28"/>
                <w:szCs w:val="24"/>
                <w:u w:val="single"/>
              </w:rPr>
              <w:t>서</w:t>
            </w:r>
          </w:p>
          <w:p w14:paraId="5F4096A3" w14:textId="77777777" w:rsidR="00203478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4BDFD17E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6474A64A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주식회사 </w:t>
            </w:r>
            <w:proofErr w:type="spellStart"/>
            <w:r w:rsidRPr="00CE38E0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센트랄</w:t>
            </w:r>
            <w:proofErr w:type="spellEnd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대표이사 귀하</w:t>
            </w:r>
          </w:p>
          <w:p w14:paraId="6A1C44B7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59850688" w14:textId="2413C0E3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ind w:firstLineChars="100" w:firstLine="240"/>
              <w:jc w:val="left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본인은 귀사와 주식회사 </w:t>
            </w:r>
            <w:proofErr w:type="spellStart"/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센트랄씨엠에스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의</w:t>
            </w:r>
            <w:proofErr w:type="spellEnd"/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분할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합병</w:t>
            </w:r>
            <w:r w:rsidR="004448FF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에 반대하여 </w:t>
            </w:r>
            <w:r w:rsidR="00D66D11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 xml:space="preserve">주식매수를 </w:t>
            </w:r>
            <w:r w:rsidR="005D2C1C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청구합니다.</w:t>
            </w:r>
          </w:p>
          <w:p w14:paraId="5F587861" w14:textId="77777777" w:rsidR="00203478" w:rsidRPr="0091584E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600F0D6F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  <w:gridCol w:w="2174"/>
              <w:gridCol w:w="2211"/>
              <w:gridCol w:w="2174"/>
            </w:tblGrid>
            <w:tr w:rsidR="00203478" w:rsidRPr="00AB3917" w14:paraId="742484AA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834041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주 </w:t>
                  </w:r>
                  <w:proofErr w:type="spellStart"/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</w:t>
                  </w:r>
                  <w:proofErr w:type="spellEnd"/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명</w:t>
                  </w:r>
                </w:p>
              </w:tc>
              <w:tc>
                <w:tcPr>
                  <w:tcW w:w="67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44CACB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3478" w:rsidRPr="00AB3917" w14:paraId="022B7879" w14:textId="77777777" w:rsidTr="00123170">
              <w:trPr>
                <w:trHeight w:val="527"/>
              </w:trPr>
              <w:tc>
                <w:tcPr>
                  <w:tcW w:w="22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02736E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소유주식의 종류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131E99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89B30A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소유주식수</w:t>
                  </w: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A67034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center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58B97DEA" w14:textId="77777777" w:rsidR="00203478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5F20708C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p w14:paraId="7A8A82F9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  <w:t>023</w:t>
            </w:r>
            <w:r w:rsidRPr="00AB3917">
              <w:rPr>
                <w:rFonts w:ascii="바탕체" w:eastAsia="바탕체" w:hAnsi="바탕체" w:cs="Arial" w:hint="eastAsia"/>
                <w:color w:val="000000"/>
                <w:kern w:val="0"/>
                <w:sz w:val="24"/>
                <w:szCs w:val="24"/>
              </w:rPr>
              <w:t>년 [  ] 월 [  ]일</w:t>
            </w:r>
          </w:p>
          <w:p w14:paraId="2ECF7BAD" w14:textId="77777777" w:rsidR="00203478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Arial"/>
                <w:color w:val="000000"/>
                <w:kern w:val="0"/>
                <w:sz w:val="24"/>
                <w:szCs w:val="24"/>
              </w:rPr>
            </w:pPr>
          </w:p>
          <w:p w14:paraId="68C86101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390" w:lineRule="atLeast"/>
              <w:jc w:val="center"/>
              <w:rPr>
                <w:rFonts w:ascii="바탕체" w:eastAsia="바탕체" w:hAnsi="바탕체" w:cs="굴림"/>
                <w:color w:val="666666"/>
                <w:kern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4"/>
              <w:gridCol w:w="4570"/>
            </w:tblGrid>
            <w:tr w:rsidR="00203478" w:rsidRPr="00AB3917" w14:paraId="2FD29013" w14:textId="77777777" w:rsidTr="00123170">
              <w:trPr>
                <w:trHeight w:val="435"/>
              </w:trPr>
              <w:tc>
                <w:tcPr>
                  <w:tcW w:w="4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3E564D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성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:             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18"/>
                      <w:szCs w:val="24"/>
                    </w:rPr>
                    <w:t>(서명 또는 날인)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81BA3C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주민등록번호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</w:tc>
            </w:tr>
            <w:tr w:rsidR="00203478" w:rsidRPr="00AB3917" w14:paraId="34BE06C4" w14:textId="77777777" w:rsidTr="00123170">
              <w:trPr>
                <w:trHeight w:val="422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EE018B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주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바탕체" w:eastAsia="바탕체" w:hAnsi="바탕체" w:cs="Arial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소</w:t>
                  </w: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B3917"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:</w:t>
                  </w:r>
                </w:p>
              </w:tc>
            </w:tr>
            <w:tr w:rsidR="00203478" w:rsidRPr="00AB3917" w14:paraId="69CCB611" w14:textId="77777777" w:rsidTr="00123170">
              <w:trPr>
                <w:trHeight w:val="435"/>
              </w:trPr>
              <w:tc>
                <w:tcPr>
                  <w:tcW w:w="89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165BCD" w14:textId="77777777" w:rsidR="00203478" w:rsidRPr="00AB3917" w:rsidRDefault="00203478" w:rsidP="00123170">
                  <w:pPr>
                    <w:widowControl/>
                    <w:wordWrap/>
                    <w:autoSpaceDE/>
                    <w:autoSpaceDN/>
                    <w:spacing w:after="0" w:line="390" w:lineRule="atLeast"/>
                    <w:jc w:val="left"/>
                    <w:rPr>
                      <w:rFonts w:ascii="바탕체" w:eastAsia="바탕체" w:hAnsi="바탕체" w:cs="굴림"/>
                      <w:color w:val="66666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바탕체" w:eastAsia="바탕체" w:hAnsi="바탕체" w:cs="Arial" w:hint="eastAsia"/>
                      <w:color w:val="000000"/>
                      <w:kern w:val="0"/>
                      <w:sz w:val="24"/>
                      <w:szCs w:val="24"/>
                    </w:rPr>
                    <w:t>연락처 :</w:t>
                  </w:r>
                </w:p>
              </w:tc>
            </w:tr>
          </w:tbl>
          <w:p w14:paraId="6D7187E9" w14:textId="77777777" w:rsidR="00203478" w:rsidRDefault="00203478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3777D867" w14:textId="77777777" w:rsidR="00203478" w:rsidRPr="00AB3917" w:rsidRDefault="00203478" w:rsidP="001231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</w:tbl>
    <w:p w14:paraId="6F9B5257" w14:textId="77777777" w:rsidR="00203478" w:rsidRDefault="00203478" w:rsidP="00C81AFA">
      <w:pPr>
        <w:jc w:val="left"/>
        <w:rPr>
          <w:sz w:val="22"/>
        </w:rPr>
      </w:pPr>
    </w:p>
    <w:p w14:paraId="0B4B7E68" w14:textId="77777777" w:rsidR="00570532" w:rsidRDefault="00570532" w:rsidP="00C81AFA">
      <w:pPr>
        <w:jc w:val="left"/>
        <w:rPr>
          <w:sz w:val="22"/>
        </w:rPr>
      </w:pPr>
    </w:p>
    <w:p w14:paraId="44CC99A6" w14:textId="77777777" w:rsidR="00570532" w:rsidRDefault="00570532" w:rsidP="00C81AFA">
      <w:pPr>
        <w:jc w:val="left"/>
        <w:rPr>
          <w:sz w:val="22"/>
        </w:rPr>
      </w:pPr>
    </w:p>
    <w:p w14:paraId="47446F69" w14:textId="77777777" w:rsidR="00570532" w:rsidRDefault="00570532" w:rsidP="00C81AFA">
      <w:pPr>
        <w:jc w:val="left"/>
        <w:rPr>
          <w:sz w:val="22"/>
        </w:rPr>
      </w:pPr>
    </w:p>
    <w:p w14:paraId="17B2CE44" w14:textId="134AFBDE" w:rsidR="00570532" w:rsidRDefault="00570532" w:rsidP="00C81AFA">
      <w:pPr>
        <w:jc w:val="left"/>
        <w:rPr>
          <w:rFonts w:hint="eastAsia"/>
          <w:sz w:val="22"/>
        </w:rPr>
      </w:pPr>
    </w:p>
    <w:p w14:paraId="6F9B7CEA" w14:textId="77777777" w:rsidR="00570532" w:rsidRDefault="00570532" w:rsidP="00C81AFA">
      <w:pPr>
        <w:jc w:val="left"/>
        <w:rPr>
          <w:sz w:val="22"/>
        </w:rPr>
      </w:pPr>
    </w:p>
    <w:p w14:paraId="0E0D6E3B" w14:textId="77777777" w:rsidR="00570532" w:rsidRPr="00BD1A8C" w:rsidRDefault="00570532" w:rsidP="00C81AFA">
      <w:pPr>
        <w:jc w:val="left"/>
        <w:rPr>
          <w:rFonts w:hint="eastAsia"/>
          <w:sz w:val="22"/>
        </w:rPr>
      </w:pPr>
    </w:p>
    <w:sectPr w:rsidR="00570532" w:rsidRPr="00BD1A8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A1A6" w14:textId="77777777" w:rsidR="007E1A40" w:rsidRDefault="007E1A40" w:rsidP="00C3332B">
      <w:pPr>
        <w:spacing w:after="0" w:line="240" w:lineRule="auto"/>
      </w:pPr>
      <w:r>
        <w:separator/>
      </w:r>
    </w:p>
  </w:endnote>
  <w:endnote w:type="continuationSeparator" w:id="0">
    <w:p w14:paraId="781C9026" w14:textId="77777777" w:rsidR="007E1A40" w:rsidRDefault="007E1A40" w:rsidP="00C3332B">
      <w:pPr>
        <w:spacing w:after="0" w:line="240" w:lineRule="auto"/>
      </w:pPr>
      <w:r>
        <w:continuationSeparator/>
      </w:r>
    </w:p>
  </w:endnote>
  <w:endnote w:type="continuationNotice" w:id="1">
    <w:p w14:paraId="0AD30622" w14:textId="77777777" w:rsidR="007E1A40" w:rsidRDefault="007E1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altName w:val="Malgun Gothic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43C1" w14:textId="77777777" w:rsidR="007E1A40" w:rsidRDefault="007E1A40" w:rsidP="00C3332B">
      <w:pPr>
        <w:spacing w:after="0" w:line="240" w:lineRule="auto"/>
      </w:pPr>
      <w:r>
        <w:separator/>
      </w:r>
    </w:p>
  </w:footnote>
  <w:footnote w:type="continuationSeparator" w:id="0">
    <w:p w14:paraId="749014FA" w14:textId="77777777" w:rsidR="007E1A40" w:rsidRDefault="007E1A40" w:rsidP="00C3332B">
      <w:pPr>
        <w:spacing w:after="0" w:line="240" w:lineRule="auto"/>
      </w:pPr>
      <w:r>
        <w:continuationSeparator/>
      </w:r>
    </w:p>
  </w:footnote>
  <w:footnote w:type="continuationNotice" w:id="1">
    <w:p w14:paraId="4A8EBFE3" w14:textId="77777777" w:rsidR="007E1A40" w:rsidRDefault="007E1A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5F"/>
    <w:multiLevelType w:val="hybridMultilevel"/>
    <w:tmpl w:val="1F14B1B8"/>
    <w:lvl w:ilvl="0" w:tplc="7B32B3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72728E"/>
    <w:multiLevelType w:val="hybridMultilevel"/>
    <w:tmpl w:val="499A15F2"/>
    <w:lvl w:ilvl="0" w:tplc="C1C8B1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6D4B0D"/>
    <w:multiLevelType w:val="hybridMultilevel"/>
    <w:tmpl w:val="CD86377A"/>
    <w:lvl w:ilvl="0" w:tplc="48927E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DB4B23"/>
    <w:multiLevelType w:val="hybridMultilevel"/>
    <w:tmpl w:val="F37EE5B0"/>
    <w:lvl w:ilvl="0" w:tplc="BB566A9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F65644"/>
    <w:multiLevelType w:val="hybridMultilevel"/>
    <w:tmpl w:val="2310602A"/>
    <w:lvl w:ilvl="0" w:tplc="2818ACBC">
      <w:start w:val="1"/>
      <w:numFmt w:val="decimal"/>
      <w:lvlText w:val="%1."/>
      <w:lvlJc w:val="left"/>
      <w:pPr>
        <w:ind w:left="760" w:hanging="360"/>
      </w:pPr>
      <w:rPr>
        <w:rFonts w:cs="Arial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0821918"/>
    <w:multiLevelType w:val="hybridMultilevel"/>
    <w:tmpl w:val="3678FAA2"/>
    <w:lvl w:ilvl="0" w:tplc="C76276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BC9526D"/>
    <w:multiLevelType w:val="hybridMultilevel"/>
    <w:tmpl w:val="7608B204"/>
    <w:lvl w:ilvl="0" w:tplc="5866DB10">
      <w:start w:val="1"/>
      <w:numFmt w:val="ganada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7" w15:restartNumberingAfterBreak="0">
    <w:nsid w:val="5B6751B0"/>
    <w:multiLevelType w:val="hybridMultilevel"/>
    <w:tmpl w:val="9C063FCA"/>
    <w:lvl w:ilvl="0" w:tplc="F224DF2E">
      <w:start w:val="6"/>
      <w:numFmt w:val="bullet"/>
      <w:lvlText w:val=""/>
      <w:lvlJc w:val="left"/>
      <w:pPr>
        <w:ind w:left="760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B7A1596"/>
    <w:multiLevelType w:val="hybridMultilevel"/>
    <w:tmpl w:val="7E3C39C6"/>
    <w:lvl w:ilvl="0" w:tplc="851C26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E523E4B"/>
    <w:multiLevelType w:val="hybridMultilevel"/>
    <w:tmpl w:val="7A4E8DF2"/>
    <w:lvl w:ilvl="0" w:tplc="2F3468F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D79695D"/>
    <w:multiLevelType w:val="hybridMultilevel"/>
    <w:tmpl w:val="058403BC"/>
    <w:lvl w:ilvl="0" w:tplc="1C286D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82"/>
    <w:rsid w:val="00000B0F"/>
    <w:rsid w:val="000525B4"/>
    <w:rsid w:val="00053B41"/>
    <w:rsid w:val="00067E6F"/>
    <w:rsid w:val="000C534A"/>
    <w:rsid w:val="000F4313"/>
    <w:rsid w:val="0010028D"/>
    <w:rsid w:val="00100B35"/>
    <w:rsid w:val="0010579D"/>
    <w:rsid w:val="00113665"/>
    <w:rsid w:val="00123170"/>
    <w:rsid w:val="001349B6"/>
    <w:rsid w:val="00147A2C"/>
    <w:rsid w:val="00161134"/>
    <w:rsid w:val="001A4ABE"/>
    <w:rsid w:val="001A6360"/>
    <w:rsid w:val="001B3CC9"/>
    <w:rsid w:val="001B6582"/>
    <w:rsid w:val="001C5282"/>
    <w:rsid w:val="001D748C"/>
    <w:rsid w:val="001E57A5"/>
    <w:rsid w:val="001F59AE"/>
    <w:rsid w:val="00203478"/>
    <w:rsid w:val="00253DAE"/>
    <w:rsid w:val="0026739D"/>
    <w:rsid w:val="00272EB2"/>
    <w:rsid w:val="002A252D"/>
    <w:rsid w:val="002A3B41"/>
    <w:rsid w:val="002B75C5"/>
    <w:rsid w:val="002C212F"/>
    <w:rsid w:val="002D6582"/>
    <w:rsid w:val="002E02E6"/>
    <w:rsid w:val="002E1CD6"/>
    <w:rsid w:val="002E7C3C"/>
    <w:rsid w:val="00323DF6"/>
    <w:rsid w:val="00340339"/>
    <w:rsid w:val="003413CD"/>
    <w:rsid w:val="00346A38"/>
    <w:rsid w:val="003647AD"/>
    <w:rsid w:val="00365108"/>
    <w:rsid w:val="00366E0B"/>
    <w:rsid w:val="00371A0B"/>
    <w:rsid w:val="00372A86"/>
    <w:rsid w:val="00376AB9"/>
    <w:rsid w:val="003842C4"/>
    <w:rsid w:val="00390A43"/>
    <w:rsid w:val="003A3561"/>
    <w:rsid w:val="003B0413"/>
    <w:rsid w:val="003C1E26"/>
    <w:rsid w:val="003D345C"/>
    <w:rsid w:val="003D5C60"/>
    <w:rsid w:val="003F38BE"/>
    <w:rsid w:val="003F5CE9"/>
    <w:rsid w:val="004129ED"/>
    <w:rsid w:val="004134D0"/>
    <w:rsid w:val="00432C5D"/>
    <w:rsid w:val="004448FF"/>
    <w:rsid w:val="00450015"/>
    <w:rsid w:val="0045543D"/>
    <w:rsid w:val="00462577"/>
    <w:rsid w:val="00471B9D"/>
    <w:rsid w:val="00487186"/>
    <w:rsid w:val="00494E20"/>
    <w:rsid w:val="004B482B"/>
    <w:rsid w:val="004C653A"/>
    <w:rsid w:val="004D7117"/>
    <w:rsid w:val="004F5546"/>
    <w:rsid w:val="00525DB6"/>
    <w:rsid w:val="0053107E"/>
    <w:rsid w:val="00533346"/>
    <w:rsid w:val="005375E8"/>
    <w:rsid w:val="00556538"/>
    <w:rsid w:val="00561A35"/>
    <w:rsid w:val="00570532"/>
    <w:rsid w:val="00575176"/>
    <w:rsid w:val="005935F1"/>
    <w:rsid w:val="00593AEC"/>
    <w:rsid w:val="005A48EA"/>
    <w:rsid w:val="005B3DFA"/>
    <w:rsid w:val="005D2C1C"/>
    <w:rsid w:val="005E1E51"/>
    <w:rsid w:val="005F4294"/>
    <w:rsid w:val="005F6FB0"/>
    <w:rsid w:val="00610C1A"/>
    <w:rsid w:val="00625124"/>
    <w:rsid w:val="0063394E"/>
    <w:rsid w:val="006479CF"/>
    <w:rsid w:val="00654641"/>
    <w:rsid w:val="006A562B"/>
    <w:rsid w:val="006B2549"/>
    <w:rsid w:val="006B5714"/>
    <w:rsid w:val="00713F57"/>
    <w:rsid w:val="0073078F"/>
    <w:rsid w:val="0074080D"/>
    <w:rsid w:val="0074216E"/>
    <w:rsid w:val="00744ADF"/>
    <w:rsid w:val="007534C3"/>
    <w:rsid w:val="0079462F"/>
    <w:rsid w:val="00795DE8"/>
    <w:rsid w:val="007D0D35"/>
    <w:rsid w:val="007E1A40"/>
    <w:rsid w:val="00817E54"/>
    <w:rsid w:val="00837BD2"/>
    <w:rsid w:val="0084775F"/>
    <w:rsid w:val="00870AD5"/>
    <w:rsid w:val="0088589B"/>
    <w:rsid w:val="008A2F14"/>
    <w:rsid w:val="008C29D6"/>
    <w:rsid w:val="008C7A01"/>
    <w:rsid w:val="008E13A5"/>
    <w:rsid w:val="008E7CD8"/>
    <w:rsid w:val="008E7DAF"/>
    <w:rsid w:val="008F3FBA"/>
    <w:rsid w:val="008F47C2"/>
    <w:rsid w:val="009066A7"/>
    <w:rsid w:val="0091584E"/>
    <w:rsid w:val="0091587F"/>
    <w:rsid w:val="00927C24"/>
    <w:rsid w:val="009456E0"/>
    <w:rsid w:val="00961910"/>
    <w:rsid w:val="00974E76"/>
    <w:rsid w:val="00981706"/>
    <w:rsid w:val="009929C2"/>
    <w:rsid w:val="009B4D71"/>
    <w:rsid w:val="009C0421"/>
    <w:rsid w:val="009C389B"/>
    <w:rsid w:val="009D7BC8"/>
    <w:rsid w:val="009E4924"/>
    <w:rsid w:val="009F4728"/>
    <w:rsid w:val="00A0089D"/>
    <w:rsid w:val="00A038FE"/>
    <w:rsid w:val="00A051E9"/>
    <w:rsid w:val="00A05201"/>
    <w:rsid w:val="00A05866"/>
    <w:rsid w:val="00A14729"/>
    <w:rsid w:val="00A5104D"/>
    <w:rsid w:val="00A52315"/>
    <w:rsid w:val="00A54F50"/>
    <w:rsid w:val="00A67964"/>
    <w:rsid w:val="00A915F7"/>
    <w:rsid w:val="00A94147"/>
    <w:rsid w:val="00A97541"/>
    <w:rsid w:val="00AA5DCB"/>
    <w:rsid w:val="00AE3F30"/>
    <w:rsid w:val="00AE678A"/>
    <w:rsid w:val="00AF475E"/>
    <w:rsid w:val="00B05EA9"/>
    <w:rsid w:val="00B070CD"/>
    <w:rsid w:val="00B22E04"/>
    <w:rsid w:val="00B32C74"/>
    <w:rsid w:val="00B518E5"/>
    <w:rsid w:val="00B51C3B"/>
    <w:rsid w:val="00B55733"/>
    <w:rsid w:val="00B81127"/>
    <w:rsid w:val="00BA15A9"/>
    <w:rsid w:val="00BA734B"/>
    <w:rsid w:val="00BB1F72"/>
    <w:rsid w:val="00BD1A8C"/>
    <w:rsid w:val="00BD329F"/>
    <w:rsid w:val="00BF552D"/>
    <w:rsid w:val="00C02BF6"/>
    <w:rsid w:val="00C20E21"/>
    <w:rsid w:val="00C237FC"/>
    <w:rsid w:val="00C3332B"/>
    <w:rsid w:val="00C34286"/>
    <w:rsid w:val="00C40E3D"/>
    <w:rsid w:val="00C46CC1"/>
    <w:rsid w:val="00C569F6"/>
    <w:rsid w:val="00C6610C"/>
    <w:rsid w:val="00C73941"/>
    <w:rsid w:val="00C74B78"/>
    <w:rsid w:val="00C818FC"/>
    <w:rsid w:val="00C81AFA"/>
    <w:rsid w:val="00CA117E"/>
    <w:rsid w:val="00CC6C40"/>
    <w:rsid w:val="00CD074B"/>
    <w:rsid w:val="00CD3AA9"/>
    <w:rsid w:val="00CD4FB4"/>
    <w:rsid w:val="00CF705A"/>
    <w:rsid w:val="00D000BE"/>
    <w:rsid w:val="00D110AE"/>
    <w:rsid w:val="00D22D58"/>
    <w:rsid w:val="00D331D5"/>
    <w:rsid w:val="00D52AA4"/>
    <w:rsid w:val="00D53C0C"/>
    <w:rsid w:val="00D564C5"/>
    <w:rsid w:val="00D66D11"/>
    <w:rsid w:val="00D72E3E"/>
    <w:rsid w:val="00DB72AA"/>
    <w:rsid w:val="00DB7535"/>
    <w:rsid w:val="00DC28A4"/>
    <w:rsid w:val="00DC4BCF"/>
    <w:rsid w:val="00DC617E"/>
    <w:rsid w:val="00DD1A1F"/>
    <w:rsid w:val="00DD264D"/>
    <w:rsid w:val="00DD3027"/>
    <w:rsid w:val="00DD6436"/>
    <w:rsid w:val="00E03BED"/>
    <w:rsid w:val="00E143BF"/>
    <w:rsid w:val="00E16AD2"/>
    <w:rsid w:val="00E17007"/>
    <w:rsid w:val="00E276C2"/>
    <w:rsid w:val="00E646F2"/>
    <w:rsid w:val="00E74C07"/>
    <w:rsid w:val="00E75705"/>
    <w:rsid w:val="00E76B7F"/>
    <w:rsid w:val="00E80CDD"/>
    <w:rsid w:val="00E87555"/>
    <w:rsid w:val="00E94A08"/>
    <w:rsid w:val="00EA7294"/>
    <w:rsid w:val="00ECD00B"/>
    <w:rsid w:val="00EE6D8A"/>
    <w:rsid w:val="00F01149"/>
    <w:rsid w:val="00F0280B"/>
    <w:rsid w:val="00F141E1"/>
    <w:rsid w:val="00F14836"/>
    <w:rsid w:val="00F257ED"/>
    <w:rsid w:val="00F4346B"/>
    <w:rsid w:val="00F721BC"/>
    <w:rsid w:val="00F72F30"/>
    <w:rsid w:val="00F9063F"/>
    <w:rsid w:val="00F92408"/>
    <w:rsid w:val="00F94A90"/>
    <w:rsid w:val="00F94A91"/>
    <w:rsid w:val="00F961F0"/>
    <w:rsid w:val="00FA1A5E"/>
    <w:rsid w:val="00FA68F8"/>
    <w:rsid w:val="00FB7BB0"/>
    <w:rsid w:val="00FD084F"/>
    <w:rsid w:val="00FE0A82"/>
    <w:rsid w:val="00FE4AD0"/>
    <w:rsid w:val="042470CD"/>
    <w:rsid w:val="05ED0BDF"/>
    <w:rsid w:val="08705E22"/>
    <w:rsid w:val="119039FE"/>
    <w:rsid w:val="14466F9B"/>
    <w:rsid w:val="163E0EFE"/>
    <w:rsid w:val="16D0F1B6"/>
    <w:rsid w:val="17147B10"/>
    <w:rsid w:val="1732BF00"/>
    <w:rsid w:val="17D9DF5F"/>
    <w:rsid w:val="1AA29B2B"/>
    <w:rsid w:val="1B118021"/>
    <w:rsid w:val="1E4920E3"/>
    <w:rsid w:val="1FDB4CFF"/>
    <w:rsid w:val="21273778"/>
    <w:rsid w:val="2180C1A5"/>
    <w:rsid w:val="23EC4C51"/>
    <w:rsid w:val="24F2913A"/>
    <w:rsid w:val="27B85178"/>
    <w:rsid w:val="29148B0D"/>
    <w:rsid w:val="2A3C62B6"/>
    <w:rsid w:val="2BD73101"/>
    <w:rsid w:val="2D7454D1"/>
    <w:rsid w:val="2F5DF5B3"/>
    <w:rsid w:val="31E4C846"/>
    <w:rsid w:val="327D3861"/>
    <w:rsid w:val="342220FE"/>
    <w:rsid w:val="3496FE96"/>
    <w:rsid w:val="3544AB74"/>
    <w:rsid w:val="363D88A1"/>
    <w:rsid w:val="372D30DB"/>
    <w:rsid w:val="38E0C189"/>
    <w:rsid w:val="3B064CF7"/>
    <w:rsid w:val="3D28DA13"/>
    <w:rsid w:val="3DBF2FE0"/>
    <w:rsid w:val="3EFCBB13"/>
    <w:rsid w:val="44794D7F"/>
    <w:rsid w:val="462D2DA2"/>
    <w:rsid w:val="4718532E"/>
    <w:rsid w:val="48BB9F12"/>
    <w:rsid w:val="4A9AA33A"/>
    <w:rsid w:val="4AC6951B"/>
    <w:rsid w:val="4ADD9F50"/>
    <w:rsid w:val="4AEEE7F7"/>
    <w:rsid w:val="4D9D8885"/>
    <w:rsid w:val="55143290"/>
    <w:rsid w:val="5B5678AD"/>
    <w:rsid w:val="5E1E8CF3"/>
    <w:rsid w:val="63C123D5"/>
    <w:rsid w:val="65191B83"/>
    <w:rsid w:val="66B4EBE4"/>
    <w:rsid w:val="68C6E5CA"/>
    <w:rsid w:val="693AEEA9"/>
    <w:rsid w:val="6A8F7010"/>
    <w:rsid w:val="6A9C879A"/>
    <w:rsid w:val="6AFCBE12"/>
    <w:rsid w:val="6B885D07"/>
    <w:rsid w:val="6D6DB976"/>
    <w:rsid w:val="6E36BC47"/>
    <w:rsid w:val="6EB2F26F"/>
    <w:rsid w:val="7398E233"/>
    <w:rsid w:val="752BB510"/>
    <w:rsid w:val="794E2F20"/>
    <w:rsid w:val="7AA5F91B"/>
    <w:rsid w:val="7B6963F3"/>
    <w:rsid w:val="7EFD78F9"/>
    <w:rsid w:val="7F53E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12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메모 텍스트 Char"/>
    <w:basedOn w:val="a0"/>
    <w:link w:val="a3"/>
    <w:uiPriority w:val="99"/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pPr>
      <w:snapToGrid w:val="0"/>
      <w:jc w:val="left"/>
    </w:pPr>
  </w:style>
  <w:style w:type="character" w:customStyle="1" w:styleId="Char0">
    <w:name w:val="각주 텍스트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C3332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C3332B"/>
  </w:style>
  <w:style w:type="paragraph" w:styleId="a9">
    <w:name w:val="footer"/>
    <w:basedOn w:val="a"/>
    <w:link w:val="Char2"/>
    <w:uiPriority w:val="99"/>
    <w:unhideWhenUsed/>
    <w:rsid w:val="00C3332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C3332B"/>
  </w:style>
  <w:style w:type="character" w:customStyle="1" w:styleId="normaltextrun">
    <w:name w:val="normaltextrun"/>
    <w:basedOn w:val="a0"/>
    <w:rsid w:val="00CD4FB4"/>
  </w:style>
  <w:style w:type="character" w:customStyle="1" w:styleId="eop">
    <w:name w:val="eop"/>
    <w:basedOn w:val="a0"/>
    <w:rsid w:val="00CD4FB4"/>
  </w:style>
  <w:style w:type="paragraph" w:customStyle="1" w:styleId="paragraph">
    <w:name w:val="paragraph"/>
    <w:basedOn w:val="a"/>
    <w:rsid w:val="00CD4F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22077BE353DD840A18AD3B0D61096DF" ma:contentTypeVersion="15" ma:contentTypeDescription="새 문서를 만듭니다." ma:contentTypeScope="" ma:versionID="35eba111ba62c0da0ff0e377da2ad260">
  <xsd:schema xmlns:xsd="http://www.w3.org/2001/XMLSchema" xmlns:xs="http://www.w3.org/2001/XMLSchema" xmlns:p="http://schemas.microsoft.com/office/2006/metadata/properties" xmlns:ns3="ae2e2815-f5a1-4f7f-853a-1e62e97471fe" xmlns:ns4="17d55eed-7253-45b2-a9a3-123c1437f98c" targetNamespace="http://schemas.microsoft.com/office/2006/metadata/properties" ma:root="true" ma:fieldsID="cc6a7d739c776d79cf014a0f57e09712" ns3:_="" ns4:_="">
    <xsd:import namespace="ae2e2815-f5a1-4f7f-853a-1e62e97471fe"/>
    <xsd:import namespace="17d55eed-7253-45b2-a9a3-123c1437f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e2815-f5a1-4f7f-853a-1e62e9747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5eed-7253-45b2-a9a3-123c1437f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e2815-f5a1-4f7f-853a-1e62e97471fe" xsi:nil="true"/>
  </documentManagement>
</p:properties>
</file>

<file path=customXml/itemProps1.xml><?xml version="1.0" encoding="utf-8"?>
<ds:datastoreItem xmlns:ds="http://schemas.openxmlformats.org/officeDocument/2006/customXml" ds:itemID="{3D13BE94-9713-4BCB-AA98-2C35A51C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e2815-f5a1-4f7f-853a-1e62e97471fe"/>
    <ds:schemaRef ds:uri="17d55eed-7253-45b2-a9a3-123c1437f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B7391-CF5C-45F3-8571-A18E8A70F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587A1-C7F4-4201-9ED5-6617A3851104}">
  <ds:schemaRefs>
    <ds:schemaRef ds:uri="http://schemas.microsoft.com/office/2006/metadata/properties"/>
    <ds:schemaRef ds:uri="http://schemas.microsoft.com/office/infopath/2007/PartnerControls"/>
    <ds:schemaRef ds:uri="ae2e2815-f5a1-4f7f-853a-1e62e97471fe"/>
  </ds:schemaRefs>
</ds:datastoreItem>
</file>

<file path=docMetadata/LabelInfo.xml><?xml version="1.0" encoding="utf-8"?>
<clbl:labelList xmlns:clbl="http://schemas.microsoft.com/office/2020/mipLabelMetadata">
  <clbl:label id="{78059d40-19c8-4fad-b73a-4bd721d6054a}" enabled="1" method="Standard" siteId="{7626d4cb-4eb7-40ae-96db-5fd0b9c7db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1049</Words>
  <Characters>5985</Characters>
  <Application>Microsoft Office Word</Application>
  <DocSecurity>0</DocSecurity>
  <Lines>49</Lines>
  <Paragraphs>14</Paragraphs>
  <ScaleCrop>false</ScaleCrop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2023-02-22T04:10:00Z</dcterms:created>
  <dcterms:modified xsi:type="dcterms:W3CDTF">2023-02-22T04:40:00Z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0x010100622077BE353DD840A18AD3B0D61096DF</vt:lpwstr>
  </property>
</Properties>
</file>