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09C4" w14:textId="32FF2E4A" w:rsidR="001C5282" w:rsidRPr="00F96B21" w:rsidRDefault="6A9C879A">
      <w:pPr>
        <w:jc w:val="center"/>
        <w:rPr>
          <w:b/>
          <w:bCs/>
          <w:sz w:val="26"/>
          <w:szCs w:val="26"/>
        </w:rPr>
      </w:pPr>
      <w:r w:rsidRPr="00215F0A">
        <w:rPr>
          <w:b/>
          <w:bCs/>
          <w:sz w:val="26"/>
          <w:szCs w:val="26"/>
        </w:rPr>
        <w:t>제</w:t>
      </w:r>
      <w:r w:rsidR="00EC538E" w:rsidRPr="00215F0A">
        <w:rPr>
          <w:b/>
          <w:bCs/>
          <w:sz w:val="26"/>
          <w:szCs w:val="26"/>
        </w:rPr>
        <w:t>35</w:t>
      </w:r>
      <w:r w:rsidRPr="00215F0A">
        <w:rPr>
          <w:b/>
          <w:bCs/>
          <w:sz w:val="26"/>
          <w:szCs w:val="26"/>
        </w:rPr>
        <w:t xml:space="preserve">기 </w:t>
      </w:r>
      <w:r w:rsidR="00372A86" w:rsidRPr="00215F0A">
        <w:rPr>
          <w:b/>
          <w:bCs/>
          <w:sz w:val="26"/>
          <w:szCs w:val="26"/>
        </w:rPr>
        <w:t>임시</w:t>
      </w:r>
      <w:r w:rsidR="65191B83" w:rsidRPr="00215F0A">
        <w:rPr>
          <w:b/>
          <w:bCs/>
          <w:sz w:val="26"/>
          <w:szCs w:val="26"/>
        </w:rPr>
        <w:t xml:space="preserve"> </w:t>
      </w:r>
      <w:r w:rsidR="00372A86" w:rsidRPr="00215F0A">
        <w:rPr>
          <w:b/>
          <w:bCs/>
          <w:sz w:val="26"/>
          <w:szCs w:val="26"/>
        </w:rPr>
        <w:t>주주총회 소</w:t>
      </w:r>
      <w:r w:rsidR="00372A86" w:rsidRPr="00F96B21">
        <w:rPr>
          <w:b/>
          <w:bCs/>
          <w:sz w:val="26"/>
          <w:szCs w:val="26"/>
        </w:rPr>
        <w:t>집</w:t>
      </w:r>
      <w:r w:rsidR="008023F0" w:rsidRPr="00F96B21">
        <w:rPr>
          <w:b/>
          <w:bCs/>
          <w:sz w:val="26"/>
          <w:szCs w:val="26"/>
        </w:rPr>
        <w:t xml:space="preserve"> </w:t>
      </w:r>
      <w:r w:rsidR="008023F0" w:rsidRPr="00F96B21">
        <w:rPr>
          <w:rFonts w:hint="eastAsia"/>
          <w:b/>
          <w:bCs/>
          <w:sz w:val="26"/>
          <w:szCs w:val="26"/>
        </w:rPr>
        <w:t>공고</w:t>
      </w:r>
    </w:p>
    <w:p w14:paraId="666E6C95" w14:textId="77777777" w:rsidR="001C5282" w:rsidRPr="00215F0A" w:rsidRDefault="001C5282">
      <w:pPr>
        <w:rPr>
          <w:sz w:val="22"/>
        </w:rPr>
      </w:pPr>
    </w:p>
    <w:p w14:paraId="35487BCD" w14:textId="2CBF407E" w:rsidR="001C5282" w:rsidRPr="00215F0A" w:rsidRDefault="1FDB4CFF" w:rsidP="05ED0BDF">
      <w:pPr>
        <w:rPr>
          <w:sz w:val="22"/>
        </w:rPr>
      </w:pPr>
      <w:r w:rsidRPr="00215F0A">
        <w:rPr>
          <w:sz w:val="22"/>
        </w:rPr>
        <w:t>삼가 주주님의 건승하심을 기원합니다</w:t>
      </w:r>
      <w:r w:rsidR="00372A86" w:rsidRPr="00215F0A">
        <w:rPr>
          <w:sz w:val="22"/>
        </w:rPr>
        <w:t>. 당사는 상법 제363조</w:t>
      </w:r>
      <w:r w:rsidR="342220FE" w:rsidRPr="00215F0A">
        <w:rPr>
          <w:sz w:val="22"/>
        </w:rPr>
        <w:t xml:space="preserve"> 및</w:t>
      </w:r>
      <w:r w:rsidR="00372A86" w:rsidRPr="00215F0A">
        <w:rPr>
          <w:sz w:val="22"/>
        </w:rPr>
        <w:t xml:space="preserve"> 정관 </w:t>
      </w:r>
      <w:r w:rsidR="794E2F20" w:rsidRPr="00215F0A">
        <w:rPr>
          <w:sz w:val="22"/>
        </w:rPr>
        <w:t>1</w:t>
      </w:r>
      <w:r w:rsidR="5B5678AD" w:rsidRPr="00215F0A">
        <w:rPr>
          <w:sz w:val="22"/>
        </w:rPr>
        <w:t>7</w:t>
      </w:r>
      <w:r w:rsidR="00372A86" w:rsidRPr="00215F0A">
        <w:rPr>
          <w:sz w:val="22"/>
        </w:rPr>
        <w:t>조</w:t>
      </w:r>
      <w:r w:rsidR="7AA5F91B" w:rsidRPr="00215F0A">
        <w:rPr>
          <w:sz w:val="22"/>
        </w:rPr>
        <w:t>의 규정</w:t>
      </w:r>
      <w:r w:rsidR="00372A86" w:rsidRPr="00215F0A">
        <w:rPr>
          <w:sz w:val="22"/>
        </w:rPr>
        <w:t>에 의거</w:t>
      </w:r>
      <w:r w:rsidR="31E4C846" w:rsidRPr="00215F0A">
        <w:rPr>
          <w:sz w:val="22"/>
        </w:rPr>
        <w:t xml:space="preserve"> 제</w:t>
      </w:r>
      <w:r w:rsidR="00EC538E" w:rsidRPr="00215F0A">
        <w:rPr>
          <w:rFonts w:hint="eastAsia"/>
          <w:sz w:val="22"/>
        </w:rPr>
        <w:t>3</w:t>
      </w:r>
      <w:r w:rsidR="00EC538E" w:rsidRPr="00215F0A">
        <w:rPr>
          <w:sz w:val="22"/>
        </w:rPr>
        <w:t>5</w:t>
      </w:r>
      <w:r w:rsidR="31E4C846" w:rsidRPr="00215F0A">
        <w:rPr>
          <w:sz w:val="22"/>
        </w:rPr>
        <w:t>기</w:t>
      </w:r>
      <w:r w:rsidR="00372A86" w:rsidRPr="00215F0A">
        <w:rPr>
          <w:sz w:val="22"/>
        </w:rPr>
        <w:t xml:space="preserve"> 임시</w:t>
      </w:r>
      <w:r w:rsidR="2D7454D1" w:rsidRPr="00215F0A">
        <w:rPr>
          <w:sz w:val="22"/>
        </w:rPr>
        <w:t xml:space="preserve"> </w:t>
      </w:r>
      <w:r w:rsidR="00372A86" w:rsidRPr="00215F0A">
        <w:rPr>
          <w:sz w:val="22"/>
        </w:rPr>
        <w:t xml:space="preserve">주주총회를 아래와 같이 </w:t>
      </w:r>
      <w:proofErr w:type="spellStart"/>
      <w:r w:rsidR="00372A86" w:rsidRPr="00215F0A">
        <w:rPr>
          <w:sz w:val="22"/>
        </w:rPr>
        <w:t>개최하오니</w:t>
      </w:r>
      <w:proofErr w:type="spellEnd"/>
      <w:r w:rsidR="3DBF2FE0" w:rsidRPr="00215F0A">
        <w:rPr>
          <w:sz w:val="22"/>
        </w:rPr>
        <w:t>,</w:t>
      </w:r>
      <w:r w:rsidR="00372A86" w:rsidRPr="00215F0A">
        <w:rPr>
          <w:sz w:val="22"/>
        </w:rPr>
        <w:t xml:space="preserve"> 참석하여 주시기 바랍니다. </w:t>
      </w:r>
    </w:p>
    <w:p w14:paraId="52E25B5B" w14:textId="4A85C025" w:rsidR="05ED0BDF" w:rsidRPr="00215F0A" w:rsidRDefault="05ED0BDF" w:rsidP="05ED0BDF">
      <w:pPr>
        <w:rPr>
          <w:sz w:val="22"/>
        </w:rPr>
      </w:pPr>
    </w:p>
    <w:p w14:paraId="38C241FD" w14:textId="77777777" w:rsidR="001C5282" w:rsidRPr="00215F0A" w:rsidRDefault="00372A86" w:rsidP="05ED0BDF">
      <w:pPr>
        <w:jc w:val="center"/>
        <w:rPr>
          <w:sz w:val="22"/>
        </w:rPr>
      </w:pPr>
      <w:r w:rsidRPr="00215F0A">
        <w:rPr>
          <w:sz w:val="22"/>
        </w:rPr>
        <w:t xml:space="preserve">- 아  </w:t>
      </w:r>
      <w:proofErr w:type="spellStart"/>
      <w:r w:rsidRPr="00215F0A">
        <w:rPr>
          <w:sz w:val="22"/>
        </w:rPr>
        <w:t>래</w:t>
      </w:r>
      <w:proofErr w:type="spellEnd"/>
      <w:r w:rsidRPr="00215F0A">
        <w:rPr>
          <w:sz w:val="22"/>
        </w:rPr>
        <w:t xml:space="preserve"> -</w:t>
      </w:r>
    </w:p>
    <w:p w14:paraId="106C5997" w14:textId="46A1F0B9" w:rsidR="05ED0BDF" w:rsidRPr="00215F0A" w:rsidRDefault="05ED0BDF" w:rsidP="05ED0BDF">
      <w:pPr>
        <w:jc w:val="center"/>
        <w:rPr>
          <w:sz w:val="22"/>
        </w:rPr>
      </w:pPr>
    </w:p>
    <w:p w14:paraId="0F6A4A93" w14:textId="31B5B604" w:rsidR="001C5282" w:rsidRPr="00215F0A" w:rsidRDefault="00372A86">
      <w:pPr>
        <w:rPr>
          <w:sz w:val="22"/>
        </w:rPr>
      </w:pPr>
      <w:r w:rsidRPr="00215F0A">
        <w:rPr>
          <w:sz w:val="22"/>
        </w:rPr>
        <w:t xml:space="preserve">1. </w:t>
      </w:r>
      <w:proofErr w:type="gramStart"/>
      <w:r w:rsidRPr="00215F0A">
        <w:rPr>
          <w:sz w:val="22"/>
        </w:rPr>
        <w:t>일시 :</w:t>
      </w:r>
      <w:proofErr w:type="gramEnd"/>
      <w:r w:rsidRPr="00215F0A">
        <w:rPr>
          <w:sz w:val="22"/>
        </w:rPr>
        <w:t xml:space="preserve"> </w:t>
      </w:r>
      <w:r w:rsidR="00161134" w:rsidRPr="00215F0A">
        <w:rPr>
          <w:sz w:val="22"/>
        </w:rPr>
        <w:t>202</w:t>
      </w:r>
      <w:r w:rsidR="006405A5" w:rsidRPr="00215F0A">
        <w:rPr>
          <w:sz w:val="22"/>
        </w:rPr>
        <w:t>4</w:t>
      </w:r>
      <w:r w:rsidR="00161134" w:rsidRPr="00215F0A">
        <w:rPr>
          <w:sz w:val="22"/>
        </w:rPr>
        <w:t xml:space="preserve">년 </w:t>
      </w:r>
      <w:r w:rsidR="006405A5" w:rsidRPr="00215F0A">
        <w:rPr>
          <w:sz w:val="22"/>
        </w:rPr>
        <w:t>2</w:t>
      </w:r>
      <w:r w:rsidR="00161134" w:rsidRPr="00215F0A">
        <w:rPr>
          <w:sz w:val="22"/>
        </w:rPr>
        <w:t>월 2</w:t>
      </w:r>
      <w:r w:rsidR="006405A5" w:rsidRPr="00215F0A">
        <w:rPr>
          <w:sz w:val="22"/>
        </w:rPr>
        <w:t>7</w:t>
      </w:r>
      <w:r w:rsidR="00161134" w:rsidRPr="00215F0A">
        <w:rPr>
          <w:sz w:val="22"/>
        </w:rPr>
        <w:t>일</w:t>
      </w:r>
      <w:r w:rsidR="7398E233" w:rsidRPr="00215F0A">
        <w:rPr>
          <w:sz w:val="22"/>
        </w:rPr>
        <w:t>(</w:t>
      </w:r>
      <w:r w:rsidR="000A5BE0" w:rsidRPr="00215F0A">
        <w:rPr>
          <w:rFonts w:hint="eastAsia"/>
          <w:sz w:val="22"/>
        </w:rPr>
        <w:t>화</w:t>
      </w:r>
      <w:r w:rsidR="7398E233" w:rsidRPr="00215F0A">
        <w:rPr>
          <w:sz w:val="22"/>
        </w:rPr>
        <w:t xml:space="preserve">요일) </w:t>
      </w:r>
      <w:r w:rsidR="007C236F" w:rsidRPr="00215F0A">
        <w:rPr>
          <w:sz w:val="22"/>
        </w:rPr>
        <w:t>10</w:t>
      </w:r>
      <w:r w:rsidR="7398E233" w:rsidRPr="00215F0A">
        <w:rPr>
          <w:sz w:val="22"/>
        </w:rPr>
        <w:t xml:space="preserve">시 </w:t>
      </w:r>
      <w:r w:rsidR="007C236F" w:rsidRPr="00215F0A">
        <w:rPr>
          <w:sz w:val="22"/>
        </w:rPr>
        <w:t>00</w:t>
      </w:r>
      <w:r w:rsidR="7398E233" w:rsidRPr="00215F0A">
        <w:rPr>
          <w:sz w:val="22"/>
        </w:rPr>
        <w:t>분</w:t>
      </w:r>
    </w:p>
    <w:p w14:paraId="67A23C1A" w14:textId="77777777" w:rsidR="00E276C2" w:rsidRPr="00215F0A" w:rsidRDefault="00E276C2">
      <w:pPr>
        <w:rPr>
          <w:b/>
          <w:bCs/>
          <w:sz w:val="22"/>
        </w:rPr>
      </w:pPr>
    </w:p>
    <w:p w14:paraId="7BBB9DB3" w14:textId="52CECE55" w:rsidR="001C5282" w:rsidRPr="00215F0A" w:rsidRDefault="00372A86">
      <w:pPr>
        <w:rPr>
          <w:sz w:val="22"/>
        </w:rPr>
      </w:pPr>
      <w:r w:rsidRPr="00215F0A">
        <w:rPr>
          <w:sz w:val="22"/>
        </w:rPr>
        <w:t xml:space="preserve">2. </w:t>
      </w:r>
      <w:proofErr w:type="gramStart"/>
      <w:r w:rsidRPr="00215F0A">
        <w:rPr>
          <w:sz w:val="22"/>
        </w:rPr>
        <w:t>장소 :</w:t>
      </w:r>
      <w:proofErr w:type="gramEnd"/>
      <w:r w:rsidRPr="00215F0A">
        <w:rPr>
          <w:sz w:val="22"/>
        </w:rPr>
        <w:t xml:space="preserve"> </w:t>
      </w:r>
      <w:r w:rsidR="00BA734B" w:rsidRPr="00215F0A">
        <w:rPr>
          <w:sz w:val="22"/>
        </w:rPr>
        <w:t xml:space="preserve">주식회사 </w:t>
      </w:r>
      <w:proofErr w:type="spellStart"/>
      <w:r w:rsidR="0086781D" w:rsidRPr="00215F0A">
        <w:rPr>
          <w:rFonts w:hint="eastAsia"/>
          <w:sz w:val="22"/>
        </w:rPr>
        <w:t>씨티알홀딩스</w:t>
      </w:r>
      <w:proofErr w:type="spellEnd"/>
      <w:r w:rsidR="0086781D" w:rsidRPr="00215F0A">
        <w:rPr>
          <w:rFonts w:hint="eastAsia"/>
          <w:sz w:val="22"/>
        </w:rPr>
        <w:t xml:space="preserve"> </w:t>
      </w:r>
      <w:r w:rsidR="3D28DA13" w:rsidRPr="00215F0A">
        <w:rPr>
          <w:sz w:val="22"/>
        </w:rPr>
        <w:t xml:space="preserve">회의실 (경남 창원시 성산구 </w:t>
      </w:r>
      <w:r w:rsidR="0086781D" w:rsidRPr="00215F0A">
        <w:rPr>
          <w:rFonts w:hint="eastAsia"/>
          <w:sz w:val="22"/>
        </w:rPr>
        <w:t xml:space="preserve">신월동 </w:t>
      </w:r>
      <w:r w:rsidR="0086781D" w:rsidRPr="00215F0A">
        <w:rPr>
          <w:sz w:val="22"/>
        </w:rPr>
        <w:t xml:space="preserve">100-1 </w:t>
      </w:r>
      <w:r w:rsidR="0086781D" w:rsidRPr="00215F0A">
        <w:rPr>
          <w:rFonts w:hint="eastAsia"/>
          <w:sz w:val="22"/>
        </w:rPr>
        <w:t>씨티알빌딩</w:t>
      </w:r>
      <w:r w:rsidR="3D28DA13" w:rsidRPr="00215F0A">
        <w:rPr>
          <w:sz w:val="22"/>
        </w:rPr>
        <w:t>)</w:t>
      </w:r>
    </w:p>
    <w:p w14:paraId="2FFFFBEC" w14:textId="77777777" w:rsidR="00E276C2" w:rsidRPr="00215F0A" w:rsidRDefault="00E276C2">
      <w:pPr>
        <w:rPr>
          <w:b/>
          <w:bCs/>
          <w:sz w:val="22"/>
        </w:rPr>
      </w:pPr>
    </w:p>
    <w:p w14:paraId="679DD3FC" w14:textId="77777777" w:rsidR="001C5282" w:rsidRPr="00215F0A" w:rsidRDefault="00372A86">
      <w:pPr>
        <w:rPr>
          <w:sz w:val="22"/>
          <w:szCs w:val="24"/>
        </w:rPr>
      </w:pPr>
      <w:r w:rsidRPr="00215F0A">
        <w:rPr>
          <w:sz w:val="22"/>
          <w:szCs w:val="24"/>
        </w:rPr>
        <w:t>3. 회의의 목적사항</w:t>
      </w:r>
    </w:p>
    <w:p w14:paraId="2CDA6368" w14:textId="77777777" w:rsidR="001C5282" w:rsidRPr="00215F0A" w:rsidRDefault="00372A86" w:rsidP="0010579D">
      <w:pPr>
        <w:spacing w:line="240" w:lineRule="auto"/>
        <w:rPr>
          <w:sz w:val="22"/>
          <w:szCs w:val="24"/>
        </w:rPr>
      </w:pPr>
      <w:r w:rsidRPr="00215F0A">
        <w:rPr>
          <w:sz w:val="22"/>
          <w:szCs w:val="24"/>
        </w:rPr>
        <w:t xml:space="preserve"> 가. 부의 안건 </w:t>
      </w:r>
    </w:p>
    <w:p w14:paraId="51246618" w14:textId="14A7D783" w:rsidR="001C5282" w:rsidRPr="00215F0A" w:rsidRDefault="00372A86" w:rsidP="0010579D">
      <w:pPr>
        <w:spacing w:line="240" w:lineRule="auto"/>
        <w:rPr>
          <w:sz w:val="22"/>
        </w:rPr>
      </w:pPr>
      <w:r w:rsidRPr="00215F0A">
        <w:rPr>
          <w:sz w:val="22"/>
        </w:rPr>
        <w:t xml:space="preserve">   (1) 제1호 </w:t>
      </w:r>
      <w:proofErr w:type="gramStart"/>
      <w:r w:rsidRPr="00215F0A">
        <w:rPr>
          <w:sz w:val="22"/>
        </w:rPr>
        <w:t>의안 :</w:t>
      </w:r>
      <w:proofErr w:type="gramEnd"/>
      <w:r w:rsidRPr="00215F0A">
        <w:rPr>
          <w:sz w:val="22"/>
        </w:rPr>
        <w:t xml:space="preserve"> </w:t>
      </w:r>
      <w:r w:rsidR="006E4B33" w:rsidRPr="00215F0A">
        <w:rPr>
          <w:rFonts w:hint="eastAsia"/>
          <w:sz w:val="22"/>
        </w:rPr>
        <w:t>합병계약서 승인의 건</w:t>
      </w:r>
    </w:p>
    <w:p w14:paraId="12E09D7B" w14:textId="2A82E366" w:rsidR="001C5282" w:rsidRPr="00215F0A" w:rsidRDefault="00372A86" w:rsidP="0010579D">
      <w:pPr>
        <w:spacing w:line="240" w:lineRule="auto"/>
        <w:rPr>
          <w:sz w:val="22"/>
        </w:rPr>
      </w:pPr>
      <w:r w:rsidRPr="00215F0A">
        <w:rPr>
          <w:sz w:val="22"/>
        </w:rPr>
        <w:t xml:space="preserve">   (2) 제2호 </w:t>
      </w:r>
      <w:proofErr w:type="gramStart"/>
      <w:r w:rsidRPr="00215F0A">
        <w:rPr>
          <w:sz w:val="22"/>
        </w:rPr>
        <w:t>의안 :</w:t>
      </w:r>
      <w:proofErr w:type="gramEnd"/>
      <w:r w:rsidRPr="00215F0A">
        <w:rPr>
          <w:sz w:val="22"/>
        </w:rPr>
        <w:t xml:space="preserve"> </w:t>
      </w:r>
      <w:r w:rsidR="00131A18" w:rsidRPr="00215F0A">
        <w:rPr>
          <w:rFonts w:hint="eastAsia"/>
          <w:sz w:val="22"/>
        </w:rPr>
        <w:t>자본감소 승인의 건</w:t>
      </w:r>
    </w:p>
    <w:p w14:paraId="4E064370" w14:textId="77777777" w:rsidR="001C5282" w:rsidRPr="00215F0A" w:rsidRDefault="001C5282">
      <w:pPr>
        <w:rPr>
          <w:sz w:val="22"/>
          <w:szCs w:val="24"/>
        </w:rPr>
      </w:pPr>
    </w:p>
    <w:p w14:paraId="6155EBAA" w14:textId="77777777" w:rsidR="001C5282" w:rsidRPr="00215F0A" w:rsidRDefault="00372A86">
      <w:pPr>
        <w:rPr>
          <w:sz w:val="22"/>
          <w:szCs w:val="24"/>
        </w:rPr>
      </w:pPr>
      <w:r w:rsidRPr="00215F0A">
        <w:rPr>
          <w:sz w:val="22"/>
          <w:szCs w:val="24"/>
        </w:rPr>
        <w:t xml:space="preserve">4. 의결권 행사에 관한 사항 </w:t>
      </w:r>
    </w:p>
    <w:p w14:paraId="59649D19" w14:textId="1AA255D0" w:rsidR="001C5282" w:rsidRPr="00215F0A" w:rsidRDefault="00372A86" w:rsidP="05ED0BDF">
      <w:pPr>
        <w:rPr>
          <w:sz w:val="22"/>
        </w:rPr>
      </w:pPr>
      <w:r w:rsidRPr="00215F0A">
        <w:rPr>
          <w:sz w:val="22"/>
        </w:rPr>
        <w:t xml:space="preserve"> 상법 제36</w:t>
      </w:r>
      <w:r w:rsidR="008F06EF" w:rsidRPr="00215F0A">
        <w:rPr>
          <w:sz w:val="22"/>
        </w:rPr>
        <w:t>9</w:t>
      </w:r>
      <w:r w:rsidRPr="00215F0A">
        <w:rPr>
          <w:sz w:val="22"/>
        </w:rPr>
        <w:t xml:space="preserve">조 및 당사 </w:t>
      </w:r>
      <w:r w:rsidR="00802098" w:rsidRPr="00215F0A">
        <w:rPr>
          <w:rFonts w:hint="eastAsia"/>
          <w:sz w:val="22"/>
        </w:rPr>
        <w:t>정관 제1</w:t>
      </w:r>
      <w:r w:rsidR="00802098" w:rsidRPr="00215F0A">
        <w:rPr>
          <w:sz w:val="22"/>
        </w:rPr>
        <w:t>9</w:t>
      </w:r>
      <w:r w:rsidR="00802098" w:rsidRPr="00215F0A">
        <w:rPr>
          <w:rFonts w:hint="eastAsia"/>
          <w:sz w:val="22"/>
        </w:rPr>
        <w:t>조에 의거,</w:t>
      </w:r>
      <w:r w:rsidR="00802098" w:rsidRPr="00215F0A">
        <w:rPr>
          <w:sz w:val="22"/>
        </w:rPr>
        <w:t xml:space="preserve"> </w:t>
      </w:r>
      <w:r w:rsidR="001B23FC" w:rsidRPr="00215F0A">
        <w:rPr>
          <w:rFonts w:hint="eastAsia"/>
          <w:sz w:val="22"/>
        </w:rPr>
        <w:t xml:space="preserve">의결권은 </w:t>
      </w:r>
      <w:r w:rsidR="001B23FC" w:rsidRPr="00215F0A">
        <w:rPr>
          <w:sz w:val="22"/>
        </w:rPr>
        <w:t>1</w:t>
      </w:r>
      <w:r w:rsidR="001B23FC" w:rsidRPr="00215F0A">
        <w:rPr>
          <w:rFonts w:hint="eastAsia"/>
          <w:sz w:val="22"/>
        </w:rPr>
        <w:t xml:space="preserve">주마다 </w:t>
      </w:r>
      <w:r w:rsidR="001B23FC" w:rsidRPr="00215F0A">
        <w:rPr>
          <w:sz w:val="22"/>
        </w:rPr>
        <w:t>1</w:t>
      </w:r>
      <w:r w:rsidR="001B23FC" w:rsidRPr="00215F0A">
        <w:rPr>
          <w:rFonts w:hint="eastAsia"/>
          <w:sz w:val="22"/>
        </w:rPr>
        <w:t>개로 합니다.</w:t>
      </w:r>
      <w:r w:rsidRPr="00215F0A">
        <w:rPr>
          <w:sz w:val="22"/>
        </w:rPr>
        <w:t xml:space="preserve"> </w:t>
      </w:r>
    </w:p>
    <w:p w14:paraId="638B53CF" w14:textId="0E297F23" w:rsidR="2F5DF5B3" w:rsidRPr="00215F0A" w:rsidRDefault="2F5DF5B3" w:rsidP="2F5DF5B3">
      <w:pPr>
        <w:rPr>
          <w:sz w:val="22"/>
        </w:rPr>
      </w:pPr>
    </w:p>
    <w:p w14:paraId="03EB9DBB" w14:textId="0C7094FF" w:rsidR="001C5282" w:rsidRPr="00215F0A" w:rsidRDefault="00372A86">
      <w:pPr>
        <w:rPr>
          <w:sz w:val="22"/>
          <w:szCs w:val="24"/>
        </w:rPr>
      </w:pPr>
      <w:r w:rsidRPr="00215F0A">
        <w:rPr>
          <w:sz w:val="22"/>
          <w:szCs w:val="24"/>
        </w:rPr>
        <w:t>5. 합병계약의 요령(제1호 의안 관련)</w:t>
      </w:r>
    </w:p>
    <w:p w14:paraId="12149E88" w14:textId="4CA5E758" w:rsidR="05ED0BDF" w:rsidRPr="00215F0A" w:rsidRDefault="00372A86" w:rsidP="05ED0BDF">
      <w:pPr>
        <w:rPr>
          <w:sz w:val="22"/>
        </w:rPr>
      </w:pPr>
      <w:r w:rsidRPr="00215F0A">
        <w:rPr>
          <w:sz w:val="22"/>
        </w:rPr>
        <w:t xml:space="preserve"> 제1호 의안에 따른 합병계약의 요령을 포함한 합병의 개요는 별첨</w:t>
      </w:r>
      <w:r w:rsidR="00B445EC">
        <w:rPr>
          <w:rFonts w:hint="eastAsia"/>
          <w:sz w:val="22"/>
        </w:rPr>
        <w:t>1</w:t>
      </w:r>
      <w:r w:rsidR="00DC4BCF" w:rsidRPr="00215F0A">
        <w:rPr>
          <w:rFonts w:hint="eastAsia"/>
          <w:sz w:val="22"/>
        </w:rPr>
        <w:t>와</w:t>
      </w:r>
      <w:r w:rsidRPr="00215F0A">
        <w:rPr>
          <w:sz w:val="22"/>
        </w:rPr>
        <w:t xml:space="preserve"> 같습니다. </w:t>
      </w:r>
    </w:p>
    <w:p w14:paraId="227142A7" w14:textId="77777777" w:rsidR="005230FE" w:rsidRPr="00215F0A" w:rsidRDefault="005230FE" w:rsidP="05ED0BDF">
      <w:pPr>
        <w:rPr>
          <w:sz w:val="22"/>
        </w:rPr>
      </w:pPr>
    </w:p>
    <w:p w14:paraId="4D1A39DB" w14:textId="4FD8C711" w:rsidR="001C5282" w:rsidRPr="00215F0A" w:rsidRDefault="00372A86">
      <w:pPr>
        <w:rPr>
          <w:sz w:val="22"/>
          <w:szCs w:val="24"/>
        </w:rPr>
      </w:pPr>
      <w:r w:rsidRPr="00215F0A">
        <w:rPr>
          <w:sz w:val="22"/>
          <w:szCs w:val="24"/>
        </w:rPr>
        <w:t>6. 합병 관련 주식매수청구권의 내용과 행사 방법(제1호 의안 관련)</w:t>
      </w:r>
    </w:p>
    <w:p w14:paraId="2F2CC5EA" w14:textId="76AEECB6" w:rsidR="001C5282" w:rsidRPr="00215F0A" w:rsidRDefault="00372A86" w:rsidP="05ED0BDF">
      <w:pPr>
        <w:rPr>
          <w:sz w:val="22"/>
        </w:rPr>
      </w:pPr>
      <w:r w:rsidRPr="00215F0A">
        <w:rPr>
          <w:sz w:val="22"/>
        </w:rPr>
        <w:t xml:space="preserve"> 제1호 의안에 대하여 반대하는 주주는 임시주주총회 개최 전에 회사에 대하여 서면으</w:t>
      </w:r>
      <w:r w:rsidRPr="00215F0A">
        <w:rPr>
          <w:sz w:val="22"/>
        </w:rPr>
        <w:lastRenderedPageBreak/>
        <w:t>로 반대의사를 통지하여야 합니다. 반대의사를 통지한 주주는 임시주주총회에서 제1호 의안이 가결된 경우, 매수 청구하고자 하는 주식의 종류 및 수를 정하여 매수를 청구할 수 있습니다. 자세한 내용에 대해서는 별첨</w:t>
      </w:r>
      <w:r w:rsidR="00B445EC">
        <w:rPr>
          <w:sz w:val="22"/>
        </w:rPr>
        <w:t>2</w:t>
      </w:r>
      <w:r w:rsidRPr="00215F0A">
        <w:rPr>
          <w:sz w:val="22"/>
        </w:rPr>
        <w:t xml:space="preserve">의 </w:t>
      </w:r>
      <w:r w:rsidR="0084775F" w:rsidRPr="00215F0A">
        <w:rPr>
          <w:sz w:val="22"/>
        </w:rPr>
        <w:t>“</w:t>
      </w:r>
      <w:r w:rsidRPr="00215F0A">
        <w:rPr>
          <w:sz w:val="22"/>
        </w:rPr>
        <w:t>주식매수청구권 행사 안내문</w:t>
      </w:r>
      <w:r w:rsidR="0084775F" w:rsidRPr="00215F0A">
        <w:rPr>
          <w:sz w:val="22"/>
        </w:rPr>
        <w:t>”</w:t>
      </w:r>
      <w:r w:rsidRPr="00215F0A">
        <w:rPr>
          <w:sz w:val="22"/>
        </w:rPr>
        <w:t xml:space="preserve">을 참조하시기 바랍니다. </w:t>
      </w:r>
    </w:p>
    <w:p w14:paraId="63B17DCC" w14:textId="77777777" w:rsidR="001C5282" w:rsidRPr="00215F0A" w:rsidRDefault="001C5282">
      <w:pPr>
        <w:rPr>
          <w:sz w:val="22"/>
          <w:szCs w:val="24"/>
        </w:rPr>
      </w:pPr>
    </w:p>
    <w:p w14:paraId="2B33D925" w14:textId="77777777" w:rsidR="001C5282" w:rsidRPr="00215F0A" w:rsidRDefault="001C5282">
      <w:pPr>
        <w:rPr>
          <w:sz w:val="22"/>
          <w:szCs w:val="24"/>
        </w:rPr>
      </w:pPr>
    </w:p>
    <w:p w14:paraId="7F1E38B4" w14:textId="18B19074" w:rsidR="001C5282" w:rsidRPr="00215F0A" w:rsidRDefault="00372A86">
      <w:pPr>
        <w:jc w:val="center"/>
        <w:rPr>
          <w:sz w:val="22"/>
          <w:szCs w:val="24"/>
        </w:rPr>
      </w:pPr>
      <w:r w:rsidRPr="00215F0A">
        <w:rPr>
          <w:rFonts w:hint="eastAsia"/>
          <w:sz w:val="22"/>
          <w:szCs w:val="24"/>
        </w:rPr>
        <w:t>202</w:t>
      </w:r>
      <w:r w:rsidR="00EA6B33" w:rsidRPr="00215F0A">
        <w:rPr>
          <w:sz w:val="22"/>
          <w:szCs w:val="24"/>
        </w:rPr>
        <w:t>4</w:t>
      </w:r>
      <w:r w:rsidRPr="00215F0A">
        <w:rPr>
          <w:rFonts w:hint="eastAsia"/>
          <w:sz w:val="22"/>
          <w:szCs w:val="24"/>
        </w:rPr>
        <w:t xml:space="preserve">년 </w:t>
      </w:r>
      <w:r w:rsidR="00C237FC" w:rsidRPr="00215F0A">
        <w:rPr>
          <w:sz w:val="22"/>
          <w:szCs w:val="24"/>
        </w:rPr>
        <w:t>0</w:t>
      </w:r>
      <w:r w:rsidRPr="00215F0A">
        <w:rPr>
          <w:rFonts w:hint="eastAsia"/>
          <w:sz w:val="22"/>
          <w:szCs w:val="24"/>
        </w:rPr>
        <w:t xml:space="preserve">2월 </w:t>
      </w:r>
      <w:r w:rsidR="00C237FC" w:rsidRPr="00215F0A">
        <w:rPr>
          <w:sz w:val="22"/>
          <w:szCs w:val="24"/>
        </w:rPr>
        <w:t>0</w:t>
      </w:r>
      <w:r w:rsidR="00EA6B33" w:rsidRPr="00215F0A">
        <w:rPr>
          <w:sz w:val="22"/>
          <w:szCs w:val="24"/>
        </w:rPr>
        <w:t>8</w:t>
      </w:r>
      <w:r w:rsidRPr="00215F0A">
        <w:rPr>
          <w:rFonts w:hint="eastAsia"/>
          <w:sz w:val="22"/>
          <w:szCs w:val="24"/>
        </w:rPr>
        <w:t>일</w:t>
      </w:r>
    </w:p>
    <w:p w14:paraId="4572508B" w14:textId="77777777" w:rsidR="001C5282" w:rsidRPr="00215F0A" w:rsidRDefault="001C5282">
      <w:pPr>
        <w:jc w:val="center"/>
        <w:rPr>
          <w:sz w:val="22"/>
          <w:szCs w:val="24"/>
        </w:rPr>
      </w:pPr>
    </w:p>
    <w:p w14:paraId="4D88C7C7" w14:textId="41DE52B5" w:rsidR="001C5282" w:rsidRPr="00215F0A" w:rsidRDefault="00CD4FB4">
      <w:pPr>
        <w:jc w:val="center"/>
        <w:rPr>
          <w:sz w:val="22"/>
          <w:szCs w:val="24"/>
        </w:rPr>
      </w:pPr>
      <w:r w:rsidRPr="00215F0A">
        <w:rPr>
          <w:rFonts w:hint="eastAsia"/>
          <w:sz w:val="22"/>
          <w:szCs w:val="24"/>
        </w:rPr>
        <w:t xml:space="preserve">주식회사 </w:t>
      </w:r>
      <w:proofErr w:type="spellStart"/>
      <w:r w:rsidR="00EA6B33" w:rsidRPr="00215F0A">
        <w:rPr>
          <w:rFonts w:hint="eastAsia"/>
          <w:sz w:val="22"/>
          <w:szCs w:val="24"/>
        </w:rPr>
        <w:t>씨티알홀딩스</w:t>
      </w:r>
      <w:proofErr w:type="spellEnd"/>
    </w:p>
    <w:p w14:paraId="1364EA9F" w14:textId="7588A5E7" w:rsidR="001C5282" w:rsidRPr="00215F0A" w:rsidRDefault="00CD4FB4">
      <w:pPr>
        <w:jc w:val="center"/>
        <w:rPr>
          <w:sz w:val="22"/>
          <w:szCs w:val="24"/>
        </w:rPr>
      </w:pPr>
      <w:r w:rsidRPr="00215F0A">
        <w:rPr>
          <w:rFonts w:hint="eastAsia"/>
          <w:sz w:val="22"/>
          <w:szCs w:val="24"/>
        </w:rPr>
        <w:t xml:space="preserve">경상남도 창원시 성산구 </w:t>
      </w:r>
      <w:r w:rsidR="002E0955" w:rsidRPr="00215F0A">
        <w:rPr>
          <w:rFonts w:hint="eastAsia"/>
          <w:sz w:val="22"/>
          <w:szCs w:val="24"/>
        </w:rPr>
        <w:t xml:space="preserve">중앙대로 </w:t>
      </w:r>
      <w:r w:rsidR="002E0955" w:rsidRPr="00215F0A">
        <w:rPr>
          <w:sz w:val="22"/>
          <w:szCs w:val="24"/>
        </w:rPr>
        <w:t>228</w:t>
      </w:r>
      <w:r w:rsidR="002E0955" w:rsidRPr="00215F0A">
        <w:rPr>
          <w:rFonts w:hint="eastAsia"/>
          <w:sz w:val="22"/>
          <w:szCs w:val="24"/>
        </w:rPr>
        <w:t xml:space="preserve">번길 </w:t>
      </w:r>
      <w:r w:rsidR="002E0955" w:rsidRPr="00215F0A">
        <w:rPr>
          <w:sz w:val="22"/>
          <w:szCs w:val="24"/>
        </w:rPr>
        <w:t>6</w:t>
      </w:r>
    </w:p>
    <w:p w14:paraId="21899A9F" w14:textId="61E51CEA" w:rsidR="001C5282" w:rsidRPr="00215F0A" w:rsidRDefault="00372A86">
      <w:pPr>
        <w:jc w:val="center"/>
        <w:rPr>
          <w:sz w:val="22"/>
          <w:szCs w:val="24"/>
        </w:rPr>
      </w:pPr>
      <w:proofErr w:type="gramStart"/>
      <w:r w:rsidRPr="00215F0A">
        <w:rPr>
          <w:rFonts w:hint="eastAsia"/>
          <w:sz w:val="22"/>
          <w:szCs w:val="24"/>
        </w:rPr>
        <w:t xml:space="preserve">대표이사  </w:t>
      </w:r>
      <w:r w:rsidR="00591156" w:rsidRPr="00215F0A">
        <w:rPr>
          <w:rFonts w:hint="eastAsia"/>
          <w:sz w:val="22"/>
          <w:szCs w:val="24"/>
        </w:rPr>
        <w:t>강</w:t>
      </w:r>
      <w:proofErr w:type="gramEnd"/>
      <w:r w:rsidR="00591156" w:rsidRPr="00215F0A">
        <w:rPr>
          <w:rFonts w:hint="eastAsia"/>
          <w:sz w:val="22"/>
          <w:szCs w:val="24"/>
        </w:rPr>
        <w:t xml:space="preserve"> 상 우</w:t>
      </w:r>
    </w:p>
    <w:p w14:paraId="228FFEA5" w14:textId="77777777" w:rsidR="009D7BC8" w:rsidRPr="00215F0A" w:rsidRDefault="009D7BC8" w:rsidP="05ED0BDF">
      <w:pPr>
        <w:jc w:val="left"/>
        <w:rPr>
          <w:b/>
          <w:bCs/>
          <w:sz w:val="22"/>
        </w:rPr>
      </w:pPr>
    </w:p>
    <w:p w14:paraId="7D4EF54F" w14:textId="77777777" w:rsidR="009D7BC8" w:rsidRPr="00215F0A" w:rsidRDefault="009D7BC8" w:rsidP="05ED0BDF">
      <w:pPr>
        <w:jc w:val="left"/>
        <w:rPr>
          <w:b/>
          <w:bCs/>
          <w:sz w:val="22"/>
        </w:rPr>
      </w:pPr>
    </w:p>
    <w:p w14:paraId="57FA96C5" w14:textId="77777777" w:rsidR="00DC617E" w:rsidRPr="00215F0A" w:rsidRDefault="00DC617E" w:rsidP="05ED0BDF">
      <w:pPr>
        <w:jc w:val="left"/>
        <w:rPr>
          <w:b/>
          <w:bCs/>
          <w:sz w:val="22"/>
        </w:rPr>
      </w:pPr>
    </w:p>
    <w:p w14:paraId="3A764D67" w14:textId="0928CD0C" w:rsidR="001C5282" w:rsidRPr="00215F0A" w:rsidRDefault="00372A86" w:rsidP="05ED0BDF">
      <w:pPr>
        <w:jc w:val="left"/>
        <w:rPr>
          <w:b/>
          <w:bCs/>
          <w:sz w:val="22"/>
        </w:rPr>
      </w:pPr>
      <w:r w:rsidRPr="00215F0A">
        <w:rPr>
          <w:b/>
          <w:bCs/>
          <w:sz w:val="22"/>
        </w:rPr>
        <w:t>[별첨]</w:t>
      </w:r>
    </w:p>
    <w:p w14:paraId="678440D5" w14:textId="7B588753" w:rsidR="001C5282" w:rsidRPr="00215F0A" w:rsidRDefault="001B23FC">
      <w:pPr>
        <w:jc w:val="left"/>
        <w:rPr>
          <w:sz w:val="22"/>
        </w:rPr>
      </w:pPr>
      <w:r w:rsidRPr="00215F0A">
        <w:rPr>
          <w:sz w:val="22"/>
        </w:rPr>
        <w:t>1</w:t>
      </w:r>
      <w:r w:rsidR="00372A86" w:rsidRPr="00215F0A">
        <w:rPr>
          <w:sz w:val="22"/>
        </w:rPr>
        <w:t xml:space="preserve">. </w:t>
      </w:r>
      <w:r w:rsidR="63C123D5" w:rsidRPr="00215F0A">
        <w:rPr>
          <w:sz w:val="22"/>
        </w:rPr>
        <w:t>합병의 개요</w:t>
      </w:r>
    </w:p>
    <w:p w14:paraId="277821A5" w14:textId="2883D408" w:rsidR="0053107E" w:rsidRPr="00215F0A" w:rsidRDefault="001B23FC" w:rsidP="05ED0BDF">
      <w:pPr>
        <w:jc w:val="left"/>
        <w:rPr>
          <w:sz w:val="22"/>
        </w:rPr>
      </w:pPr>
      <w:r w:rsidRPr="00215F0A">
        <w:rPr>
          <w:sz w:val="22"/>
        </w:rPr>
        <w:t>2</w:t>
      </w:r>
      <w:r w:rsidR="63C123D5" w:rsidRPr="00215F0A">
        <w:rPr>
          <w:sz w:val="22"/>
        </w:rPr>
        <w:t>. 주</w:t>
      </w:r>
      <w:r w:rsidR="00DC617E" w:rsidRPr="00215F0A">
        <w:rPr>
          <w:rFonts w:hint="eastAsia"/>
          <w:sz w:val="22"/>
        </w:rPr>
        <w:t>식매수청구권 행사 안내문</w:t>
      </w:r>
    </w:p>
    <w:p w14:paraId="0A27EC0E" w14:textId="4EB05F01" w:rsidR="001D748C" w:rsidRPr="00215F0A" w:rsidRDefault="001B23FC" w:rsidP="05ED0BDF">
      <w:pPr>
        <w:jc w:val="left"/>
        <w:rPr>
          <w:sz w:val="22"/>
        </w:rPr>
      </w:pPr>
      <w:r w:rsidRPr="00215F0A">
        <w:rPr>
          <w:sz w:val="22"/>
        </w:rPr>
        <w:t>3</w:t>
      </w:r>
      <w:r w:rsidR="001D748C" w:rsidRPr="00215F0A">
        <w:rPr>
          <w:sz w:val="22"/>
        </w:rPr>
        <w:t xml:space="preserve">. </w:t>
      </w:r>
      <w:r w:rsidR="008E7925" w:rsidRPr="00215F0A">
        <w:rPr>
          <w:rFonts w:hint="eastAsia"/>
          <w:sz w:val="22"/>
        </w:rPr>
        <w:t xml:space="preserve">존속법인의 </w:t>
      </w:r>
      <w:r w:rsidR="008E7925" w:rsidRPr="00215F0A">
        <w:rPr>
          <w:sz w:val="22"/>
        </w:rPr>
        <w:t>정관개정안</w:t>
      </w:r>
    </w:p>
    <w:p w14:paraId="4D50533B" w14:textId="3EF7B635" w:rsidR="05ED0BDF" w:rsidRPr="00215F0A" w:rsidRDefault="001B23FC" w:rsidP="05ED0BDF">
      <w:pPr>
        <w:jc w:val="left"/>
        <w:rPr>
          <w:sz w:val="22"/>
        </w:rPr>
      </w:pPr>
      <w:r w:rsidRPr="00215F0A">
        <w:rPr>
          <w:sz w:val="22"/>
        </w:rPr>
        <w:t>4</w:t>
      </w:r>
      <w:r w:rsidR="001D748C" w:rsidRPr="00215F0A">
        <w:rPr>
          <w:sz w:val="22"/>
        </w:rPr>
        <w:t xml:space="preserve">. </w:t>
      </w:r>
      <w:r w:rsidR="00EA7294" w:rsidRPr="00215F0A">
        <w:rPr>
          <w:rFonts w:hint="eastAsia"/>
          <w:sz w:val="22"/>
        </w:rPr>
        <w:t>이사회결의</w:t>
      </w:r>
      <w:r w:rsidR="001D748C" w:rsidRPr="00215F0A">
        <w:rPr>
          <w:rFonts w:hint="eastAsia"/>
          <w:sz w:val="22"/>
        </w:rPr>
        <w:t xml:space="preserve"> 반대의사표시 통지서</w:t>
      </w:r>
    </w:p>
    <w:p w14:paraId="04A0A063" w14:textId="215489A5" w:rsidR="002A3B41" w:rsidRPr="00215F0A" w:rsidRDefault="001B23FC">
      <w:pPr>
        <w:jc w:val="left"/>
        <w:rPr>
          <w:sz w:val="22"/>
          <w:szCs w:val="24"/>
        </w:rPr>
      </w:pPr>
      <w:r w:rsidRPr="00215F0A">
        <w:rPr>
          <w:sz w:val="22"/>
          <w:szCs w:val="24"/>
        </w:rPr>
        <w:t>5</w:t>
      </w:r>
      <w:r w:rsidR="00F72F30" w:rsidRPr="00215F0A">
        <w:rPr>
          <w:sz w:val="22"/>
          <w:szCs w:val="24"/>
        </w:rPr>
        <w:t xml:space="preserve">. </w:t>
      </w:r>
      <w:r w:rsidR="00F72F30" w:rsidRPr="00215F0A">
        <w:rPr>
          <w:rFonts w:hint="eastAsia"/>
          <w:sz w:val="22"/>
          <w:szCs w:val="24"/>
        </w:rPr>
        <w:t>주식매수청구서</w:t>
      </w:r>
    </w:p>
    <w:p w14:paraId="22D1C44D" w14:textId="77777777" w:rsidR="002A3B41" w:rsidRPr="00215F0A" w:rsidRDefault="002A3B41">
      <w:pPr>
        <w:jc w:val="left"/>
        <w:rPr>
          <w:sz w:val="22"/>
          <w:szCs w:val="24"/>
        </w:rPr>
      </w:pPr>
    </w:p>
    <w:p w14:paraId="07AA3477" w14:textId="60C2BAA4" w:rsidR="001B23FC" w:rsidRPr="00215F0A" w:rsidRDefault="001B23FC">
      <w:pPr>
        <w:widowControl/>
        <w:wordWrap/>
        <w:autoSpaceDE/>
        <w:autoSpaceDN/>
        <w:rPr>
          <w:sz w:val="22"/>
        </w:rPr>
      </w:pPr>
      <w:r w:rsidRPr="00215F0A">
        <w:rPr>
          <w:sz w:val="22"/>
        </w:rPr>
        <w:br w:type="page"/>
      </w:r>
    </w:p>
    <w:p w14:paraId="4B9B70C5" w14:textId="4ABF943B" w:rsidR="001C5282" w:rsidRPr="00215F0A" w:rsidRDefault="002A3B41">
      <w:pPr>
        <w:jc w:val="left"/>
        <w:rPr>
          <w:sz w:val="22"/>
          <w:szCs w:val="24"/>
        </w:rPr>
      </w:pPr>
      <w:r w:rsidRPr="00215F0A">
        <w:rPr>
          <w:rFonts w:hint="eastAsia"/>
          <w:b/>
          <w:bCs/>
          <w:sz w:val="22"/>
        </w:rPr>
        <w:lastRenderedPageBreak/>
        <w:t>[별첨</w:t>
      </w:r>
      <w:r w:rsidRPr="00215F0A">
        <w:rPr>
          <w:b/>
          <w:bCs/>
          <w:sz w:val="22"/>
        </w:rPr>
        <w:t xml:space="preserve">1] </w:t>
      </w:r>
      <w:r w:rsidR="009C2306" w:rsidRPr="00215F0A">
        <w:rPr>
          <w:rFonts w:hint="eastAsia"/>
          <w:b/>
          <w:bCs/>
          <w:sz w:val="22"/>
        </w:rPr>
        <w:t>합병의 개요</w:t>
      </w:r>
    </w:p>
    <w:p w14:paraId="2542230A" w14:textId="77777777" w:rsidR="001C5282" w:rsidRPr="00215F0A" w:rsidRDefault="001C5282">
      <w:pPr>
        <w:jc w:val="left"/>
        <w:rPr>
          <w:b/>
          <w:bCs/>
          <w:sz w:val="22"/>
          <w:szCs w:val="24"/>
        </w:rPr>
      </w:pPr>
    </w:p>
    <w:p w14:paraId="7546F891" w14:textId="1E97C969" w:rsidR="001C5282" w:rsidRPr="00215F0A" w:rsidRDefault="00372A86">
      <w:pPr>
        <w:jc w:val="left"/>
        <w:rPr>
          <w:sz w:val="22"/>
          <w:szCs w:val="24"/>
        </w:rPr>
      </w:pPr>
      <w:r w:rsidRPr="00215F0A">
        <w:rPr>
          <w:b/>
          <w:bCs/>
          <w:sz w:val="22"/>
          <w:szCs w:val="24"/>
        </w:rPr>
        <w:t xml:space="preserve">1. 합병의 </w:t>
      </w:r>
      <w:proofErr w:type="gramStart"/>
      <w:r w:rsidRPr="00215F0A">
        <w:rPr>
          <w:b/>
          <w:bCs/>
          <w:sz w:val="22"/>
          <w:szCs w:val="24"/>
        </w:rPr>
        <w:t xml:space="preserve">목적 </w:t>
      </w:r>
      <w:r w:rsidR="00C3332B" w:rsidRPr="00215F0A">
        <w:rPr>
          <w:b/>
          <w:bCs/>
          <w:sz w:val="22"/>
          <w:szCs w:val="24"/>
        </w:rPr>
        <w:t>:</w:t>
      </w:r>
      <w:proofErr w:type="gramEnd"/>
      <w:r w:rsidR="00C3332B" w:rsidRPr="00215F0A">
        <w:rPr>
          <w:b/>
          <w:bCs/>
          <w:sz w:val="22"/>
          <w:szCs w:val="24"/>
        </w:rPr>
        <w:t xml:space="preserve"> </w:t>
      </w:r>
      <w:r w:rsidR="004129ED" w:rsidRPr="00215F0A">
        <w:rPr>
          <w:rFonts w:hint="eastAsia"/>
          <w:sz w:val="22"/>
          <w:szCs w:val="24"/>
        </w:rPr>
        <w:t xml:space="preserve">본건 합병은 </w:t>
      </w:r>
      <w:r w:rsidR="00DD1090" w:rsidRPr="00215F0A">
        <w:rPr>
          <w:rFonts w:hint="eastAsia"/>
          <w:sz w:val="22"/>
          <w:szCs w:val="24"/>
        </w:rPr>
        <w:t>경영효율성 제고 및 시너지 효과를 창출하여 경쟁력 향상과 핵심역량 결합을 통한 새로운 성장기회 확보에 있다.</w:t>
      </w:r>
    </w:p>
    <w:p w14:paraId="3EBACCE2" w14:textId="77777777" w:rsidR="001C5282" w:rsidRPr="00215F0A" w:rsidRDefault="001C5282">
      <w:pPr>
        <w:jc w:val="left"/>
        <w:rPr>
          <w:b/>
          <w:bCs/>
          <w:sz w:val="22"/>
          <w:szCs w:val="24"/>
        </w:rPr>
      </w:pPr>
    </w:p>
    <w:p w14:paraId="2B9A75A5" w14:textId="433F88BC" w:rsidR="001C5282" w:rsidRPr="00215F0A" w:rsidRDefault="00372A86" w:rsidP="05ED0BDF">
      <w:pPr>
        <w:jc w:val="left"/>
        <w:rPr>
          <w:b/>
          <w:bCs/>
          <w:sz w:val="22"/>
        </w:rPr>
      </w:pPr>
      <w:r w:rsidRPr="00215F0A">
        <w:rPr>
          <w:b/>
          <w:bCs/>
          <w:sz w:val="22"/>
        </w:rPr>
        <w:t xml:space="preserve">2. 합병의 </w:t>
      </w:r>
      <w:proofErr w:type="gramStart"/>
      <w:r w:rsidRPr="00215F0A">
        <w:rPr>
          <w:b/>
          <w:bCs/>
          <w:sz w:val="22"/>
        </w:rPr>
        <w:t xml:space="preserve">방법 </w:t>
      </w:r>
      <w:r w:rsidR="00CD4FB4" w:rsidRPr="00215F0A">
        <w:rPr>
          <w:b/>
          <w:bCs/>
          <w:sz w:val="22"/>
        </w:rPr>
        <w:t>:</w:t>
      </w:r>
      <w:proofErr w:type="gramEnd"/>
      <w:r w:rsidR="00CD4FB4" w:rsidRPr="00215F0A">
        <w:rPr>
          <w:b/>
          <w:bCs/>
          <w:sz w:val="22"/>
        </w:rPr>
        <w:t xml:space="preserve"> </w:t>
      </w:r>
      <w:r w:rsidR="00CD4FB4" w:rsidRPr="00215F0A">
        <w:rPr>
          <w:rStyle w:val="normaltextrun"/>
          <w:rFonts w:ascii="맑은 고딕" w:eastAsia="맑은 고딕" w:hAnsi="맑은 고딕"/>
          <w:sz w:val="22"/>
          <w:shd w:val="clear" w:color="auto" w:fill="FFFFFF"/>
        </w:rPr>
        <w:t xml:space="preserve">주식회사 </w:t>
      </w:r>
      <w:proofErr w:type="spellStart"/>
      <w:r w:rsidR="00E01F61" w:rsidRPr="00215F0A">
        <w:rPr>
          <w:rStyle w:val="normaltextrun"/>
          <w:rFonts w:ascii="맑은 고딕" w:eastAsia="맑은 고딕" w:hAnsi="맑은 고딕" w:hint="eastAsia"/>
          <w:sz w:val="22"/>
          <w:shd w:val="clear" w:color="auto" w:fill="FFFFFF"/>
        </w:rPr>
        <w:t>씨티알홀딩스가</w:t>
      </w:r>
      <w:proofErr w:type="spellEnd"/>
      <w:r w:rsidR="00E01F61" w:rsidRPr="00215F0A">
        <w:rPr>
          <w:rStyle w:val="normaltextrun"/>
          <w:rFonts w:ascii="맑은 고딕" w:eastAsia="맑은 고딕" w:hAnsi="맑은 고딕" w:hint="eastAsia"/>
          <w:sz w:val="22"/>
          <w:shd w:val="clear" w:color="auto" w:fill="FFFFFF"/>
        </w:rPr>
        <w:t xml:space="preserve"> </w:t>
      </w:r>
      <w:r w:rsidR="00513FB7" w:rsidRPr="00215F0A">
        <w:rPr>
          <w:rStyle w:val="normaltextrun"/>
          <w:rFonts w:ascii="맑은 고딕" w:eastAsia="맑은 고딕" w:hAnsi="맑은 고딕" w:hint="eastAsia"/>
          <w:sz w:val="22"/>
          <w:shd w:val="clear" w:color="auto" w:fill="FFFFFF"/>
        </w:rPr>
        <w:t xml:space="preserve">존속회사로서 </w:t>
      </w:r>
      <w:r w:rsidR="00092766" w:rsidRPr="00215F0A">
        <w:rPr>
          <w:rStyle w:val="normaltextrun"/>
          <w:rFonts w:ascii="맑은 고딕" w:eastAsia="맑은 고딕" w:hAnsi="맑은 고딕" w:hint="eastAsia"/>
          <w:sz w:val="22"/>
          <w:shd w:val="clear" w:color="auto" w:fill="FFFFFF"/>
        </w:rPr>
        <w:t xml:space="preserve">소멸회사인 </w:t>
      </w:r>
      <w:proofErr w:type="spellStart"/>
      <w:r w:rsidR="00E01F61" w:rsidRPr="00215F0A">
        <w:rPr>
          <w:rStyle w:val="normaltextrun"/>
          <w:rFonts w:ascii="맑은 고딕" w:eastAsia="맑은 고딕" w:hAnsi="맑은 고딕" w:hint="eastAsia"/>
          <w:sz w:val="22"/>
          <w:shd w:val="clear" w:color="auto" w:fill="FFFFFF"/>
        </w:rPr>
        <w:t>네옴을</w:t>
      </w:r>
      <w:proofErr w:type="spellEnd"/>
      <w:r w:rsidR="00E01F61" w:rsidRPr="00215F0A">
        <w:rPr>
          <w:rStyle w:val="normaltextrun"/>
          <w:rFonts w:ascii="맑은 고딕" w:eastAsia="맑은 고딕" w:hAnsi="맑은 고딕" w:hint="eastAsia"/>
          <w:sz w:val="22"/>
          <w:shd w:val="clear" w:color="auto" w:fill="FFFFFF"/>
        </w:rPr>
        <w:t xml:space="preserve"> 흡수합병</w:t>
      </w:r>
      <w:r w:rsidR="00092766" w:rsidRPr="00215F0A">
        <w:rPr>
          <w:rStyle w:val="normaltextrun"/>
          <w:rFonts w:ascii="맑은 고딕" w:eastAsia="맑은 고딕" w:hAnsi="맑은 고딕" w:hint="eastAsia"/>
          <w:sz w:val="22"/>
          <w:shd w:val="clear" w:color="auto" w:fill="FFFFFF"/>
        </w:rPr>
        <w:t>하고,</w:t>
      </w:r>
      <w:r w:rsidR="00092766" w:rsidRPr="00215F0A">
        <w:rPr>
          <w:rStyle w:val="normaltextrun"/>
          <w:rFonts w:ascii="맑은 고딕" w:eastAsia="맑은 고딕" w:hAnsi="맑은 고딕"/>
          <w:sz w:val="22"/>
          <w:shd w:val="clear" w:color="auto" w:fill="FFFFFF"/>
        </w:rPr>
        <w:t xml:space="preserve"> </w:t>
      </w:r>
      <w:proofErr w:type="spellStart"/>
      <w:r w:rsidR="001C1A4D" w:rsidRPr="00215F0A">
        <w:rPr>
          <w:rStyle w:val="normaltextrun"/>
          <w:rFonts w:ascii="맑은 고딕" w:eastAsia="맑은 고딕" w:hAnsi="맑은 고딕" w:hint="eastAsia"/>
          <w:sz w:val="22"/>
          <w:shd w:val="clear" w:color="auto" w:fill="FFFFFF"/>
        </w:rPr>
        <w:t>네옴은</w:t>
      </w:r>
      <w:proofErr w:type="spellEnd"/>
      <w:r w:rsidR="001C1A4D" w:rsidRPr="00215F0A">
        <w:rPr>
          <w:rStyle w:val="normaltextrun"/>
          <w:rFonts w:ascii="맑은 고딕" w:eastAsia="맑은 고딕" w:hAnsi="맑은 고딕" w:hint="eastAsia"/>
          <w:sz w:val="22"/>
          <w:shd w:val="clear" w:color="auto" w:fill="FFFFFF"/>
        </w:rPr>
        <w:t xml:space="preserve"> 본건 합병으로 인하여 소멸하고,</w:t>
      </w:r>
      <w:r w:rsidR="001C1A4D" w:rsidRPr="00215F0A">
        <w:rPr>
          <w:rStyle w:val="normaltextrun"/>
          <w:rFonts w:ascii="맑은 고딕" w:eastAsia="맑은 고딕" w:hAnsi="맑은 고딕"/>
          <w:sz w:val="22"/>
          <w:shd w:val="clear" w:color="auto" w:fill="FFFFFF"/>
        </w:rPr>
        <w:t xml:space="preserve"> </w:t>
      </w:r>
      <w:r w:rsidR="001C1A4D" w:rsidRPr="00215F0A">
        <w:rPr>
          <w:rStyle w:val="normaltextrun"/>
          <w:rFonts w:ascii="맑은 고딕" w:eastAsia="맑은 고딕" w:hAnsi="맑은 고딕" w:hint="eastAsia"/>
          <w:sz w:val="22"/>
          <w:shd w:val="clear" w:color="auto" w:fill="FFFFFF"/>
        </w:rPr>
        <w:t>존속회사는 본건 합병 후 존속한다.</w:t>
      </w:r>
    </w:p>
    <w:p w14:paraId="6C701099" w14:textId="6CF3B018" w:rsidR="05ED0BDF" w:rsidRPr="00215F0A" w:rsidRDefault="05ED0BDF" w:rsidP="05ED0BDF">
      <w:pPr>
        <w:jc w:val="left"/>
        <w:rPr>
          <w:rStyle w:val="eop"/>
          <w:rFonts w:ascii="맑은 고딕" w:eastAsia="맑은 고딕" w:hAnsi="맑은 고딕"/>
          <w:sz w:val="22"/>
        </w:rPr>
      </w:pPr>
    </w:p>
    <w:p w14:paraId="46737BAA" w14:textId="3E129046" w:rsidR="001C5282" w:rsidRPr="00215F0A" w:rsidRDefault="00372A86">
      <w:pPr>
        <w:jc w:val="left"/>
        <w:rPr>
          <w:b/>
          <w:bCs/>
          <w:sz w:val="22"/>
          <w:szCs w:val="24"/>
        </w:rPr>
      </w:pPr>
      <w:r w:rsidRPr="00215F0A">
        <w:rPr>
          <w:b/>
          <w:bCs/>
          <w:sz w:val="22"/>
          <w:szCs w:val="24"/>
        </w:rPr>
        <w:t xml:space="preserve">3. 합병의 요령 </w:t>
      </w:r>
    </w:p>
    <w:p w14:paraId="575C0212" w14:textId="0B66A54E" w:rsidR="001C5282" w:rsidRPr="00215F0A" w:rsidRDefault="00372A86">
      <w:pPr>
        <w:jc w:val="left"/>
        <w:rPr>
          <w:b/>
          <w:bCs/>
          <w:sz w:val="22"/>
          <w:szCs w:val="24"/>
        </w:rPr>
      </w:pPr>
      <w:r w:rsidRPr="00215F0A">
        <w:rPr>
          <w:b/>
          <w:bCs/>
          <w:sz w:val="22"/>
          <w:szCs w:val="24"/>
        </w:rPr>
        <w:t xml:space="preserve">(1) </w:t>
      </w:r>
      <w:r w:rsidR="00205CA6" w:rsidRPr="00215F0A">
        <w:rPr>
          <w:rFonts w:hint="eastAsia"/>
          <w:b/>
          <w:bCs/>
          <w:sz w:val="22"/>
          <w:szCs w:val="24"/>
        </w:rPr>
        <w:t>합병 시</w:t>
      </w:r>
      <w:r w:rsidRPr="00215F0A">
        <w:rPr>
          <w:b/>
          <w:bCs/>
          <w:sz w:val="22"/>
          <w:szCs w:val="24"/>
        </w:rPr>
        <w:t xml:space="preserve"> 당사 발행 신주의 종류 및 수 및 합병의 비율</w:t>
      </w:r>
      <w:r w:rsidR="00905868" w:rsidRPr="00215F0A">
        <w:rPr>
          <w:rFonts w:hint="eastAsia"/>
          <w:b/>
          <w:bCs/>
          <w:sz w:val="22"/>
          <w:szCs w:val="24"/>
        </w:rPr>
        <w:t>,</w:t>
      </w:r>
      <w:r w:rsidR="00905868" w:rsidRPr="00215F0A">
        <w:rPr>
          <w:b/>
          <w:bCs/>
          <w:sz w:val="22"/>
          <w:szCs w:val="24"/>
        </w:rPr>
        <w:t xml:space="preserve"> </w:t>
      </w:r>
      <w:r w:rsidR="00905868" w:rsidRPr="00215F0A">
        <w:rPr>
          <w:rFonts w:hint="eastAsia"/>
          <w:b/>
          <w:bCs/>
          <w:sz w:val="22"/>
          <w:szCs w:val="24"/>
        </w:rPr>
        <w:t>자기주식의 처리</w:t>
      </w:r>
    </w:p>
    <w:p w14:paraId="4C565252" w14:textId="2E987E7F" w:rsidR="00D0107C" w:rsidRPr="00215F0A" w:rsidRDefault="00D0107C">
      <w:pPr>
        <w:jc w:val="left"/>
        <w:rPr>
          <w:sz w:val="22"/>
          <w:szCs w:val="24"/>
        </w:rPr>
      </w:pPr>
      <w:r w:rsidRPr="00215F0A">
        <w:rPr>
          <w:rFonts w:hint="eastAsia"/>
          <w:sz w:val="22"/>
          <w:szCs w:val="24"/>
        </w:rPr>
        <w:t xml:space="preserve">당사는 </w:t>
      </w:r>
      <w:r w:rsidR="000123E9" w:rsidRPr="00215F0A">
        <w:rPr>
          <w:rFonts w:hint="eastAsia"/>
          <w:sz w:val="22"/>
          <w:szCs w:val="24"/>
        </w:rPr>
        <w:t>합병기일 현재 소멸회사</w:t>
      </w:r>
      <w:r w:rsidR="00F20076" w:rsidRPr="00215F0A">
        <w:rPr>
          <w:rFonts w:hint="eastAsia"/>
          <w:sz w:val="22"/>
          <w:szCs w:val="24"/>
        </w:rPr>
        <w:t xml:space="preserve">인 </w:t>
      </w:r>
      <w:proofErr w:type="spellStart"/>
      <w:r w:rsidR="00F20076" w:rsidRPr="00215F0A">
        <w:rPr>
          <w:rFonts w:hint="eastAsia"/>
          <w:sz w:val="22"/>
          <w:szCs w:val="24"/>
        </w:rPr>
        <w:t>네옴</w:t>
      </w:r>
      <w:r w:rsidR="000123E9" w:rsidRPr="00215F0A">
        <w:rPr>
          <w:rFonts w:hint="eastAsia"/>
          <w:sz w:val="22"/>
          <w:szCs w:val="24"/>
        </w:rPr>
        <w:t>의</w:t>
      </w:r>
      <w:proofErr w:type="spellEnd"/>
      <w:r w:rsidR="000123E9" w:rsidRPr="00215F0A">
        <w:rPr>
          <w:rFonts w:hint="eastAsia"/>
          <w:sz w:val="22"/>
          <w:szCs w:val="24"/>
        </w:rPr>
        <w:t xml:space="preserve"> 주주명부에 등재된 주주가 보유하고 있는 소멸회사</w:t>
      </w:r>
      <w:r w:rsidR="00022BB3" w:rsidRPr="00215F0A">
        <w:rPr>
          <w:rFonts w:hint="eastAsia"/>
          <w:sz w:val="22"/>
          <w:szCs w:val="24"/>
        </w:rPr>
        <w:t xml:space="preserve"> </w:t>
      </w:r>
      <w:proofErr w:type="spellStart"/>
      <w:r w:rsidR="00022BB3" w:rsidRPr="00215F0A">
        <w:rPr>
          <w:rFonts w:hint="eastAsia"/>
          <w:sz w:val="22"/>
          <w:szCs w:val="24"/>
        </w:rPr>
        <w:t>네옴</w:t>
      </w:r>
      <w:r w:rsidR="000123E9" w:rsidRPr="00215F0A">
        <w:rPr>
          <w:rFonts w:hint="eastAsia"/>
          <w:sz w:val="22"/>
          <w:szCs w:val="24"/>
        </w:rPr>
        <w:t>의</w:t>
      </w:r>
      <w:proofErr w:type="spellEnd"/>
      <w:r w:rsidR="000123E9" w:rsidRPr="00215F0A">
        <w:rPr>
          <w:rFonts w:hint="eastAsia"/>
          <w:sz w:val="22"/>
          <w:szCs w:val="24"/>
        </w:rPr>
        <w:t xml:space="preserve"> 보통주식</w:t>
      </w:r>
      <w:r w:rsidR="000123E9" w:rsidRPr="00215F0A">
        <w:rPr>
          <w:sz w:val="22"/>
          <w:szCs w:val="24"/>
        </w:rPr>
        <w:t>(1</w:t>
      </w:r>
      <w:r w:rsidR="000123E9" w:rsidRPr="00215F0A">
        <w:rPr>
          <w:rFonts w:hint="eastAsia"/>
          <w:sz w:val="22"/>
          <w:szCs w:val="24"/>
        </w:rPr>
        <w:t>주당 액면금액 금</w:t>
      </w:r>
      <w:r w:rsidR="000123E9" w:rsidRPr="00215F0A">
        <w:rPr>
          <w:sz w:val="22"/>
          <w:szCs w:val="24"/>
        </w:rPr>
        <w:t xml:space="preserve"> 10,000</w:t>
      </w:r>
      <w:r w:rsidR="000123E9" w:rsidRPr="00215F0A">
        <w:rPr>
          <w:rFonts w:hint="eastAsia"/>
          <w:sz w:val="22"/>
          <w:szCs w:val="24"/>
        </w:rPr>
        <w:t>원)</w:t>
      </w:r>
      <w:r w:rsidR="00CC0E01" w:rsidRPr="00215F0A">
        <w:rPr>
          <w:rFonts w:hint="eastAsia"/>
          <w:sz w:val="22"/>
          <w:szCs w:val="24"/>
        </w:rPr>
        <w:t>에 대하여 소멸회사</w:t>
      </w:r>
      <w:r w:rsidR="00022BB3" w:rsidRPr="00215F0A">
        <w:rPr>
          <w:rFonts w:hint="eastAsia"/>
          <w:sz w:val="22"/>
          <w:szCs w:val="24"/>
        </w:rPr>
        <w:t xml:space="preserve"> </w:t>
      </w:r>
      <w:proofErr w:type="spellStart"/>
      <w:r w:rsidR="00022BB3" w:rsidRPr="00215F0A">
        <w:rPr>
          <w:rFonts w:hint="eastAsia"/>
          <w:sz w:val="22"/>
          <w:szCs w:val="24"/>
        </w:rPr>
        <w:t>네옴</w:t>
      </w:r>
      <w:r w:rsidR="00CC0E01" w:rsidRPr="00215F0A">
        <w:rPr>
          <w:rFonts w:hint="eastAsia"/>
          <w:sz w:val="22"/>
          <w:szCs w:val="24"/>
        </w:rPr>
        <w:t>의</w:t>
      </w:r>
      <w:proofErr w:type="spellEnd"/>
      <w:r w:rsidR="00CC0E01" w:rsidRPr="00215F0A">
        <w:rPr>
          <w:rFonts w:hint="eastAsia"/>
          <w:sz w:val="22"/>
          <w:szCs w:val="24"/>
        </w:rPr>
        <w:t xml:space="preserve"> 보통주식 </w:t>
      </w:r>
      <w:r w:rsidR="00CC0E01" w:rsidRPr="00215F0A">
        <w:rPr>
          <w:sz w:val="22"/>
          <w:szCs w:val="24"/>
        </w:rPr>
        <w:t>1</w:t>
      </w:r>
      <w:r w:rsidR="00CC0E01" w:rsidRPr="00215F0A">
        <w:rPr>
          <w:rFonts w:hint="eastAsia"/>
          <w:sz w:val="22"/>
          <w:szCs w:val="24"/>
        </w:rPr>
        <w:t>주당 존속회사</w:t>
      </w:r>
      <w:r w:rsidR="00022BB3" w:rsidRPr="00215F0A">
        <w:rPr>
          <w:rFonts w:hint="eastAsia"/>
          <w:sz w:val="22"/>
          <w:szCs w:val="24"/>
        </w:rPr>
        <w:t xml:space="preserve"> </w:t>
      </w:r>
      <w:proofErr w:type="spellStart"/>
      <w:r w:rsidR="00022BB3" w:rsidRPr="00215F0A">
        <w:rPr>
          <w:rFonts w:hint="eastAsia"/>
          <w:sz w:val="22"/>
          <w:szCs w:val="24"/>
        </w:rPr>
        <w:t>씨티알홀딩스</w:t>
      </w:r>
      <w:r w:rsidR="00CC0E01" w:rsidRPr="00215F0A">
        <w:rPr>
          <w:rFonts w:hint="eastAsia"/>
          <w:sz w:val="22"/>
          <w:szCs w:val="24"/>
        </w:rPr>
        <w:t>의</w:t>
      </w:r>
      <w:proofErr w:type="spellEnd"/>
      <w:r w:rsidR="00CC0E01" w:rsidRPr="00215F0A">
        <w:rPr>
          <w:rFonts w:hint="eastAsia"/>
          <w:sz w:val="22"/>
          <w:szCs w:val="24"/>
        </w:rPr>
        <w:t xml:space="preserve"> 보통주식</w:t>
      </w:r>
      <w:r w:rsidR="00CC0E01" w:rsidRPr="00215F0A">
        <w:rPr>
          <w:sz w:val="22"/>
          <w:szCs w:val="24"/>
        </w:rPr>
        <w:t>(</w:t>
      </w:r>
      <w:r w:rsidR="00CC0E01" w:rsidRPr="00215F0A">
        <w:rPr>
          <w:rFonts w:hint="eastAsia"/>
          <w:sz w:val="22"/>
          <w:szCs w:val="24"/>
        </w:rPr>
        <w:t xml:space="preserve">액면금액 </w:t>
      </w:r>
      <w:r w:rsidR="00B42FDE" w:rsidRPr="00215F0A">
        <w:rPr>
          <w:rFonts w:hint="eastAsia"/>
          <w:sz w:val="22"/>
          <w:szCs w:val="24"/>
        </w:rPr>
        <w:t xml:space="preserve">금 </w:t>
      </w:r>
      <w:r w:rsidR="00B42FDE" w:rsidRPr="00215F0A">
        <w:rPr>
          <w:sz w:val="22"/>
          <w:szCs w:val="24"/>
        </w:rPr>
        <w:t>5,000</w:t>
      </w:r>
      <w:r w:rsidR="00B42FDE" w:rsidRPr="00215F0A">
        <w:rPr>
          <w:rFonts w:hint="eastAsia"/>
          <w:sz w:val="22"/>
          <w:szCs w:val="24"/>
        </w:rPr>
        <w:t>원)</w:t>
      </w:r>
      <w:r w:rsidR="00F20076" w:rsidRPr="00215F0A">
        <w:rPr>
          <w:sz w:val="22"/>
          <w:szCs w:val="24"/>
        </w:rPr>
        <w:t xml:space="preserve"> 18.9108757</w:t>
      </w:r>
      <w:r w:rsidR="00F20076" w:rsidRPr="00215F0A">
        <w:rPr>
          <w:rFonts w:hint="eastAsia"/>
          <w:sz w:val="22"/>
          <w:szCs w:val="24"/>
        </w:rPr>
        <w:t>주의 비율(</w:t>
      </w:r>
      <w:r w:rsidR="00F20076" w:rsidRPr="00215F0A">
        <w:rPr>
          <w:sz w:val="22"/>
          <w:szCs w:val="24"/>
        </w:rPr>
        <w:t>“</w:t>
      </w:r>
      <w:r w:rsidR="00F20076" w:rsidRPr="00215F0A">
        <w:rPr>
          <w:rFonts w:hint="eastAsia"/>
          <w:sz w:val="22"/>
          <w:szCs w:val="24"/>
        </w:rPr>
        <w:t>합병비율</w:t>
      </w:r>
      <w:r w:rsidR="00F20076" w:rsidRPr="00215F0A">
        <w:rPr>
          <w:sz w:val="22"/>
          <w:szCs w:val="24"/>
        </w:rPr>
        <w:t>”)</w:t>
      </w:r>
      <w:r w:rsidR="00F20076" w:rsidRPr="00215F0A">
        <w:rPr>
          <w:rFonts w:hint="eastAsia"/>
          <w:sz w:val="22"/>
          <w:szCs w:val="24"/>
        </w:rPr>
        <w:t>로 존</w:t>
      </w:r>
      <w:r w:rsidR="0078517A" w:rsidRPr="00215F0A">
        <w:rPr>
          <w:rFonts w:hint="eastAsia"/>
          <w:sz w:val="22"/>
          <w:szCs w:val="24"/>
        </w:rPr>
        <w:t xml:space="preserve">속회사 </w:t>
      </w:r>
      <w:proofErr w:type="spellStart"/>
      <w:r w:rsidR="0078517A" w:rsidRPr="00215F0A">
        <w:rPr>
          <w:rFonts w:hint="eastAsia"/>
          <w:sz w:val="22"/>
          <w:szCs w:val="24"/>
        </w:rPr>
        <w:t>씨티알홀딩스의</w:t>
      </w:r>
      <w:proofErr w:type="spellEnd"/>
      <w:r w:rsidR="0078517A" w:rsidRPr="00215F0A">
        <w:rPr>
          <w:rFonts w:hint="eastAsia"/>
          <w:sz w:val="22"/>
          <w:szCs w:val="24"/>
        </w:rPr>
        <w:t xml:space="preserve"> 합병신주</w:t>
      </w:r>
      <w:r w:rsidR="00EF1A02" w:rsidRPr="00215F0A">
        <w:rPr>
          <w:sz w:val="22"/>
          <w:szCs w:val="24"/>
        </w:rPr>
        <w:t>(</w:t>
      </w:r>
      <w:r w:rsidR="00EF1A02" w:rsidRPr="00215F0A">
        <w:rPr>
          <w:rFonts w:hint="eastAsia"/>
          <w:sz w:val="22"/>
          <w:szCs w:val="24"/>
        </w:rPr>
        <w:t xml:space="preserve">액면금액 금 </w:t>
      </w:r>
      <w:r w:rsidR="00EF1A02" w:rsidRPr="00215F0A">
        <w:rPr>
          <w:sz w:val="22"/>
          <w:szCs w:val="24"/>
        </w:rPr>
        <w:t>5,000</w:t>
      </w:r>
      <w:r w:rsidR="00EF1A02" w:rsidRPr="00215F0A">
        <w:rPr>
          <w:rFonts w:hint="eastAsia"/>
          <w:sz w:val="22"/>
          <w:szCs w:val="24"/>
        </w:rPr>
        <w:t>원)</w:t>
      </w:r>
      <w:r w:rsidR="00EF1A02" w:rsidRPr="00215F0A">
        <w:rPr>
          <w:sz w:val="22"/>
          <w:szCs w:val="24"/>
        </w:rPr>
        <w:t xml:space="preserve"> 1,134,652</w:t>
      </w:r>
      <w:r w:rsidR="00EF1A02" w:rsidRPr="00215F0A">
        <w:rPr>
          <w:rFonts w:hint="eastAsia"/>
          <w:sz w:val="22"/>
          <w:szCs w:val="24"/>
        </w:rPr>
        <w:t>주</w:t>
      </w:r>
      <w:r w:rsidR="0078517A" w:rsidRPr="00215F0A">
        <w:rPr>
          <w:rFonts w:hint="eastAsia"/>
          <w:sz w:val="22"/>
          <w:szCs w:val="24"/>
        </w:rPr>
        <w:t xml:space="preserve">를 </w:t>
      </w:r>
      <w:r w:rsidR="00764F91" w:rsidRPr="00215F0A">
        <w:rPr>
          <w:rFonts w:hint="eastAsia"/>
          <w:sz w:val="22"/>
          <w:szCs w:val="24"/>
        </w:rPr>
        <w:t>발행 교부</w:t>
      </w:r>
      <w:r w:rsidR="0078517A" w:rsidRPr="00215F0A">
        <w:rPr>
          <w:rFonts w:hint="eastAsia"/>
          <w:sz w:val="22"/>
          <w:szCs w:val="24"/>
        </w:rPr>
        <w:t>한다.</w:t>
      </w:r>
    </w:p>
    <w:p w14:paraId="1FAFF65E" w14:textId="6C6E857D" w:rsidR="0076070E" w:rsidRPr="00215F0A" w:rsidRDefault="00E1351A">
      <w:pPr>
        <w:jc w:val="left"/>
        <w:rPr>
          <w:sz w:val="22"/>
          <w:szCs w:val="24"/>
        </w:rPr>
      </w:pPr>
      <w:r w:rsidRPr="00215F0A">
        <w:rPr>
          <w:rFonts w:hint="eastAsia"/>
          <w:sz w:val="22"/>
          <w:szCs w:val="24"/>
        </w:rPr>
        <w:t xml:space="preserve">당사는 본건 합병의 효력발생을 조건으로 소멸회사인 </w:t>
      </w:r>
      <w:proofErr w:type="spellStart"/>
      <w:r w:rsidRPr="00215F0A">
        <w:rPr>
          <w:rFonts w:hint="eastAsia"/>
          <w:sz w:val="22"/>
          <w:szCs w:val="24"/>
        </w:rPr>
        <w:t>네옴이</w:t>
      </w:r>
      <w:proofErr w:type="spellEnd"/>
      <w:r w:rsidRPr="00215F0A">
        <w:rPr>
          <w:rFonts w:hint="eastAsia"/>
          <w:sz w:val="22"/>
          <w:szCs w:val="24"/>
        </w:rPr>
        <w:t xml:space="preserve"> 본건 합병 전에 소유하고 있는 존속회사 </w:t>
      </w:r>
      <w:proofErr w:type="spellStart"/>
      <w:r w:rsidRPr="00215F0A">
        <w:rPr>
          <w:rFonts w:hint="eastAsia"/>
          <w:sz w:val="22"/>
          <w:szCs w:val="24"/>
        </w:rPr>
        <w:t>씨티알홀딩스</w:t>
      </w:r>
      <w:proofErr w:type="spellEnd"/>
      <w:r w:rsidRPr="00215F0A">
        <w:rPr>
          <w:rFonts w:hint="eastAsia"/>
          <w:sz w:val="22"/>
          <w:szCs w:val="24"/>
        </w:rPr>
        <w:t xml:space="preserve"> 발행의 보통주식 </w:t>
      </w:r>
      <w:r w:rsidRPr="00215F0A">
        <w:rPr>
          <w:sz w:val="22"/>
          <w:szCs w:val="24"/>
        </w:rPr>
        <w:t>1,027,400</w:t>
      </w:r>
      <w:r w:rsidRPr="00215F0A">
        <w:rPr>
          <w:rFonts w:hint="eastAsia"/>
          <w:sz w:val="22"/>
          <w:szCs w:val="24"/>
        </w:rPr>
        <w:t xml:space="preserve">주는 </w:t>
      </w:r>
      <w:r w:rsidR="0076070E" w:rsidRPr="00215F0A">
        <w:rPr>
          <w:rFonts w:hint="eastAsia"/>
          <w:sz w:val="22"/>
          <w:szCs w:val="24"/>
        </w:rPr>
        <w:t>자본감소</w:t>
      </w:r>
      <w:r w:rsidR="0076070E" w:rsidRPr="00215F0A">
        <w:rPr>
          <w:sz w:val="22"/>
          <w:szCs w:val="24"/>
        </w:rPr>
        <w:t>(</w:t>
      </w:r>
      <w:r w:rsidR="0076070E" w:rsidRPr="00215F0A">
        <w:rPr>
          <w:rFonts w:hint="eastAsia"/>
          <w:sz w:val="22"/>
          <w:szCs w:val="24"/>
        </w:rPr>
        <w:t>임의무상소각)방식으로 소각한다.</w:t>
      </w:r>
    </w:p>
    <w:p w14:paraId="4437A6C5" w14:textId="77D7BE20" w:rsidR="001C5282" w:rsidRPr="00215F0A" w:rsidRDefault="00372A86">
      <w:pPr>
        <w:jc w:val="left"/>
        <w:rPr>
          <w:b/>
          <w:bCs/>
          <w:sz w:val="22"/>
          <w:szCs w:val="24"/>
        </w:rPr>
      </w:pPr>
      <w:r w:rsidRPr="00215F0A">
        <w:rPr>
          <w:b/>
          <w:bCs/>
          <w:sz w:val="22"/>
          <w:szCs w:val="24"/>
        </w:rPr>
        <w:t xml:space="preserve">(2) 발행할 주식의 총수 및 증가할 자본금 </w:t>
      </w:r>
      <w:r w:rsidR="009C03A7" w:rsidRPr="00215F0A">
        <w:rPr>
          <w:rFonts w:hint="eastAsia"/>
          <w:b/>
          <w:bCs/>
          <w:sz w:val="22"/>
          <w:szCs w:val="24"/>
        </w:rPr>
        <w:t>총액</w:t>
      </w:r>
    </w:p>
    <w:p w14:paraId="26059F52" w14:textId="61C44AED" w:rsidR="001C5282" w:rsidRPr="00215F0A" w:rsidRDefault="00372A86">
      <w:pPr>
        <w:jc w:val="left"/>
        <w:rPr>
          <w:sz w:val="22"/>
        </w:rPr>
      </w:pPr>
      <w:r w:rsidRPr="00215F0A">
        <w:rPr>
          <w:sz w:val="22"/>
        </w:rPr>
        <w:t xml:space="preserve">본건 합병으로 </w:t>
      </w:r>
      <w:r w:rsidR="006354B3" w:rsidRPr="00215F0A">
        <w:rPr>
          <w:rFonts w:hint="eastAsia"/>
          <w:sz w:val="22"/>
        </w:rPr>
        <w:t xml:space="preserve">존속회사인 </w:t>
      </w:r>
      <w:proofErr w:type="spellStart"/>
      <w:r w:rsidR="006354B3" w:rsidRPr="00215F0A">
        <w:rPr>
          <w:rFonts w:hint="eastAsia"/>
          <w:sz w:val="22"/>
        </w:rPr>
        <w:t>씨티알홀딩스</w:t>
      </w:r>
      <w:r w:rsidR="00A15F0F" w:rsidRPr="00215F0A">
        <w:rPr>
          <w:rFonts w:hint="eastAsia"/>
          <w:sz w:val="22"/>
        </w:rPr>
        <w:t>의</w:t>
      </w:r>
      <w:proofErr w:type="spellEnd"/>
      <w:r w:rsidR="00A15F0F" w:rsidRPr="00215F0A">
        <w:rPr>
          <w:rFonts w:hint="eastAsia"/>
          <w:sz w:val="22"/>
        </w:rPr>
        <w:t xml:space="preserve"> 증가할 자본금은 </w:t>
      </w:r>
      <w:r w:rsidR="00A15F0F" w:rsidRPr="00215F0A">
        <w:rPr>
          <w:sz w:val="22"/>
        </w:rPr>
        <w:t>5,673,260,000</w:t>
      </w:r>
      <w:r w:rsidR="00A15F0F" w:rsidRPr="00215F0A">
        <w:rPr>
          <w:rFonts w:hint="eastAsia"/>
          <w:sz w:val="22"/>
        </w:rPr>
        <w:t>원</w:t>
      </w:r>
      <w:r w:rsidR="00C97B7B" w:rsidRPr="00215F0A">
        <w:rPr>
          <w:rFonts w:hint="eastAsia"/>
          <w:sz w:val="22"/>
        </w:rPr>
        <w:t>(</w:t>
      </w:r>
      <w:r w:rsidR="00860648" w:rsidRPr="00215F0A">
        <w:rPr>
          <w:sz w:val="22"/>
        </w:rPr>
        <w:t>1,134,652</w:t>
      </w:r>
      <w:r w:rsidR="00860648" w:rsidRPr="00215F0A">
        <w:rPr>
          <w:rFonts w:hint="eastAsia"/>
          <w:sz w:val="22"/>
        </w:rPr>
        <w:t>주)</w:t>
      </w:r>
      <w:r w:rsidR="00A15F0F" w:rsidRPr="00215F0A">
        <w:rPr>
          <w:rFonts w:hint="eastAsia"/>
          <w:sz w:val="22"/>
        </w:rPr>
        <w:t xml:space="preserve">으로 하고 소각으로 감소할 자본금은 </w:t>
      </w:r>
      <w:r w:rsidR="00A15F0F" w:rsidRPr="00215F0A">
        <w:rPr>
          <w:sz w:val="22"/>
        </w:rPr>
        <w:t>5,137,000,000</w:t>
      </w:r>
      <w:r w:rsidR="00A15F0F" w:rsidRPr="00215F0A">
        <w:rPr>
          <w:rFonts w:hint="eastAsia"/>
          <w:sz w:val="22"/>
        </w:rPr>
        <w:t>원</w:t>
      </w:r>
      <w:r w:rsidR="00153733" w:rsidRPr="00215F0A">
        <w:rPr>
          <w:rFonts w:hint="eastAsia"/>
          <w:sz w:val="22"/>
        </w:rPr>
        <w:t>(</w:t>
      </w:r>
      <w:r w:rsidR="00153733" w:rsidRPr="00215F0A">
        <w:rPr>
          <w:sz w:val="22"/>
        </w:rPr>
        <w:t>1,027,400</w:t>
      </w:r>
      <w:r w:rsidR="00153733" w:rsidRPr="00215F0A">
        <w:rPr>
          <w:rFonts w:hint="eastAsia"/>
          <w:sz w:val="22"/>
        </w:rPr>
        <w:t>주)</w:t>
      </w:r>
      <w:r w:rsidR="00A15F0F" w:rsidRPr="00215F0A">
        <w:rPr>
          <w:rFonts w:hint="eastAsia"/>
          <w:sz w:val="22"/>
        </w:rPr>
        <w:t>으로 하며,</w:t>
      </w:r>
      <w:r w:rsidR="00A15F0F" w:rsidRPr="00215F0A">
        <w:rPr>
          <w:sz w:val="22"/>
        </w:rPr>
        <w:t xml:space="preserve"> </w:t>
      </w:r>
      <w:r w:rsidR="00A15F0F" w:rsidRPr="00215F0A">
        <w:rPr>
          <w:rFonts w:hint="eastAsia"/>
          <w:sz w:val="22"/>
        </w:rPr>
        <w:t xml:space="preserve">이에 따라 </w:t>
      </w:r>
      <w:r w:rsidR="009C03A7" w:rsidRPr="00215F0A">
        <w:rPr>
          <w:rFonts w:hint="eastAsia"/>
          <w:sz w:val="22"/>
        </w:rPr>
        <w:t xml:space="preserve">본건 합병 및 소각에 의한 자본감소 직후 존속회사의 자본금은 </w:t>
      </w:r>
      <w:r w:rsidR="009C03A7" w:rsidRPr="00215F0A">
        <w:rPr>
          <w:sz w:val="22"/>
        </w:rPr>
        <w:t>7,766,260,000</w:t>
      </w:r>
      <w:r w:rsidR="009C03A7" w:rsidRPr="00215F0A">
        <w:rPr>
          <w:rFonts w:hint="eastAsia"/>
          <w:sz w:val="22"/>
        </w:rPr>
        <w:t>원</w:t>
      </w:r>
      <w:r w:rsidR="00153733" w:rsidRPr="00215F0A">
        <w:rPr>
          <w:rFonts w:hint="eastAsia"/>
          <w:sz w:val="22"/>
        </w:rPr>
        <w:t>(</w:t>
      </w:r>
      <w:r w:rsidR="00153733" w:rsidRPr="00215F0A">
        <w:rPr>
          <w:sz w:val="22"/>
        </w:rPr>
        <w:t>1,553,252</w:t>
      </w:r>
      <w:r w:rsidR="00153733" w:rsidRPr="00215F0A">
        <w:rPr>
          <w:rFonts w:hint="eastAsia"/>
          <w:sz w:val="22"/>
        </w:rPr>
        <w:t>주)</w:t>
      </w:r>
      <w:r w:rsidR="009C03A7" w:rsidRPr="00215F0A">
        <w:rPr>
          <w:rFonts w:hint="eastAsia"/>
          <w:sz w:val="22"/>
        </w:rPr>
        <w:t>이 된다.</w:t>
      </w:r>
      <w:r w:rsidRPr="00215F0A">
        <w:rPr>
          <w:sz w:val="22"/>
        </w:rPr>
        <w:t xml:space="preserve"> </w:t>
      </w:r>
    </w:p>
    <w:p w14:paraId="40BDD8C4" w14:textId="77777777" w:rsidR="001C5282" w:rsidRPr="00215F0A" w:rsidRDefault="00372A86">
      <w:pPr>
        <w:jc w:val="left"/>
        <w:rPr>
          <w:b/>
          <w:bCs/>
          <w:sz w:val="22"/>
          <w:szCs w:val="24"/>
        </w:rPr>
      </w:pPr>
      <w:r w:rsidRPr="00215F0A">
        <w:rPr>
          <w:b/>
          <w:bCs/>
          <w:sz w:val="22"/>
          <w:szCs w:val="24"/>
        </w:rPr>
        <w:t>(3) 교부금의 지급</w:t>
      </w:r>
    </w:p>
    <w:p w14:paraId="4E31B816" w14:textId="39822933" w:rsidR="001C5282" w:rsidRPr="00215F0A" w:rsidRDefault="00153733">
      <w:pPr>
        <w:jc w:val="left"/>
        <w:rPr>
          <w:sz w:val="22"/>
          <w:szCs w:val="24"/>
        </w:rPr>
      </w:pPr>
      <w:r w:rsidRPr="00215F0A">
        <w:rPr>
          <w:rFonts w:hint="eastAsia"/>
          <w:sz w:val="22"/>
          <w:szCs w:val="24"/>
        </w:rPr>
        <w:t>1주 미만의 단주에 대하여 지급하는 현금(있는 경우)을 제외하고,</w:t>
      </w:r>
      <w:r w:rsidRPr="00215F0A">
        <w:rPr>
          <w:sz w:val="22"/>
          <w:szCs w:val="24"/>
        </w:rPr>
        <w:t xml:space="preserve"> </w:t>
      </w:r>
      <w:r w:rsidRPr="00215F0A">
        <w:rPr>
          <w:rFonts w:hint="eastAsia"/>
          <w:sz w:val="22"/>
          <w:szCs w:val="24"/>
        </w:rPr>
        <w:t>존속회사는 본건 합병과 관련하여 합병교부금을 지급하지 아니한다.</w:t>
      </w:r>
    </w:p>
    <w:p w14:paraId="69E3F458" w14:textId="1164CEC6" w:rsidR="05ED0BDF" w:rsidRPr="00215F0A" w:rsidRDefault="05ED0BDF" w:rsidP="05ED0BDF">
      <w:pPr>
        <w:jc w:val="left"/>
        <w:rPr>
          <w:sz w:val="22"/>
        </w:rPr>
      </w:pPr>
    </w:p>
    <w:p w14:paraId="75678164" w14:textId="041793FB" w:rsidR="001C5282" w:rsidRPr="00215F0A" w:rsidRDefault="00372A86">
      <w:pPr>
        <w:jc w:val="left"/>
        <w:rPr>
          <w:b/>
          <w:bCs/>
          <w:sz w:val="22"/>
          <w:szCs w:val="24"/>
        </w:rPr>
      </w:pPr>
      <w:r w:rsidRPr="00215F0A">
        <w:rPr>
          <w:b/>
          <w:bCs/>
          <w:sz w:val="22"/>
          <w:szCs w:val="24"/>
        </w:rPr>
        <w:lastRenderedPageBreak/>
        <w:t>(</w:t>
      </w:r>
      <w:r w:rsidR="00604451" w:rsidRPr="00215F0A">
        <w:rPr>
          <w:b/>
          <w:bCs/>
          <w:sz w:val="22"/>
          <w:szCs w:val="24"/>
        </w:rPr>
        <w:t>4</w:t>
      </w:r>
      <w:r w:rsidRPr="00215F0A">
        <w:rPr>
          <w:b/>
          <w:bCs/>
          <w:sz w:val="22"/>
          <w:szCs w:val="24"/>
        </w:rPr>
        <w:t xml:space="preserve">) 정관의 변경사항 </w:t>
      </w:r>
    </w:p>
    <w:p w14:paraId="1EDBD0D7" w14:textId="37976879" w:rsidR="001C5282" w:rsidRPr="00215F0A" w:rsidRDefault="00B13126">
      <w:pPr>
        <w:jc w:val="left"/>
        <w:rPr>
          <w:sz w:val="22"/>
          <w:szCs w:val="24"/>
        </w:rPr>
      </w:pPr>
      <w:r w:rsidRPr="00215F0A">
        <w:rPr>
          <w:rFonts w:hint="eastAsia"/>
          <w:sz w:val="22"/>
          <w:szCs w:val="24"/>
        </w:rPr>
        <w:t>본건 합병</w:t>
      </w:r>
      <w:r w:rsidR="002A4C05" w:rsidRPr="00215F0A">
        <w:rPr>
          <w:rFonts w:hint="eastAsia"/>
          <w:sz w:val="22"/>
          <w:szCs w:val="24"/>
        </w:rPr>
        <w:t xml:space="preserve">으로 인하여 개정될 존속회사의 정관개정안은 </w:t>
      </w:r>
      <w:r w:rsidR="00770DD8" w:rsidRPr="00215F0A">
        <w:rPr>
          <w:rFonts w:hint="eastAsia"/>
          <w:sz w:val="22"/>
          <w:szCs w:val="24"/>
        </w:rPr>
        <w:t>[별첨</w:t>
      </w:r>
      <w:r w:rsidR="009C2306" w:rsidRPr="00215F0A">
        <w:rPr>
          <w:rFonts w:hint="eastAsia"/>
          <w:sz w:val="22"/>
          <w:szCs w:val="24"/>
        </w:rPr>
        <w:t>3</w:t>
      </w:r>
      <w:r w:rsidR="00770DD8" w:rsidRPr="00215F0A">
        <w:rPr>
          <w:sz w:val="22"/>
          <w:szCs w:val="24"/>
        </w:rPr>
        <w:t>]</w:t>
      </w:r>
      <w:r w:rsidR="00770DD8" w:rsidRPr="00215F0A">
        <w:rPr>
          <w:rFonts w:hint="eastAsia"/>
          <w:sz w:val="22"/>
          <w:szCs w:val="24"/>
        </w:rPr>
        <w:t>와 같다.</w:t>
      </w:r>
      <w:r w:rsidR="00372A86" w:rsidRPr="00215F0A">
        <w:rPr>
          <w:rFonts w:hint="eastAsia"/>
          <w:sz w:val="22"/>
          <w:szCs w:val="24"/>
        </w:rPr>
        <w:t xml:space="preserve"> </w:t>
      </w:r>
    </w:p>
    <w:p w14:paraId="47CCAA29" w14:textId="0BE8C257" w:rsidR="002A4C05" w:rsidRPr="00215F0A" w:rsidRDefault="002A4C05">
      <w:pPr>
        <w:jc w:val="left"/>
        <w:rPr>
          <w:b/>
          <w:bCs/>
          <w:sz w:val="22"/>
          <w:szCs w:val="24"/>
        </w:rPr>
      </w:pPr>
      <w:r w:rsidRPr="00215F0A">
        <w:rPr>
          <w:rFonts w:hint="eastAsia"/>
          <w:sz w:val="22"/>
          <w:szCs w:val="24"/>
        </w:rPr>
        <w:t>존속회사의 정관개정안은 합병계약의 일부로서</w:t>
      </w:r>
      <w:r w:rsidR="0013607A" w:rsidRPr="00215F0A">
        <w:rPr>
          <w:sz w:val="22"/>
          <w:szCs w:val="24"/>
        </w:rPr>
        <w:t xml:space="preserve"> </w:t>
      </w:r>
      <w:r w:rsidR="0013607A" w:rsidRPr="00215F0A">
        <w:rPr>
          <w:rFonts w:hint="eastAsia"/>
          <w:sz w:val="22"/>
          <w:szCs w:val="24"/>
        </w:rPr>
        <w:t>본 주주총회에서 합병계약에 포함되어 승인되며,</w:t>
      </w:r>
      <w:r w:rsidR="0013607A" w:rsidRPr="00215F0A">
        <w:rPr>
          <w:sz w:val="22"/>
          <w:szCs w:val="24"/>
        </w:rPr>
        <w:t xml:space="preserve"> </w:t>
      </w:r>
      <w:r w:rsidR="0013607A" w:rsidRPr="00215F0A">
        <w:rPr>
          <w:rFonts w:hint="eastAsia"/>
          <w:sz w:val="22"/>
          <w:szCs w:val="24"/>
        </w:rPr>
        <w:t>그 변경의 효력은 본건 합병의 효력발생일에 발생한다.</w:t>
      </w:r>
    </w:p>
    <w:p w14:paraId="4D34CDC7" w14:textId="0F8E1071" w:rsidR="001C5282" w:rsidRPr="00215F0A" w:rsidRDefault="00372A86">
      <w:pPr>
        <w:jc w:val="left"/>
        <w:rPr>
          <w:b/>
          <w:bCs/>
          <w:sz w:val="22"/>
          <w:szCs w:val="24"/>
        </w:rPr>
      </w:pPr>
      <w:r w:rsidRPr="00215F0A">
        <w:rPr>
          <w:b/>
          <w:bCs/>
          <w:sz w:val="22"/>
          <w:szCs w:val="24"/>
        </w:rPr>
        <w:t>(</w:t>
      </w:r>
      <w:r w:rsidR="00F3693C" w:rsidRPr="00975852">
        <w:rPr>
          <w:b/>
          <w:bCs/>
          <w:sz w:val="22"/>
          <w:szCs w:val="24"/>
        </w:rPr>
        <w:t>5</w:t>
      </w:r>
      <w:r w:rsidRPr="00975852">
        <w:rPr>
          <w:b/>
          <w:bCs/>
          <w:sz w:val="22"/>
          <w:szCs w:val="24"/>
        </w:rPr>
        <w:t xml:space="preserve">) </w:t>
      </w:r>
      <w:r w:rsidRPr="00215F0A">
        <w:rPr>
          <w:b/>
          <w:bCs/>
          <w:sz w:val="22"/>
          <w:szCs w:val="24"/>
        </w:rPr>
        <w:t>주요일정</w:t>
      </w:r>
    </w:p>
    <w:tbl>
      <w:tblPr>
        <w:tblW w:w="7855" w:type="dxa"/>
        <w:tblInd w:w="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1953"/>
        <w:gridCol w:w="1929"/>
      </w:tblGrid>
      <w:tr w:rsidR="00215F0A" w:rsidRPr="00215F0A" w14:paraId="5E0D6DAD" w14:textId="77777777" w:rsidTr="00CD4FB4">
        <w:trPr>
          <w:trHeight w:val="30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2F4DB8" w14:textId="77777777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</w:rPr>
              <w:t>구분</w:t>
            </w: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C53E59" w14:textId="77777777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</w:rPr>
              <w:t>일자</w:t>
            </w: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F5A025" w14:textId="77777777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</w:rPr>
              <w:t>비고</w:t>
            </w: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 </w:t>
            </w:r>
          </w:p>
        </w:tc>
      </w:tr>
      <w:tr w:rsidR="00215F0A" w:rsidRPr="00215F0A" w14:paraId="3F15153F" w14:textId="77777777" w:rsidTr="00CD4FB4">
        <w:trPr>
          <w:trHeight w:val="30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57591" w14:textId="0F63BCB1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합병계약 체결 예정일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EC0ED8" w14:textId="5AF7F398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202</w:t>
            </w:r>
            <w:r w:rsidR="00DF4CB5" w:rsidRPr="00215F0A">
              <w:rPr>
                <w:rFonts w:ascii="맑은 고딕" w:eastAsia="맑은 고딕" w:hAnsi="맑은 고딕" w:cs="굴림"/>
                <w:kern w:val="0"/>
                <w:sz w:val="22"/>
              </w:rPr>
              <w:t>4</w:t>
            </w: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-01-2</w:t>
            </w:r>
            <w:r w:rsidR="0057789A" w:rsidRPr="00215F0A">
              <w:rPr>
                <w:rFonts w:ascii="맑은 고딕" w:eastAsia="맑은 고딕" w:hAnsi="맑은 고딕" w:cs="굴림"/>
                <w:kern w:val="0"/>
                <w:sz w:val="22"/>
              </w:rPr>
              <w:t>4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026622" w14:textId="77777777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 </w:t>
            </w:r>
          </w:p>
        </w:tc>
      </w:tr>
      <w:tr w:rsidR="00215F0A" w:rsidRPr="00215F0A" w14:paraId="10B99465" w14:textId="77777777" w:rsidTr="00CD4FB4">
        <w:trPr>
          <w:trHeight w:val="30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DCE522" w14:textId="0A04BFA4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합병승인 주주총회 개최 예정일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4F1BA0" w14:textId="0B5F9D94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202</w:t>
            </w:r>
            <w:r w:rsidR="00DF4CB5" w:rsidRPr="00215F0A">
              <w:rPr>
                <w:rFonts w:ascii="맑은 고딕" w:eastAsia="맑은 고딕" w:hAnsi="맑은 고딕" w:cs="굴림"/>
                <w:kern w:val="0"/>
                <w:sz w:val="22"/>
              </w:rPr>
              <w:t>4</w:t>
            </w: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-02-2</w:t>
            </w:r>
            <w:r w:rsidR="0057789A" w:rsidRPr="00215F0A">
              <w:rPr>
                <w:rFonts w:ascii="맑은 고딕" w:eastAsia="맑은 고딕" w:hAnsi="맑은 고딕" w:cs="굴림"/>
                <w:kern w:val="0"/>
                <w:sz w:val="22"/>
              </w:rPr>
              <w:t>7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E38D8A" w14:textId="77777777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 </w:t>
            </w:r>
          </w:p>
        </w:tc>
      </w:tr>
      <w:tr w:rsidR="00215F0A" w:rsidRPr="00215F0A" w14:paraId="0AEF76A3" w14:textId="77777777" w:rsidTr="00CD4FB4">
        <w:trPr>
          <w:trHeight w:val="30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7EA612" w14:textId="77777777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주식매수청구권 행사 예정기간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B5E4C2" w14:textId="1EAA4F15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202</w:t>
            </w:r>
            <w:r w:rsidR="00DF4CB5" w:rsidRPr="00215F0A">
              <w:rPr>
                <w:rFonts w:ascii="맑은 고딕" w:eastAsia="맑은 고딕" w:hAnsi="맑은 고딕" w:cs="굴림"/>
                <w:kern w:val="0"/>
                <w:sz w:val="22"/>
              </w:rPr>
              <w:t>4</w:t>
            </w: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-02-2</w:t>
            </w:r>
            <w:r w:rsidR="00950545" w:rsidRPr="00215F0A">
              <w:rPr>
                <w:rFonts w:ascii="맑은 고딕" w:eastAsia="맑은 고딕" w:hAnsi="맑은 고딕" w:cs="굴림"/>
                <w:kern w:val="0"/>
                <w:sz w:val="22"/>
              </w:rPr>
              <w:t>7</w:t>
            </w:r>
          </w:p>
          <w:p w14:paraId="0815AAF7" w14:textId="45DF89E8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~ 202</w:t>
            </w:r>
            <w:r w:rsidR="00DF4CB5" w:rsidRPr="00215F0A">
              <w:rPr>
                <w:rFonts w:ascii="맑은 고딕" w:eastAsia="맑은 고딕" w:hAnsi="맑은 고딕" w:cs="굴림"/>
                <w:kern w:val="0"/>
                <w:sz w:val="22"/>
              </w:rPr>
              <w:t>4</w:t>
            </w: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-0</w:t>
            </w:r>
            <w:r w:rsidR="00DF4CB5" w:rsidRPr="00215F0A">
              <w:rPr>
                <w:rFonts w:ascii="맑은 고딕" w:eastAsia="맑은 고딕" w:hAnsi="맑은 고딕" w:cs="굴림"/>
                <w:kern w:val="0"/>
                <w:sz w:val="22"/>
              </w:rPr>
              <w:t>3-18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4C79F5" w14:textId="77777777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 </w:t>
            </w:r>
          </w:p>
        </w:tc>
      </w:tr>
      <w:tr w:rsidR="00215F0A" w:rsidRPr="00215F0A" w14:paraId="4B1E6FF7" w14:textId="77777777" w:rsidTr="00CD4FB4">
        <w:trPr>
          <w:trHeight w:val="30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A6FB65" w14:textId="77777777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채권자 이의제출 예정기간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0723A9" w14:textId="6CE1EB0E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202</w:t>
            </w:r>
            <w:r w:rsidR="00280C19" w:rsidRPr="00215F0A">
              <w:rPr>
                <w:rFonts w:ascii="맑은 고딕" w:eastAsia="맑은 고딕" w:hAnsi="맑은 고딕" w:cs="굴림"/>
                <w:kern w:val="0"/>
                <w:sz w:val="22"/>
              </w:rPr>
              <w:t>4</w:t>
            </w: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-02-2</w:t>
            </w:r>
            <w:r w:rsidR="008327B1" w:rsidRPr="00215F0A">
              <w:rPr>
                <w:rFonts w:ascii="맑은 고딕" w:eastAsia="맑은 고딕" w:hAnsi="맑은 고딕" w:cs="굴림"/>
                <w:kern w:val="0"/>
                <w:sz w:val="22"/>
              </w:rPr>
              <w:t>7</w:t>
            </w:r>
          </w:p>
          <w:p w14:paraId="00EFFFA9" w14:textId="598584E2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~ 202</w:t>
            </w:r>
            <w:r w:rsidR="00280C19" w:rsidRPr="00215F0A">
              <w:rPr>
                <w:rFonts w:ascii="맑은 고딕" w:eastAsia="맑은 고딕" w:hAnsi="맑은 고딕" w:cs="굴림"/>
                <w:kern w:val="0"/>
                <w:sz w:val="22"/>
              </w:rPr>
              <w:t>4</w:t>
            </w: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-03-</w:t>
            </w:r>
            <w:r w:rsidR="00280C19" w:rsidRPr="00215F0A">
              <w:rPr>
                <w:rFonts w:ascii="맑은 고딕" w:eastAsia="맑은 고딕" w:hAnsi="맑은 고딕" w:cs="굴림"/>
                <w:kern w:val="0"/>
                <w:sz w:val="22"/>
              </w:rPr>
              <w:t>29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2FB423" w14:textId="77777777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 </w:t>
            </w:r>
          </w:p>
        </w:tc>
      </w:tr>
      <w:tr w:rsidR="00215F0A" w:rsidRPr="00215F0A" w14:paraId="0AA6ACD2" w14:textId="77777777" w:rsidTr="00CD4FB4">
        <w:trPr>
          <w:trHeight w:val="30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BA467C" w14:textId="08B39596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합병 예정기일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2EECD9" w14:textId="45F00306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202</w:t>
            </w:r>
            <w:r w:rsidR="001F5D6E" w:rsidRPr="00215F0A">
              <w:rPr>
                <w:rFonts w:ascii="맑은 고딕" w:eastAsia="맑은 고딕" w:hAnsi="맑은 고딕" w:cs="굴림"/>
                <w:kern w:val="0"/>
                <w:sz w:val="22"/>
              </w:rPr>
              <w:t>4</w:t>
            </w: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-04-01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410697" w14:textId="77777777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 </w:t>
            </w:r>
          </w:p>
        </w:tc>
      </w:tr>
      <w:tr w:rsidR="00CD4FB4" w:rsidRPr="00215F0A" w14:paraId="6C11EB4F" w14:textId="77777777" w:rsidTr="00CD4FB4">
        <w:trPr>
          <w:trHeight w:val="30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409F39" w14:textId="50BA3D8F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합병 등기 신청 예정일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292A9E" w14:textId="7F78B007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202</w:t>
            </w:r>
            <w:r w:rsidR="00162FE7">
              <w:rPr>
                <w:rFonts w:ascii="맑은 고딕" w:eastAsia="맑은 고딕" w:hAnsi="맑은 고딕" w:cs="굴림"/>
                <w:kern w:val="0"/>
                <w:sz w:val="22"/>
              </w:rPr>
              <w:t>4</w:t>
            </w: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-04-0</w:t>
            </w:r>
            <w:r w:rsidR="00950545" w:rsidRPr="00215F0A">
              <w:rPr>
                <w:rFonts w:ascii="맑은 고딕" w:eastAsia="맑은 고딕" w:hAnsi="맑은 고딕" w:cs="굴림"/>
                <w:kern w:val="0"/>
                <w:sz w:val="22"/>
              </w:rPr>
              <w:t>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54D23A" w14:textId="77777777" w:rsidR="00CD4FB4" w:rsidRPr="00215F0A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215F0A">
              <w:rPr>
                <w:rFonts w:ascii="맑은 고딕" w:eastAsia="맑은 고딕" w:hAnsi="맑은 고딕" w:cs="굴림" w:hint="eastAsia"/>
                <w:kern w:val="0"/>
                <w:sz w:val="22"/>
              </w:rPr>
              <w:t> </w:t>
            </w:r>
          </w:p>
        </w:tc>
      </w:tr>
    </w:tbl>
    <w:p w14:paraId="62B9D473" w14:textId="77777777" w:rsidR="00CD4FB4" w:rsidRPr="00215F0A" w:rsidRDefault="00CD4FB4">
      <w:pPr>
        <w:jc w:val="left"/>
        <w:rPr>
          <w:b/>
          <w:bCs/>
          <w:sz w:val="22"/>
          <w:szCs w:val="24"/>
        </w:rPr>
      </w:pPr>
    </w:p>
    <w:p w14:paraId="59EB91EA" w14:textId="77777777" w:rsidR="001C5282" w:rsidRPr="00215F0A" w:rsidRDefault="001C5282" w:rsidP="462D2DA2">
      <w:pPr>
        <w:jc w:val="left"/>
        <w:rPr>
          <w:sz w:val="22"/>
        </w:rPr>
      </w:pPr>
    </w:p>
    <w:p w14:paraId="59A0463F" w14:textId="403E339E" w:rsidR="05ED0BDF" w:rsidRPr="00215F0A" w:rsidRDefault="05ED0BDF" w:rsidP="05ED0BDF">
      <w:pPr>
        <w:jc w:val="left"/>
        <w:rPr>
          <w:b/>
          <w:bCs/>
          <w:sz w:val="22"/>
        </w:rPr>
      </w:pPr>
    </w:p>
    <w:p w14:paraId="35887EE5" w14:textId="1C55FD9F" w:rsidR="00903E0A" w:rsidRPr="00215F0A" w:rsidRDefault="00903E0A">
      <w:pPr>
        <w:widowControl/>
        <w:wordWrap/>
        <w:autoSpaceDE/>
        <w:autoSpaceDN/>
        <w:rPr>
          <w:b/>
          <w:bCs/>
          <w:sz w:val="22"/>
        </w:rPr>
      </w:pPr>
      <w:r w:rsidRPr="00215F0A">
        <w:rPr>
          <w:b/>
          <w:bCs/>
          <w:sz w:val="22"/>
        </w:rPr>
        <w:br w:type="page"/>
      </w:r>
    </w:p>
    <w:p w14:paraId="7A75951E" w14:textId="1254B1EF" w:rsidR="4ADD9F50" w:rsidRPr="00215F0A" w:rsidRDefault="4ADD9F50" w:rsidP="363D88A1">
      <w:pPr>
        <w:jc w:val="left"/>
        <w:rPr>
          <w:b/>
          <w:bCs/>
          <w:sz w:val="22"/>
        </w:rPr>
      </w:pPr>
      <w:r w:rsidRPr="00215F0A">
        <w:rPr>
          <w:b/>
          <w:bCs/>
          <w:sz w:val="22"/>
        </w:rPr>
        <w:lastRenderedPageBreak/>
        <w:t>[별첨</w:t>
      </w:r>
      <w:r w:rsidR="009C2306" w:rsidRPr="00215F0A">
        <w:rPr>
          <w:rFonts w:hint="eastAsia"/>
          <w:b/>
          <w:bCs/>
          <w:sz w:val="22"/>
        </w:rPr>
        <w:t>2</w:t>
      </w:r>
      <w:r w:rsidRPr="00215F0A">
        <w:rPr>
          <w:b/>
          <w:bCs/>
          <w:sz w:val="22"/>
        </w:rPr>
        <w:t xml:space="preserve">] 주식매수청구권 행사 안내문 </w:t>
      </w:r>
    </w:p>
    <w:p w14:paraId="12090933" w14:textId="77777777" w:rsidR="00DC617E" w:rsidRPr="00215F0A" w:rsidRDefault="00DC617E" w:rsidP="363D88A1">
      <w:pPr>
        <w:jc w:val="left"/>
        <w:rPr>
          <w:b/>
          <w:bCs/>
          <w:sz w:val="22"/>
        </w:rPr>
      </w:pPr>
    </w:p>
    <w:p w14:paraId="04EE69B7" w14:textId="5450B700" w:rsidR="003C1E26" w:rsidRPr="00215F0A" w:rsidRDefault="0088589B" w:rsidP="0088589B">
      <w:pPr>
        <w:jc w:val="left"/>
        <w:rPr>
          <w:b/>
          <w:bCs/>
          <w:sz w:val="22"/>
        </w:rPr>
      </w:pPr>
      <w:r w:rsidRPr="00215F0A">
        <w:rPr>
          <w:rFonts w:hint="eastAsia"/>
          <w:b/>
          <w:bCs/>
          <w:sz w:val="22"/>
        </w:rPr>
        <w:t>1. 주식매수청구권의 내용</w:t>
      </w:r>
    </w:p>
    <w:p w14:paraId="10992A51" w14:textId="5744B23B" w:rsidR="00F9063F" w:rsidRPr="00215F0A" w:rsidRDefault="0088589B" w:rsidP="00F9063F">
      <w:pPr>
        <w:ind w:leftChars="100" w:left="420" w:hangingChars="100" w:hanging="220"/>
        <w:rPr>
          <w:sz w:val="22"/>
        </w:rPr>
      </w:pPr>
      <w:r w:rsidRPr="00215F0A">
        <w:rPr>
          <w:rFonts w:hint="eastAsia"/>
          <w:sz w:val="22"/>
        </w:rPr>
        <w:t>가.</w:t>
      </w:r>
      <w:r w:rsidR="00E76B7F" w:rsidRPr="00215F0A">
        <w:rPr>
          <w:sz w:val="22"/>
        </w:rPr>
        <w:t xml:space="preserve"> </w:t>
      </w:r>
      <w:r w:rsidR="00E76B7F" w:rsidRPr="00215F0A">
        <w:rPr>
          <w:rFonts w:hint="eastAsia"/>
          <w:sz w:val="22"/>
        </w:rPr>
        <w:t>상법 제5</w:t>
      </w:r>
      <w:r w:rsidR="009F3F51">
        <w:rPr>
          <w:sz w:val="22"/>
        </w:rPr>
        <w:t>22</w:t>
      </w:r>
      <w:r w:rsidR="00E76B7F" w:rsidRPr="00215F0A">
        <w:rPr>
          <w:rFonts w:hint="eastAsia"/>
          <w:sz w:val="22"/>
        </w:rPr>
        <w:t xml:space="preserve">조의 </w:t>
      </w:r>
      <w:r w:rsidR="00E76B7F" w:rsidRPr="00215F0A">
        <w:rPr>
          <w:sz w:val="22"/>
        </w:rPr>
        <w:t>3</w:t>
      </w:r>
      <w:r w:rsidR="005A48EA" w:rsidRPr="00215F0A">
        <w:rPr>
          <w:rFonts w:hint="eastAsia"/>
          <w:sz w:val="22"/>
        </w:rPr>
        <w:t>에 의거하여 합병에 관한 이사회결의에 반대하는 주주께서는 주주총회 결의일</w:t>
      </w:r>
      <w:r w:rsidR="006B2549" w:rsidRPr="00215F0A">
        <w:rPr>
          <w:rFonts w:hint="eastAsia"/>
          <w:sz w:val="22"/>
        </w:rPr>
        <w:t>까지 당사에 대하여 서면으로 그 결의에 반대하는 의사를</w:t>
      </w:r>
      <w:r w:rsidR="00F9063F" w:rsidRPr="00215F0A">
        <w:rPr>
          <w:sz w:val="22"/>
        </w:rPr>
        <w:t xml:space="preserve"> </w:t>
      </w:r>
      <w:r w:rsidR="00F9063F" w:rsidRPr="00215F0A">
        <w:rPr>
          <w:rFonts w:hint="eastAsia"/>
          <w:sz w:val="22"/>
        </w:rPr>
        <w:t xml:space="preserve">통지한 경우에 한하여 자기가 소유하고 있는 주식을 주주총회 결의일로부터 </w:t>
      </w:r>
      <w:r w:rsidR="00F9063F" w:rsidRPr="00215F0A">
        <w:rPr>
          <w:sz w:val="22"/>
        </w:rPr>
        <w:t>20</w:t>
      </w:r>
      <w:r w:rsidR="00F9063F" w:rsidRPr="00215F0A">
        <w:rPr>
          <w:rFonts w:hint="eastAsia"/>
          <w:sz w:val="22"/>
        </w:rPr>
        <w:t>일 이내에 주식의 종류와 수를 기재한 서면으로 매수를 청구할 수 있으며,</w:t>
      </w:r>
      <w:r w:rsidR="00F9063F" w:rsidRPr="00215F0A">
        <w:rPr>
          <w:sz w:val="22"/>
        </w:rPr>
        <w:t xml:space="preserve"> </w:t>
      </w:r>
      <w:r w:rsidR="00F9063F" w:rsidRPr="00215F0A">
        <w:rPr>
          <w:rFonts w:hint="eastAsia"/>
          <w:sz w:val="22"/>
        </w:rPr>
        <w:t>소유 주식 중 일부에 대한 매수 청구도 가능합니다.</w:t>
      </w:r>
    </w:p>
    <w:p w14:paraId="6051DAA9" w14:textId="50F7BC36" w:rsidR="008E7CD8" w:rsidRPr="00215F0A" w:rsidRDefault="008E7CD8" w:rsidP="00F9063F">
      <w:pPr>
        <w:ind w:leftChars="100" w:left="420" w:hangingChars="100" w:hanging="220"/>
        <w:rPr>
          <w:sz w:val="22"/>
        </w:rPr>
      </w:pPr>
      <w:r w:rsidRPr="00215F0A">
        <w:rPr>
          <w:rFonts w:hint="eastAsia"/>
          <w:sz w:val="22"/>
        </w:rPr>
        <w:t>나.</w:t>
      </w:r>
      <w:r w:rsidRPr="00215F0A">
        <w:rPr>
          <w:sz w:val="22"/>
        </w:rPr>
        <w:t xml:space="preserve"> </w:t>
      </w:r>
      <w:r w:rsidR="00450015" w:rsidRPr="00215F0A">
        <w:rPr>
          <w:rFonts w:hint="eastAsia"/>
          <w:sz w:val="22"/>
        </w:rPr>
        <w:t>주식매수청구권을 행사한 이후에는 이를 취소할 수 없고,</w:t>
      </w:r>
      <w:r w:rsidR="00450015" w:rsidRPr="00215F0A">
        <w:rPr>
          <w:sz w:val="22"/>
        </w:rPr>
        <w:t xml:space="preserve"> </w:t>
      </w:r>
      <w:r w:rsidR="00450015" w:rsidRPr="00215F0A">
        <w:rPr>
          <w:rFonts w:hint="eastAsia"/>
          <w:sz w:val="22"/>
        </w:rPr>
        <w:t>본건 합병 절차가 중단되는 경우에는 주식매수청구권 행사의 효과도 실효되어 당사는 주식매수청구권이 행사된 주식을 매수하지 않습니다.</w:t>
      </w:r>
    </w:p>
    <w:p w14:paraId="2D00C561" w14:textId="5FFB7714" w:rsidR="00450015" w:rsidRPr="00215F0A" w:rsidRDefault="00450015" w:rsidP="00450015">
      <w:pPr>
        <w:ind w:leftChars="100" w:left="420" w:hangingChars="100" w:hanging="220"/>
        <w:rPr>
          <w:sz w:val="22"/>
        </w:rPr>
      </w:pPr>
      <w:r w:rsidRPr="00215F0A">
        <w:rPr>
          <w:rFonts w:hint="eastAsia"/>
          <w:sz w:val="22"/>
        </w:rPr>
        <w:t>다.</w:t>
      </w:r>
      <w:r w:rsidRPr="00215F0A">
        <w:rPr>
          <w:sz w:val="22"/>
        </w:rPr>
        <w:t xml:space="preserve"> </w:t>
      </w:r>
      <w:r w:rsidRPr="00215F0A">
        <w:rPr>
          <w:rFonts w:hint="eastAsia"/>
          <w:sz w:val="22"/>
        </w:rPr>
        <w:t>주식매수청구권 행사에 관한 사항은 필요시 주주와의 협의 과정에서 변경될 수 있으므로 유의하시기 바랍니다.</w:t>
      </w:r>
    </w:p>
    <w:p w14:paraId="06349483" w14:textId="77777777" w:rsidR="00067E6F" w:rsidRPr="00215F0A" w:rsidRDefault="00067E6F" w:rsidP="00450015">
      <w:pPr>
        <w:ind w:leftChars="100" w:left="420" w:hangingChars="100" w:hanging="220"/>
        <w:rPr>
          <w:sz w:val="22"/>
        </w:rPr>
      </w:pPr>
    </w:p>
    <w:p w14:paraId="2364B074" w14:textId="470F6832" w:rsidR="003F38BE" w:rsidRPr="00215F0A" w:rsidRDefault="00450015" w:rsidP="005F6FB0">
      <w:pPr>
        <w:jc w:val="left"/>
        <w:rPr>
          <w:b/>
          <w:bCs/>
          <w:sz w:val="22"/>
        </w:rPr>
      </w:pPr>
      <w:r w:rsidRPr="00215F0A">
        <w:rPr>
          <w:b/>
          <w:bCs/>
          <w:sz w:val="22"/>
        </w:rPr>
        <w:t>2</w:t>
      </w:r>
      <w:r w:rsidR="005F6FB0" w:rsidRPr="00215F0A">
        <w:rPr>
          <w:rFonts w:hint="eastAsia"/>
          <w:b/>
          <w:bCs/>
          <w:sz w:val="22"/>
        </w:rPr>
        <w:t xml:space="preserve">. </w:t>
      </w:r>
      <w:r w:rsidR="00DC617E" w:rsidRPr="00215F0A">
        <w:rPr>
          <w:rFonts w:hint="eastAsia"/>
          <w:b/>
          <w:bCs/>
          <w:sz w:val="22"/>
        </w:rPr>
        <w:t>행사</w:t>
      </w:r>
      <w:r w:rsidR="0074080D" w:rsidRPr="00215F0A">
        <w:rPr>
          <w:rFonts w:hint="eastAsia"/>
          <w:b/>
          <w:bCs/>
          <w:sz w:val="22"/>
        </w:rPr>
        <w:t>요령</w:t>
      </w:r>
    </w:p>
    <w:p w14:paraId="5E3CD24D" w14:textId="3CE9C790" w:rsidR="00974E76" w:rsidRPr="00215F0A" w:rsidRDefault="00974E76" w:rsidP="00974E76">
      <w:pPr>
        <w:spacing w:line="240" w:lineRule="auto"/>
        <w:rPr>
          <w:sz w:val="22"/>
        </w:rPr>
      </w:pPr>
      <w:r w:rsidRPr="00215F0A">
        <w:rPr>
          <w:rFonts w:hint="eastAsia"/>
          <w:sz w:val="22"/>
        </w:rPr>
        <w:t>주식매수청구권을 행사하려면 다음과 같이 제</w:t>
      </w:r>
      <w:r w:rsidRPr="00215F0A">
        <w:rPr>
          <w:sz w:val="22"/>
        </w:rPr>
        <w:t>1</w:t>
      </w:r>
      <w:r w:rsidRPr="00215F0A">
        <w:rPr>
          <w:rFonts w:hint="eastAsia"/>
          <w:sz w:val="22"/>
        </w:rPr>
        <w:t>호 의안(</w:t>
      </w:r>
      <w:r w:rsidR="00FB7D41" w:rsidRPr="00215F0A">
        <w:rPr>
          <w:rFonts w:hint="eastAsia"/>
          <w:sz w:val="22"/>
        </w:rPr>
        <w:t>합병계약서 승인의 건</w:t>
      </w:r>
      <w:r w:rsidRPr="00215F0A">
        <w:rPr>
          <w:rFonts w:hint="eastAsia"/>
          <w:sz w:val="22"/>
        </w:rPr>
        <w:t>)</w:t>
      </w:r>
      <w:r w:rsidR="00561A35" w:rsidRPr="00215F0A">
        <w:rPr>
          <w:rFonts w:hint="eastAsia"/>
          <w:sz w:val="22"/>
        </w:rPr>
        <w:t>에 대한 반대의사 통지 및 주식매수청구권 행사 등의 절차를 반드시 취해야 합니다.</w:t>
      </w:r>
    </w:p>
    <w:p w14:paraId="6608304D" w14:textId="77777777" w:rsidR="00561A35" w:rsidRPr="00215F0A" w:rsidRDefault="00561A35" w:rsidP="00974E76">
      <w:pPr>
        <w:spacing w:line="240" w:lineRule="auto"/>
        <w:rPr>
          <w:sz w:val="22"/>
        </w:rPr>
      </w:pPr>
    </w:p>
    <w:p w14:paraId="0AC296CA" w14:textId="4EFB9E90" w:rsidR="00561A35" w:rsidRPr="00215F0A" w:rsidRDefault="007D0D35" w:rsidP="00561A35">
      <w:pPr>
        <w:pStyle w:val="a6"/>
        <w:numPr>
          <w:ilvl w:val="0"/>
          <w:numId w:val="7"/>
        </w:numPr>
        <w:spacing w:line="240" w:lineRule="auto"/>
        <w:ind w:leftChars="0"/>
        <w:rPr>
          <w:sz w:val="22"/>
        </w:rPr>
      </w:pPr>
      <w:r w:rsidRPr="00215F0A">
        <w:rPr>
          <w:rFonts w:hint="eastAsia"/>
          <w:sz w:val="22"/>
        </w:rPr>
        <w:t xml:space="preserve">안건에 대한 </w:t>
      </w:r>
      <w:r w:rsidR="00E143BF" w:rsidRPr="00215F0A">
        <w:rPr>
          <w:rFonts w:hint="eastAsia"/>
          <w:sz w:val="22"/>
        </w:rPr>
        <w:t>반대의사 통지</w:t>
      </w:r>
    </w:p>
    <w:p w14:paraId="3DE0F989" w14:textId="7929EA46" w:rsidR="00E143BF" w:rsidRPr="00215F0A" w:rsidRDefault="00C818FC" w:rsidP="00E143BF">
      <w:pPr>
        <w:pStyle w:val="a6"/>
        <w:spacing w:line="240" w:lineRule="auto"/>
        <w:ind w:leftChars="0" w:left="585"/>
        <w:rPr>
          <w:sz w:val="22"/>
        </w:rPr>
      </w:pPr>
      <w:r w:rsidRPr="00215F0A">
        <w:rPr>
          <w:sz w:val="22"/>
        </w:rPr>
        <w:t>“</w:t>
      </w:r>
      <w:r w:rsidRPr="00215F0A">
        <w:rPr>
          <w:rFonts w:hint="eastAsia"/>
          <w:sz w:val="22"/>
        </w:rPr>
        <w:t>이사회결의 반대의사</w:t>
      </w:r>
      <w:r w:rsidR="00B518E5" w:rsidRPr="00215F0A">
        <w:rPr>
          <w:rFonts w:hint="eastAsia"/>
          <w:sz w:val="22"/>
        </w:rPr>
        <w:t>표시</w:t>
      </w:r>
      <w:r w:rsidRPr="00215F0A">
        <w:rPr>
          <w:rFonts w:hint="eastAsia"/>
          <w:sz w:val="22"/>
        </w:rPr>
        <w:t xml:space="preserve"> 통지서(별첨</w:t>
      </w:r>
      <w:r w:rsidR="00FB7D41" w:rsidRPr="00215F0A">
        <w:rPr>
          <w:sz w:val="22"/>
        </w:rPr>
        <w:t>4</w:t>
      </w:r>
      <w:r w:rsidRPr="00215F0A">
        <w:rPr>
          <w:sz w:val="22"/>
        </w:rPr>
        <w:t>)”</w:t>
      </w:r>
      <w:r w:rsidRPr="00215F0A">
        <w:rPr>
          <w:rFonts w:hint="eastAsia"/>
          <w:sz w:val="22"/>
        </w:rPr>
        <w:t xml:space="preserve">를 작성하여 </w:t>
      </w:r>
      <w:r w:rsidR="003647AD" w:rsidRPr="00215F0A">
        <w:rPr>
          <w:rFonts w:hint="eastAsia"/>
          <w:sz w:val="22"/>
        </w:rPr>
        <w:t>당사로 제출하셔야 합니다.</w:t>
      </w:r>
    </w:p>
    <w:p w14:paraId="0CD3E8D4" w14:textId="7F2CA7DB" w:rsidR="00BD1A8C" w:rsidRPr="00215F0A" w:rsidRDefault="00593AEC" w:rsidP="003647AD">
      <w:pPr>
        <w:pStyle w:val="a6"/>
        <w:numPr>
          <w:ilvl w:val="0"/>
          <w:numId w:val="7"/>
        </w:numPr>
        <w:ind w:leftChars="0"/>
        <w:jc w:val="left"/>
        <w:rPr>
          <w:sz w:val="22"/>
        </w:rPr>
      </w:pPr>
      <w:r w:rsidRPr="00215F0A">
        <w:rPr>
          <w:rFonts w:hint="eastAsia"/>
          <w:sz w:val="22"/>
        </w:rPr>
        <w:t>주식매수청구권 행사</w:t>
      </w:r>
    </w:p>
    <w:p w14:paraId="321DD75D" w14:textId="5C1A8CE6" w:rsidR="00593AEC" w:rsidRPr="00215F0A" w:rsidRDefault="00593AEC" w:rsidP="00593AEC">
      <w:pPr>
        <w:pStyle w:val="a6"/>
        <w:ind w:leftChars="0" w:left="585"/>
        <w:jc w:val="left"/>
        <w:rPr>
          <w:sz w:val="22"/>
        </w:rPr>
      </w:pPr>
      <w:r w:rsidRPr="00215F0A">
        <w:rPr>
          <w:rFonts w:hint="eastAsia"/>
          <w:sz w:val="22"/>
        </w:rPr>
        <w:t xml:space="preserve">주주총회에서 합병계약서가 승인된 경우에는 </w:t>
      </w:r>
      <w:r w:rsidRPr="00215F0A">
        <w:rPr>
          <w:sz w:val="22"/>
        </w:rPr>
        <w:t>“</w:t>
      </w:r>
      <w:r w:rsidRPr="00215F0A">
        <w:rPr>
          <w:rFonts w:hint="eastAsia"/>
          <w:sz w:val="22"/>
        </w:rPr>
        <w:t>이사회결의 반대의사</w:t>
      </w:r>
      <w:r w:rsidR="00B518E5" w:rsidRPr="00215F0A">
        <w:rPr>
          <w:rFonts w:hint="eastAsia"/>
          <w:sz w:val="22"/>
        </w:rPr>
        <w:t>표시</w:t>
      </w:r>
      <w:r w:rsidRPr="00215F0A">
        <w:rPr>
          <w:rFonts w:hint="eastAsia"/>
          <w:sz w:val="22"/>
        </w:rPr>
        <w:t xml:space="preserve"> 통지서</w:t>
      </w:r>
      <w:r w:rsidRPr="00215F0A">
        <w:rPr>
          <w:sz w:val="22"/>
        </w:rPr>
        <w:t>”</w:t>
      </w:r>
      <w:proofErr w:type="spellStart"/>
      <w:r w:rsidRPr="00215F0A">
        <w:rPr>
          <w:rFonts w:hint="eastAsia"/>
          <w:sz w:val="22"/>
        </w:rPr>
        <w:t>를</w:t>
      </w:r>
      <w:proofErr w:type="spellEnd"/>
      <w:r w:rsidRPr="00215F0A">
        <w:rPr>
          <w:rFonts w:hint="eastAsia"/>
          <w:sz w:val="22"/>
        </w:rPr>
        <w:t xml:space="preserve"> 제출한 주주에 한하여 </w:t>
      </w:r>
      <w:r w:rsidRPr="00215F0A">
        <w:rPr>
          <w:sz w:val="22"/>
        </w:rPr>
        <w:t>“</w:t>
      </w:r>
      <w:r w:rsidRPr="00215F0A">
        <w:rPr>
          <w:rFonts w:hint="eastAsia"/>
          <w:sz w:val="22"/>
        </w:rPr>
        <w:t>주식매수청구서</w:t>
      </w:r>
      <w:r w:rsidRPr="00215F0A">
        <w:rPr>
          <w:sz w:val="22"/>
        </w:rPr>
        <w:t>(</w:t>
      </w:r>
      <w:r w:rsidRPr="00215F0A">
        <w:rPr>
          <w:rFonts w:hint="eastAsia"/>
          <w:sz w:val="22"/>
        </w:rPr>
        <w:t>별첨</w:t>
      </w:r>
      <w:r w:rsidR="00EB6DD2" w:rsidRPr="00215F0A">
        <w:rPr>
          <w:sz w:val="22"/>
        </w:rPr>
        <w:t>5</w:t>
      </w:r>
      <w:r w:rsidRPr="00215F0A">
        <w:rPr>
          <w:sz w:val="22"/>
        </w:rPr>
        <w:t>)”</w:t>
      </w:r>
      <w:r w:rsidRPr="00215F0A">
        <w:rPr>
          <w:rFonts w:hint="eastAsia"/>
          <w:sz w:val="22"/>
        </w:rPr>
        <w:t>를 작성하여 당사에 제출하셔야 합니다.</w:t>
      </w:r>
    </w:p>
    <w:p w14:paraId="391A2AAE" w14:textId="5B9692B8" w:rsidR="00927C24" w:rsidRPr="00215F0A" w:rsidRDefault="00927C24" w:rsidP="00927C24">
      <w:pPr>
        <w:jc w:val="left"/>
        <w:rPr>
          <w:sz w:val="22"/>
        </w:rPr>
      </w:pPr>
    </w:p>
    <w:p w14:paraId="261C1141" w14:textId="5474EDA3" w:rsidR="00CF705A" w:rsidRPr="00215F0A" w:rsidRDefault="00CF705A" w:rsidP="00927C24">
      <w:pPr>
        <w:jc w:val="left"/>
        <w:rPr>
          <w:b/>
          <w:bCs/>
          <w:sz w:val="22"/>
        </w:rPr>
      </w:pPr>
      <w:r w:rsidRPr="00215F0A">
        <w:rPr>
          <w:rFonts w:hint="eastAsia"/>
          <w:b/>
          <w:bCs/>
          <w:sz w:val="22"/>
        </w:rPr>
        <w:t>3</w:t>
      </w:r>
      <w:r w:rsidRPr="00215F0A">
        <w:rPr>
          <w:b/>
          <w:bCs/>
          <w:sz w:val="22"/>
        </w:rPr>
        <w:t xml:space="preserve">. </w:t>
      </w:r>
      <w:r w:rsidR="00C20E21" w:rsidRPr="00215F0A">
        <w:rPr>
          <w:rFonts w:hint="eastAsia"/>
          <w:b/>
          <w:bCs/>
          <w:sz w:val="22"/>
        </w:rPr>
        <w:t>주식매수</w:t>
      </w:r>
      <w:r w:rsidR="00A97541" w:rsidRPr="00215F0A">
        <w:rPr>
          <w:rFonts w:hint="eastAsia"/>
          <w:b/>
          <w:bCs/>
          <w:sz w:val="22"/>
        </w:rPr>
        <w:t>예정</w:t>
      </w:r>
      <w:r w:rsidR="00C20E21" w:rsidRPr="00215F0A">
        <w:rPr>
          <w:rFonts w:hint="eastAsia"/>
          <w:b/>
          <w:bCs/>
          <w:sz w:val="22"/>
        </w:rPr>
        <w:t>가격</w:t>
      </w:r>
    </w:p>
    <w:p w14:paraId="3C473D50" w14:textId="1440CAA3" w:rsidR="00C20E21" w:rsidRPr="00215F0A" w:rsidRDefault="00C20E21" w:rsidP="001E57A5">
      <w:pPr>
        <w:ind w:firstLine="225"/>
        <w:jc w:val="left"/>
        <w:rPr>
          <w:sz w:val="22"/>
        </w:rPr>
      </w:pPr>
      <w:r w:rsidRPr="00215F0A">
        <w:rPr>
          <w:rFonts w:hint="eastAsia"/>
          <w:sz w:val="22"/>
        </w:rPr>
        <w:t>가.</w:t>
      </w:r>
      <w:r w:rsidRPr="00215F0A">
        <w:rPr>
          <w:sz w:val="22"/>
        </w:rPr>
        <w:t xml:space="preserve"> </w:t>
      </w:r>
      <w:r w:rsidRPr="00215F0A">
        <w:rPr>
          <w:rFonts w:hint="eastAsia"/>
          <w:sz w:val="22"/>
        </w:rPr>
        <w:t>주식매수</w:t>
      </w:r>
      <w:r w:rsidR="00A97541" w:rsidRPr="00215F0A">
        <w:rPr>
          <w:rFonts w:hint="eastAsia"/>
          <w:sz w:val="22"/>
        </w:rPr>
        <w:t>예정</w:t>
      </w:r>
      <w:r w:rsidR="00FE0A82" w:rsidRPr="00215F0A">
        <w:rPr>
          <w:rFonts w:hint="eastAsia"/>
          <w:sz w:val="22"/>
        </w:rPr>
        <w:t>가격은</w:t>
      </w:r>
      <w:r w:rsidR="00A97541" w:rsidRPr="00215F0A">
        <w:rPr>
          <w:rFonts w:hint="eastAsia"/>
          <w:sz w:val="22"/>
        </w:rPr>
        <w:t xml:space="preserve"> </w:t>
      </w:r>
      <w:r w:rsidR="001F59AE" w:rsidRPr="00215F0A">
        <w:rPr>
          <w:rFonts w:hint="eastAsia"/>
          <w:sz w:val="22"/>
        </w:rPr>
        <w:t xml:space="preserve">당사와 </w:t>
      </w:r>
      <w:r w:rsidR="001E57A5" w:rsidRPr="00215F0A">
        <w:rPr>
          <w:rFonts w:hint="eastAsia"/>
          <w:sz w:val="22"/>
        </w:rPr>
        <w:t>주식매수를 청구한 주주 간 협의로 결정합니다.</w:t>
      </w:r>
    </w:p>
    <w:p w14:paraId="4E5B0490" w14:textId="02B7663F" w:rsidR="001E57A5" w:rsidRPr="00215F0A" w:rsidRDefault="001E57A5" w:rsidP="0074216E">
      <w:pPr>
        <w:ind w:leftChars="100" w:left="420" w:hangingChars="100" w:hanging="220"/>
        <w:jc w:val="left"/>
        <w:rPr>
          <w:sz w:val="22"/>
        </w:rPr>
      </w:pPr>
      <w:r w:rsidRPr="00215F0A">
        <w:rPr>
          <w:rFonts w:hint="eastAsia"/>
          <w:sz w:val="22"/>
        </w:rPr>
        <w:lastRenderedPageBreak/>
        <w:t>나.</w:t>
      </w:r>
      <w:r w:rsidRPr="00215F0A">
        <w:rPr>
          <w:sz w:val="22"/>
        </w:rPr>
        <w:t xml:space="preserve"> </w:t>
      </w:r>
      <w:r w:rsidR="00610C1A" w:rsidRPr="00215F0A">
        <w:rPr>
          <w:rFonts w:hint="eastAsia"/>
          <w:sz w:val="22"/>
        </w:rPr>
        <w:t xml:space="preserve">매수청구를 받은 날부터 </w:t>
      </w:r>
      <w:r w:rsidR="00B81127" w:rsidRPr="00215F0A">
        <w:rPr>
          <w:sz w:val="22"/>
        </w:rPr>
        <w:t>30</w:t>
      </w:r>
      <w:r w:rsidR="00B81127" w:rsidRPr="00215F0A">
        <w:rPr>
          <w:rFonts w:hint="eastAsia"/>
          <w:sz w:val="22"/>
        </w:rPr>
        <w:t xml:space="preserve">일 </w:t>
      </w:r>
      <w:r w:rsidR="00F0280B" w:rsidRPr="00215F0A">
        <w:rPr>
          <w:rFonts w:hint="eastAsia"/>
          <w:sz w:val="22"/>
        </w:rPr>
        <w:t>내에 협의가 이루어지지 아니한 경우에는 당사 또는</w:t>
      </w:r>
      <w:r w:rsidR="0074216E" w:rsidRPr="00215F0A">
        <w:rPr>
          <w:rFonts w:hint="eastAsia"/>
          <w:sz w:val="22"/>
        </w:rPr>
        <w:t xml:space="preserve"> </w:t>
      </w:r>
      <w:r w:rsidR="0074216E" w:rsidRPr="00215F0A">
        <w:rPr>
          <w:sz w:val="22"/>
        </w:rPr>
        <w:t xml:space="preserve">   </w:t>
      </w:r>
      <w:r w:rsidR="00F0280B" w:rsidRPr="00215F0A">
        <w:rPr>
          <w:rFonts w:hint="eastAsia"/>
          <w:sz w:val="22"/>
        </w:rPr>
        <w:t xml:space="preserve"> </w:t>
      </w:r>
      <w:r w:rsidR="0074216E" w:rsidRPr="00215F0A">
        <w:rPr>
          <w:rFonts w:hint="eastAsia"/>
          <w:sz w:val="22"/>
        </w:rPr>
        <w:t xml:space="preserve">주식매수를 청구한 주주는 법원에 대하여 매수가액의 결정을 청구할 수 있습니다. </w:t>
      </w:r>
    </w:p>
    <w:p w14:paraId="351DECEE" w14:textId="7809CCDE" w:rsidR="0074216E" w:rsidRPr="00215F0A" w:rsidRDefault="0074216E" w:rsidP="0074216E">
      <w:pPr>
        <w:ind w:leftChars="100" w:left="420" w:hangingChars="100" w:hanging="220"/>
        <w:jc w:val="left"/>
        <w:rPr>
          <w:sz w:val="22"/>
        </w:rPr>
      </w:pPr>
    </w:p>
    <w:p w14:paraId="3EF34272" w14:textId="104C8D2A" w:rsidR="00FA1A5E" w:rsidRPr="00215F0A" w:rsidRDefault="0074216E" w:rsidP="00927C24">
      <w:pPr>
        <w:jc w:val="left"/>
        <w:rPr>
          <w:b/>
          <w:bCs/>
          <w:sz w:val="22"/>
        </w:rPr>
      </w:pPr>
      <w:r w:rsidRPr="00215F0A">
        <w:rPr>
          <w:b/>
          <w:bCs/>
          <w:sz w:val="22"/>
        </w:rPr>
        <w:t>4</w:t>
      </w:r>
      <w:r w:rsidR="00927C24" w:rsidRPr="00215F0A">
        <w:rPr>
          <w:b/>
          <w:bCs/>
          <w:sz w:val="22"/>
        </w:rPr>
        <w:t xml:space="preserve">. </w:t>
      </w:r>
      <w:r w:rsidR="009E4924" w:rsidRPr="00215F0A">
        <w:rPr>
          <w:rFonts w:hint="eastAsia"/>
          <w:b/>
          <w:bCs/>
          <w:sz w:val="22"/>
        </w:rPr>
        <w:t>제출기간</w:t>
      </w:r>
    </w:p>
    <w:p w14:paraId="582F3DE5" w14:textId="3033AB1A" w:rsidR="00BB1F72" w:rsidRPr="00215F0A" w:rsidRDefault="005B3DFA" w:rsidP="005B3DFA">
      <w:pPr>
        <w:ind w:firstLineChars="100" w:firstLine="220"/>
        <w:jc w:val="left"/>
        <w:rPr>
          <w:sz w:val="22"/>
        </w:rPr>
      </w:pPr>
      <w:r w:rsidRPr="00215F0A">
        <w:rPr>
          <w:rFonts w:hint="eastAsia"/>
          <w:sz w:val="22"/>
        </w:rPr>
        <w:t>가.</w:t>
      </w:r>
      <w:r w:rsidRPr="00215F0A">
        <w:rPr>
          <w:sz w:val="22"/>
        </w:rPr>
        <w:t xml:space="preserve"> </w:t>
      </w:r>
      <w:r w:rsidRPr="00215F0A">
        <w:rPr>
          <w:rFonts w:hint="eastAsia"/>
          <w:sz w:val="22"/>
        </w:rPr>
        <w:t xml:space="preserve">안건에 대한 반대의사 </w:t>
      </w:r>
      <w:proofErr w:type="gramStart"/>
      <w:r w:rsidRPr="00215F0A">
        <w:rPr>
          <w:rFonts w:hint="eastAsia"/>
          <w:sz w:val="22"/>
        </w:rPr>
        <w:t xml:space="preserve">통지 </w:t>
      </w:r>
      <w:r w:rsidRPr="00215F0A">
        <w:rPr>
          <w:sz w:val="22"/>
        </w:rPr>
        <w:t>:</w:t>
      </w:r>
      <w:proofErr w:type="gramEnd"/>
      <w:r w:rsidR="009456E0" w:rsidRPr="00215F0A">
        <w:rPr>
          <w:sz w:val="22"/>
        </w:rPr>
        <w:t xml:space="preserve"> 202</w:t>
      </w:r>
      <w:r w:rsidR="00D35A21" w:rsidRPr="00215F0A">
        <w:rPr>
          <w:sz w:val="22"/>
        </w:rPr>
        <w:t>4</w:t>
      </w:r>
      <w:r w:rsidR="009456E0" w:rsidRPr="00215F0A">
        <w:rPr>
          <w:rFonts w:hint="eastAsia"/>
          <w:sz w:val="22"/>
        </w:rPr>
        <w:t xml:space="preserve">년 </w:t>
      </w:r>
      <w:r w:rsidR="009456E0" w:rsidRPr="00215F0A">
        <w:rPr>
          <w:sz w:val="22"/>
        </w:rPr>
        <w:t>2</w:t>
      </w:r>
      <w:r w:rsidR="009456E0" w:rsidRPr="00215F0A">
        <w:rPr>
          <w:rFonts w:hint="eastAsia"/>
          <w:sz w:val="22"/>
        </w:rPr>
        <w:t xml:space="preserve">월 </w:t>
      </w:r>
      <w:r w:rsidR="003F4ED7" w:rsidRPr="00215F0A">
        <w:rPr>
          <w:sz w:val="22"/>
        </w:rPr>
        <w:t>8</w:t>
      </w:r>
      <w:r w:rsidR="009456E0" w:rsidRPr="00215F0A">
        <w:rPr>
          <w:rFonts w:hint="eastAsia"/>
          <w:sz w:val="22"/>
        </w:rPr>
        <w:t>일(</w:t>
      </w:r>
      <w:r w:rsidR="00E75705" w:rsidRPr="00215F0A">
        <w:rPr>
          <w:rFonts w:hint="eastAsia"/>
          <w:sz w:val="22"/>
        </w:rPr>
        <w:t>목)</w:t>
      </w:r>
      <w:r w:rsidR="00E75705" w:rsidRPr="00215F0A">
        <w:rPr>
          <w:sz w:val="22"/>
        </w:rPr>
        <w:t xml:space="preserve"> ~ 202</w:t>
      </w:r>
      <w:r w:rsidR="00D35A21" w:rsidRPr="00215F0A">
        <w:rPr>
          <w:sz w:val="22"/>
        </w:rPr>
        <w:t>4</w:t>
      </w:r>
      <w:r w:rsidR="00E75705" w:rsidRPr="00215F0A">
        <w:rPr>
          <w:rFonts w:hint="eastAsia"/>
          <w:sz w:val="22"/>
        </w:rPr>
        <w:t xml:space="preserve">년 2월 </w:t>
      </w:r>
      <w:r w:rsidR="00E75705" w:rsidRPr="00215F0A">
        <w:rPr>
          <w:sz w:val="22"/>
        </w:rPr>
        <w:t>2</w:t>
      </w:r>
      <w:r w:rsidR="00D35A21" w:rsidRPr="00215F0A">
        <w:rPr>
          <w:sz w:val="22"/>
        </w:rPr>
        <w:t>7</w:t>
      </w:r>
      <w:r w:rsidR="00E75705" w:rsidRPr="00215F0A">
        <w:rPr>
          <w:rFonts w:hint="eastAsia"/>
          <w:sz w:val="22"/>
        </w:rPr>
        <w:t>일(</w:t>
      </w:r>
      <w:r w:rsidR="00D35A21" w:rsidRPr="00215F0A">
        <w:rPr>
          <w:rFonts w:hint="eastAsia"/>
          <w:sz w:val="22"/>
        </w:rPr>
        <w:t>화</w:t>
      </w:r>
      <w:r w:rsidR="00E75705" w:rsidRPr="00215F0A">
        <w:rPr>
          <w:rFonts w:hint="eastAsia"/>
          <w:sz w:val="22"/>
        </w:rPr>
        <w:t>)</w:t>
      </w:r>
      <w:r w:rsidR="00486FC5">
        <w:rPr>
          <w:sz w:val="22"/>
        </w:rPr>
        <w:t xml:space="preserve"> 10</w:t>
      </w:r>
      <w:r w:rsidR="00486FC5">
        <w:rPr>
          <w:rFonts w:hint="eastAsia"/>
          <w:sz w:val="22"/>
        </w:rPr>
        <w:t>시</w:t>
      </w:r>
    </w:p>
    <w:p w14:paraId="1D1546B5" w14:textId="36C84883" w:rsidR="00927C24" w:rsidRPr="00215F0A" w:rsidRDefault="00F92408" w:rsidP="00FA68F8">
      <w:pPr>
        <w:ind w:firstLineChars="100" w:firstLine="220"/>
        <w:jc w:val="left"/>
        <w:rPr>
          <w:sz w:val="22"/>
        </w:rPr>
      </w:pPr>
      <w:r w:rsidRPr="00215F0A">
        <w:rPr>
          <w:rFonts w:hint="eastAsia"/>
          <w:sz w:val="22"/>
        </w:rPr>
        <w:t>나.</w:t>
      </w:r>
      <w:r w:rsidRPr="00215F0A">
        <w:rPr>
          <w:sz w:val="22"/>
        </w:rPr>
        <w:t xml:space="preserve"> </w:t>
      </w:r>
      <w:r w:rsidRPr="00215F0A">
        <w:rPr>
          <w:rFonts w:hint="eastAsia"/>
          <w:sz w:val="22"/>
        </w:rPr>
        <w:t xml:space="preserve">주식매수청구권 </w:t>
      </w:r>
      <w:proofErr w:type="gramStart"/>
      <w:r w:rsidRPr="00215F0A">
        <w:rPr>
          <w:rFonts w:hint="eastAsia"/>
          <w:sz w:val="22"/>
        </w:rPr>
        <w:t xml:space="preserve">행사 </w:t>
      </w:r>
      <w:r w:rsidRPr="00215F0A">
        <w:rPr>
          <w:sz w:val="22"/>
        </w:rPr>
        <w:t>:</w:t>
      </w:r>
      <w:proofErr w:type="gramEnd"/>
      <w:r w:rsidRPr="00215F0A">
        <w:rPr>
          <w:sz w:val="22"/>
        </w:rPr>
        <w:t xml:space="preserve"> 202</w:t>
      </w:r>
      <w:r w:rsidR="00D35A21" w:rsidRPr="00215F0A">
        <w:rPr>
          <w:sz w:val="22"/>
        </w:rPr>
        <w:t>4</w:t>
      </w:r>
      <w:r w:rsidRPr="00215F0A">
        <w:rPr>
          <w:rFonts w:hint="eastAsia"/>
          <w:sz w:val="22"/>
        </w:rPr>
        <w:t xml:space="preserve">년 </w:t>
      </w:r>
      <w:r w:rsidRPr="00215F0A">
        <w:rPr>
          <w:sz w:val="22"/>
        </w:rPr>
        <w:t>2</w:t>
      </w:r>
      <w:r w:rsidRPr="00215F0A">
        <w:rPr>
          <w:rFonts w:hint="eastAsia"/>
          <w:sz w:val="22"/>
        </w:rPr>
        <w:t xml:space="preserve">월 </w:t>
      </w:r>
      <w:r w:rsidRPr="00215F0A">
        <w:rPr>
          <w:sz w:val="22"/>
        </w:rPr>
        <w:t>2</w:t>
      </w:r>
      <w:r w:rsidR="00175966" w:rsidRPr="00215F0A">
        <w:rPr>
          <w:sz w:val="22"/>
        </w:rPr>
        <w:t>7</w:t>
      </w:r>
      <w:r w:rsidRPr="00215F0A">
        <w:rPr>
          <w:rFonts w:hint="eastAsia"/>
          <w:sz w:val="22"/>
        </w:rPr>
        <w:t>일(</w:t>
      </w:r>
      <w:r w:rsidR="00175966" w:rsidRPr="00215F0A">
        <w:rPr>
          <w:rFonts w:hint="eastAsia"/>
          <w:sz w:val="22"/>
        </w:rPr>
        <w:t>화</w:t>
      </w:r>
      <w:r w:rsidRPr="00215F0A">
        <w:rPr>
          <w:rFonts w:hint="eastAsia"/>
          <w:sz w:val="22"/>
        </w:rPr>
        <w:t>)</w:t>
      </w:r>
      <w:r w:rsidRPr="00215F0A">
        <w:rPr>
          <w:sz w:val="22"/>
        </w:rPr>
        <w:t xml:space="preserve"> ~ 202</w:t>
      </w:r>
      <w:r w:rsidR="00D35A21" w:rsidRPr="00215F0A">
        <w:rPr>
          <w:sz w:val="22"/>
        </w:rPr>
        <w:t>4</w:t>
      </w:r>
      <w:r w:rsidRPr="00215F0A">
        <w:rPr>
          <w:rFonts w:hint="eastAsia"/>
          <w:sz w:val="22"/>
        </w:rPr>
        <w:t xml:space="preserve">년 </w:t>
      </w:r>
      <w:r w:rsidR="00175966" w:rsidRPr="00215F0A">
        <w:rPr>
          <w:sz w:val="22"/>
        </w:rPr>
        <w:t>3</w:t>
      </w:r>
      <w:r w:rsidRPr="00215F0A">
        <w:rPr>
          <w:rFonts w:hint="eastAsia"/>
          <w:sz w:val="22"/>
        </w:rPr>
        <w:t xml:space="preserve">월 </w:t>
      </w:r>
      <w:r w:rsidRPr="00215F0A">
        <w:rPr>
          <w:sz w:val="22"/>
        </w:rPr>
        <w:t>1</w:t>
      </w:r>
      <w:r w:rsidR="00175966" w:rsidRPr="00215F0A">
        <w:rPr>
          <w:sz w:val="22"/>
        </w:rPr>
        <w:t>8</w:t>
      </w:r>
      <w:r w:rsidRPr="00215F0A">
        <w:rPr>
          <w:rFonts w:hint="eastAsia"/>
          <w:sz w:val="22"/>
        </w:rPr>
        <w:t>일(</w:t>
      </w:r>
      <w:r w:rsidR="00175966" w:rsidRPr="00215F0A">
        <w:rPr>
          <w:rFonts w:hint="eastAsia"/>
          <w:sz w:val="22"/>
        </w:rPr>
        <w:t>월</w:t>
      </w:r>
      <w:r w:rsidRPr="00215F0A">
        <w:rPr>
          <w:rFonts w:hint="eastAsia"/>
          <w:sz w:val="22"/>
        </w:rPr>
        <w:t>)</w:t>
      </w:r>
      <w:r w:rsidR="000C534A" w:rsidRPr="00215F0A">
        <w:rPr>
          <w:rFonts w:hint="eastAsia"/>
          <w:sz w:val="22"/>
        </w:rPr>
        <w:t xml:space="preserve"> </w:t>
      </w:r>
      <w:r w:rsidR="000C534A" w:rsidRPr="00215F0A">
        <w:rPr>
          <w:sz w:val="22"/>
        </w:rPr>
        <w:t xml:space="preserve">  </w:t>
      </w:r>
    </w:p>
    <w:p w14:paraId="6CA86C9F" w14:textId="77777777" w:rsidR="003F5CE9" w:rsidRPr="00215F0A" w:rsidRDefault="003F5CE9" w:rsidP="00927C24">
      <w:pPr>
        <w:jc w:val="left"/>
        <w:rPr>
          <w:sz w:val="22"/>
        </w:rPr>
      </w:pPr>
    </w:p>
    <w:p w14:paraId="26179F84" w14:textId="45B7BBD0" w:rsidR="003F5CE9" w:rsidRPr="00215F0A" w:rsidRDefault="0074216E" w:rsidP="00927C24">
      <w:pPr>
        <w:jc w:val="left"/>
        <w:rPr>
          <w:b/>
          <w:bCs/>
          <w:sz w:val="22"/>
        </w:rPr>
      </w:pPr>
      <w:r w:rsidRPr="00215F0A">
        <w:rPr>
          <w:b/>
          <w:bCs/>
          <w:sz w:val="22"/>
        </w:rPr>
        <w:t>5</w:t>
      </w:r>
      <w:r w:rsidR="003F5CE9" w:rsidRPr="00215F0A">
        <w:rPr>
          <w:b/>
          <w:bCs/>
          <w:sz w:val="22"/>
        </w:rPr>
        <w:t xml:space="preserve">. </w:t>
      </w:r>
      <w:r w:rsidR="00C74B78" w:rsidRPr="00215F0A">
        <w:rPr>
          <w:rFonts w:hint="eastAsia"/>
          <w:b/>
          <w:bCs/>
          <w:sz w:val="22"/>
        </w:rPr>
        <w:t>제출장소</w:t>
      </w:r>
    </w:p>
    <w:p w14:paraId="3EE85073" w14:textId="7090F05E" w:rsidR="00C81AFA" w:rsidRPr="00215F0A" w:rsidRDefault="00C74B78" w:rsidP="003842C4">
      <w:pPr>
        <w:ind w:firstLineChars="100" w:firstLine="220"/>
        <w:jc w:val="left"/>
        <w:rPr>
          <w:sz w:val="22"/>
        </w:rPr>
      </w:pPr>
      <w:r w:rsidRPr="00215F0A">
        <w:rPr>
          <w:rFonts w:hint="eastAsia"/>
          <w:sz w:val="22"/>
        </w:rPr>
        <w:t>가.</w:t>
      </w:r>
      <w:r w:rsidRPr="00215F0A">
        <w:rPr>
          <w:sz w:val="22"/>
        </w:rPr>
        <w:t xml:space="preserve"> </w:t>
      </w:r>
      <w:proofErr w:type="gramStart"/>
      <w:r w:rsidRPr="00215F0A">
        <w:rPr>
          <w:rFonts w:hint="eastAsia"/>
          <w:sz w:val="22"/>
        </w:rPr>
        <w:t xml:space="preserve">주소 </w:t>
      </w:r>
      <w:r w:rsidRPr="00215F0A">
        <w:rPr>
          <w:sz w:val="22"/>
        </w:rPr>
        <w:t>:</w:t>
      </w:r>
      <w:proofErr w:type="gramEnd"/>
      <w:r w:rsidRPr="00215F0A">
        <w:rPr>
          <w:sz w:val="22"/>
        </w:rPr>
        <w:t xml:space="preserve"> </w:t>
      </w:r>
      <w:r w:rsidRPr="00215F0A">
        <w:rPr>
          <w:rFonts w:hint="eastAsia"/>
          <w:sz w:val="22"/>
        </w:rPr>
        <w:t xml:space="preserve">경남 창원시 성산구 </w:t>
      </w:r>
      <w:r w:rsidR="00B615B7" w:rsidRPr="00215F0A">
        <w:rPr>
          <w:rFonts w:hint="eastAsia"/>
          <w:sz w:val="22"/>
          <w:szCs w:val="24"/>
        </w:rPr>
        <w:t xml:space="preserve">중앙대로 </w:t>
      </w:r>
      <w:r w:rsidR="00B615B7" w:rsidRPr="00215F0A">
        <w:rPr>
          <w:sz w:val="22"/>
          <w:szCs w:val="24"/>
        </w:rPr>
        <w:t>228</w:t>
      </w:r>
      <w:r w:rsidR="00B615B7" w:rsidRPr="00215F0A">
        <w:rPr>
          <w:rFonts w:hint="eastAsia"/>
          <w:sz w:val="22"/>
          <w:szCs w:val="24"/>
        </w:rPr>
        <w:t xml:space="preserve">번길 </w:t>
      </w:r>
      <w:r w:rsidR="00B615B7" w:rsidRPr="00215F0A">
        <w:rPr>
          <w:sz w:val="22"/>
          <w:szCs w:val="24"/>
        </w:rPr>
        <w:t xml:space="preserve">6 </w:t>
      </w:r>
      <w:r w:rsidR="00B615B7" w:rsidRPr="00215F0A">
        <w:rPr>
          <w:rFonts w:hint="eastAsia"/>
          <w:sz w:val="22"/>
          <w:szCs w:val="24"/>
        </w:rPr>
        <w:t>경영관리팀</w:t>
      </w:r>
    </w:p>
    <w:p w14:paraId="66422BF3" w14:textId="540ECD46" w:rsidR="00C74B78" w:rsidRPr="00215F0A" w:rsidRDefault="00C74B78" w:rsidP="003842C4">
      <w:pPr>
        <w:ind w:firstLineChars="100" w:firstLine="220"/>
        <w:jc w:val="left"/>
        <w:rPr>
          <w:sz w:val="22"/>
        </w:rPr>
      </w:pPr>
    </w:p>
    <w:p w14:paraId="3077FB21" w14:textId="67017B69" w:rsidR="001A6360" w:rsidRPr="00215F0A" w:rsidRDefault="003842C4" w:rsidP="00C81AFA">
      <w:pPr>
        <w:jc w:val="left"/>
        <w:rPr>
          <w:sz w:val="22"/>
        </w:rPr>
      </w:pPr>
      <w:r w:rsidRPr="00215F0A">
        <w:rPr>
          <w:sz w:val="22"/>
        </w:rPr>
        <w:t xml:space="preserve">  </w:t>
      </w:r>
    </w:p>
    <w:p w14:paraId="346F47E5" w14:textId="77777777" w:rsidR="00D53C0C" w:rsidRPr="00215F0A" w:rsidRDefault="00D53C0C" w:rsidP="00C81AFA">
      <w:pPr>
        <w:jc w:val="left"/>
        <w:rPr>
          <w:sz w:val="22"/>
        </w:rPr>
      </w:pPr>
    </w:p>
    <w:p w14:paraId="4434A6EB" w14:textId="77777777" w:rsidR="00D53C0C" w:rsidRPr="00215F0A" w:rsidRDefault="00D53C0C" w:rsidP="00C81AFA">
      <w:pPr>
        <w:jc w:val="left"/>
        <w:rPr>
          <w:sz w:val="22"/>
        </w:rPr>
      </w:pPr>
    </w:p>
    <w:p w14:paraId="64F540C7" w14:textId="77777777" w:rsidR="00D53C0C" w:rsidRPr="00215F0A" w:rsidRDefault="00D53C0C" w:rsidP="00C81AFA">
      <w:pPr>
        <w:jc w:val="left"/>
        <w:rPr>
          <w:sz w:val="22"/>
        </w:rPr>
      </w:pPr>
    </w:p>
    <w:p w14:paraId="665F29B3" w14:textId="77777777" w:rsidR="00D53C0C" w:rsidRPr="00215F0A" w:rsidRDefault="00D53C0C" w:rsidP="00C81AFA">
      <w:pPr>
        <w:jc w:val="left"/>
        <w:rPr>
          <w:sz w:val="22"/>
        </w:rPr>
      </w:pPr>
    </w:p>
    <w:p w14:paraId="17C504AC" w14:textId="77777777" w:rsidR="00D53C0C" w:rsidRPr="00215F0A" w:rsidRDefault="00D53C0C" w:rsidP="00C81AFA">
      <w:pPr>
        <w:jc w:val="left"/>
        <w:rPr>
          <w:sz w:val="22"/>
        </w:rPr>
      </w:pPr>
    </w:p>
    <w:p w14:paraId="4AD3A4DD" w14:textId="77777777" w:rsidR="00D53C0C" w:rsidRPr="00215F0A" w:rsidRDefault="00D53C0C" w:rsidP="00C81AFA">
      <w:pPr>
        <w:jc w:val="left"/>
        <w:rPr>
          <w:sz w:val="22"/>
        </w:rPr>
      </w:pPr>
    </w:p>
    <w:p w14:paraId="2887084D" w14:textId="77777777" w:rsidR="00D53C0C" w:rsidRPr="00215F0A" w:rsidRDefault="00D53C0C" w:rsidP="00C81AFA">
      <w:pPr>
        <w:jc w:val="left"/>
        <w:rPr>
          <w:sz w:val="22"/>
        </w:rPr>
      </w:pPr>
    </w:p>
    <w:p w14:paraId="097CA0B5" w14:textId="77777777" w:rsidR="00D53C0C" w:rsidRPr="00215F0A" w:rsidRDefault="00D53C0C" w:rsidP="00C81AFA">
      <w:pPr>
        <w:jc w:val="left"/>
        <w:rPr>
          <w:sz w:val="22"/>
        </w:rPr>
      </w:pPr>
    </w:p>
    <w:p w14:paraId="3876DD7C" w14:textId="77777777" w:rsidR="00D53C0C" w:rsidRPr="00215F0A" w:rsidRDefault="00D53C0C" w:rsidP="00C81AFA">
      <w:pPr>
        <w:jc w:val="left"/>
        <w:rPr>
          <w:sz w:val="22"/>
        </w:rPr>
      </w:pPr>
    </w:p>
    <w:p w14:paraId="6FEB1652" w14:textId="77777777" w:rsidR="00147A2C" w:rsidRPr="00215F0A" w:rsidRDefault="00147A2C" w:rsidP="00C81AFA">
      <w:pPr>
        <w:jc w:val="left"/>
        <w:rPr>
          <w:sz w:val="22"/>
        </w:rPr>
      </w:pPr>
    </w:p>
    <w:p w14:paraId="4A08B9FC" w14:textId="77777777" w:rsidR="002A3B41" w:rsidRPr="00215F0A" w:rsidRDefault="002A3B41" w:rsidP="00C81AFA">
      <w:pPr>
        <w:jc w:val="left"/>
        <w:rPr>
          <w:b/>
          <w:bCs/>
          <w:sz w:val="22"/>
        </w:rPr>
      </w:pPr>
    </w:p>
    <w:p w14:paraId="77BFC4B1" w14:textId="77777777" w:rsidR="00215F0A" w:rsidRDefault="00215F0A">
      <w:pPr>
        <w:widowControl/>
        <w:wordWrap/>
        <w:autoSpaceDE/>
        <w:autoSpaceDN/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p w14:paraId="03390809" w14:textId="06A4B4FB" w:rsidR="00147A2C" w:rsidRPr="00215F0A" w:rsidRDefault="00D53C0C" w:rsidP="00C81AFA">
      <w:pPr>
        <w:jc w:val="left"/>
        <w:rPr>
          <w:b/>
          <w:bCs/>
          <w:sz w:val="22"/>
        </w:rPr>
      </w:pPr>
      <w:r w:rsidRPr="00215F0A">
        <w:rPr>
          <w:rFonts w:hint="eastAsia"/>
          <w:b/>
          <w:bCs/>
          <w:sz w:val="22"/>
        </w:rPr>
        <w:lastRenderedPageBreak/>
        <w:t>[별첨</w:t>
      </w:r>
      <w:r w:rsidR="00215F0A" w:rsidRPr="00215F0A">
        <w:rPr>
          <w:rFonts w:hint="eastAsia"/>
          <w:b/>
          <w:bCs/>
          <w:sz w:val="22"/>
        </w:rPr>
        <w:t>3</w:t>
      </w:r>
      <w:r w:rsidRPr="00215F0A">
        <w:rPr>
          <w:b/>
          <w:bCs/>
          <w:sz w:val="22"/>
        </w:rPr>
        <w:t xml:space="preserve">] </w:t>
      </w:r>
      <w:r w:rsidR="00C04511" w:rsidRPr="00215F0A">
        <w:rPr>
          <w:rFonts w:hint="eastAsia"/>
          <w:b/>
          <w:bCs/>
          <w:sz w:val="22"/>
        </w:rPr>
        <w:t>존속법인의 정관개정안</w:t>
      </w:r>
    </w:p>
    <w:p w14:paraId="5EDB63A3" w14:textId="77777777" w:rsidR="002E7C3C" w:rsidRPr="00215F0A" w:rsidRDefault="002E7C3C" w:rsidP="00C81AFA">
      <w:pPr>
        <w:jc w:val="left"/>
        <w:rPr>
          <w:b/>
          <w:bCs/>
          <w:sz w:val="22"/>
        </w:rPr>
      </w:pPr>
    </w:p>
    <w:p w14:paraId="36452FDD" w14:textId="35DF5EFD" w:rsidR="00463886" w:rsidRPr="00215F0A" w:rsidRDefault="00463886" w:rsidP="00463886">
      <w:pPr>
        <w:snapToGrid w:val="0"/>
        <w:spacing w:line="432" w:lineRule="auto"/>
        <w:rPr>
          <w:rFonts w:eastAsiaTheme="minorHAnsi" w:cs="Arial"/>
        </w:rPr>
      </w:pPr>
      <w:r w:rsidRPr="00215F0A">
        <w:rPr>
          <w:rFonts w:eastAsiaTheme="minorHAnsi" w:cs="Arial" w:hint="eastAsia"/>
        </w:rPr>
        <w:t xml:space="preserve">[정관 변경 </w:t>
      </w:r>
      <w:proofErr w:type="gramStart"/>
      <w:r w:rsidRPr="00215F0A">
        <w:rPr>
          <w:rFonts w:eastAsiaTheme="minorHAnsi" w:cs="Arial" w:hint="eastAsia"/>
        </w:rPr>
        <w:t>신,구</w:t>
      </w:r>
      <w:proofErr w:type="gramEnd"/>
      <w:r w:rsidRPr="00215F0A">
        <w:rPr>
          <w:rFonts w:eastAsiaTheme="minorHAnsi" w:cs="Arial" w:hint="eastAsia"/>
        </w:rPr>
        <w:t xml:space="preserve"> 대조표 제2조</w:t>
      </w:r>
      <w:r w:rsidRPr="00215F0A">
        <w:rPr>
          <w:rFonts w:eastAsiaTheme="minorHAnsi" w:cs="Arial"/>
        </w:rPr>
        <w:t xml:space="preserve">, </w:t>
      </w:r>
      <w:r w:rsidRPr="00215F0A">
        <w:rPr>
          <w:rFonts w:eastAsiaTheme="minorHAnsi" w:cs="Arial" w:hint="eastAsia"/>
        </w:rPr>
        <w:t>제</w:t>
      </w:r>
      <w:r w:rsidRPr="00215F0A">
        <w:rPr>
          <w:rFonts w:eastAsiaTheme="minorHAnsi" w:cs="Arial"/>
        </w:rPr>
        <w:t>5</w:t>
      </w:r>
      <w:r w:rsidRPr="00215F0A">
        <w:rPr>
          <w:rFonts w:eastAsiaTheme="minorHAnsi" w:cs="Arial" w:hint="eastAsia"/>
        </w:rPr>
        <w:t>조]</w:t>
      </w:r>
    </w:p>
    <w:tbl>
      <w:tblPr>
        <w:tblStyle w:val="ab"/>
        <w:tblW w:w="8855" w:type="dxa"/>
        <w:tblInd w:w="137" w:type="dxa"/>
        <w:tblLook w:val="04A0" w:firstRow="1" w:lastRow="0" w:firstColumn="1" w:lastColumn="0" w:noHBand="0" w:noVBand="1"/>
      </w:tblPr>
      <w:tblGrid>
        <w:gridCol w:w="1618"/>
        <w:gridCol w:w="3568"/>
        <w:gridCol w:w="3669"/>
      </w:tblGrid>
      <w:tr w:rsidR="00215F0A" w:rsidRPr="00215F0A" w14:paraId="2DAC3C76" w14:textId="77777777" w:rsidTr="00222AE6">
        <w:tc>
          <w:tcPr>
            <w:tcW w:w="1618" w:type="dxa"/>
          </w:tcPr>
          <w:p w14:paraId="1749FF4A" w14:textId="77777777" w:rsidR="00463886" w:rsidRPr="00215F0A" w:rsidRDefault="00463886" w:rsidP="00222AE6">
            <w:pPr>
              <w:snapToGrid w:val="0"/>
              <w:spacing w:line="432" w:lineRule="auto"/>
              <w:rPr>
                <w:rFonts w:eastAsiaTheme="minorHAnsi" w:cs="Arial"/>
              </w:rPr>
            </w:pPr>
            <w:r w:rsidRPr="00215F0A">
              <w:rPr>
                <w:rFonts w:eastAsiaTheme="minorHAnsi" w:cs="Arial" w:hint="eastAsia"/>
              </w:rPr>
              <w:t>조항</w:t>
            </w:r>
          </w:p>
        </w:tc>
        <w:tc>
          <w:tcPr>
            <w:tcW w:w="3568" w:type="dxa"/>
          </w:tcPr>
          <w:p w14:paraId="0CD37C33" w14:textId="77777777" w:rsidR="00463886" w:rsidRPr="00215F0A" w:rsidRDefault="00463886" w:rsidP="00222AE6">
            <w:pPr>
              <w:snapToGrid w:val="0"/>
              <w:spacing w:line="432" w:lineRule="auto"/>
              <w:rPr>
                <w:rFonts w:eastAsiaTheme="minorHAnsi" w:cs="Arial"/>
              </w:rPr>
            </w:pPr>
            <w:r w:rsidRPr="00215F0A">
              <w:rPr>
                <w:rFonts w:eastAsiaTheme="minorHAnsi" w:cs="Arial" w:hint="eastAsia"/>
              </w:rPr>
              <w:t>현행</w:t>
            </w:r>
          </w:p>
        </w:tc>
        <w:tc>
          <w:tcPr>
            <w:tcW w:w="3669" w:type="dxa"/>
          </w:tcPr>
          <w:p w14:paraId="28505A7D" w14:textId="77777777" w:rsidR="00463886" w:rsidRPr="00215F0A" w:rsidRDefault="00463886" w:rsidP="00222AE6">
            <w:pPr>
              <w:snapToGrid w:val="0"/>
              <w:spacing w:line="432" w:lineRule="auto"/>
              <w:rPr>
                <w:rFonts w:eastAsiaTheme="minorHAnsi" w:cs="Arial"/>
              </w:rPr>
            </w:pPr>
            <w:r w:rsidRPr="00215F0A">
              <w:rPr>
                <w:rFonts w:eastAsiaTheme="minorHAnsi" w:cs="Arial" w:hint="eastAsia"/>
              </w:rPr>
              <w:t>개정안</w:t>
            </w:r>
          </w:p>
        </w:tc>
      </w:tr>
      <w:tr w:rsidR="00215F0A" w:rsidRPr="00215F0A" w14:paraId="64BECAA7" w14:textId="77777777" w:rsidTr="00222AE6">
        <w:tc>
          <w:tcPr>
            <w:tcW w:w="1618" w:type="dxa"/>
          </w:tcPr>
          <w:p w14:paraId="4398468B" w14:textId="77777777" w:rsidR="00463886" w:rsidRPr="00215F0A" w:rsidRDefault="00463886" w:rsidP="00222AE6">
            <w:pPr>
              <w:snapToGrid w:val="0"/>
              <w:spacing w:line="432" w:lineRule="auto"/>
              <w:rPr>
                <w:rFonts w:eastAsiaTheme="minorHAnsi" w:cs="Arial"/>
              </w:rPr>
            </w:pPr>
            <w:r w:rsidRPr="00215F0A">
              <w:rPr>
                <w:rFonts w:eastAsiaTheme="minorHAnsi" w:cs="Arial" w:hint="eastAsia"/>
              </w:rPr>
              <w:t>제2조(목적)</w:t>
            </w:r>
          </w:p>
        </w:tc>
        <w:tc>
          <w:tcPr>
            <w:tcW w:w="3568" w:type="dxa"/>
          </w:tcPr>
          <w:p w14:paraId="43D72DDE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 w:hint="eastAsia"/>
                <w:sz w:val="20"/>
                <w:szCs w:val="20"/>
              </w:rPr>
              <w:t>본</w:t>
            </w: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 xml:space="preserve"> 회사는 다음 사업을 경영함을 목적으로 한다.</w:t>
            </w:r>
          </w:p>
          <w:p w14:paraId="310782A7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082C14D1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 xml:space="preserve">1. 자회사(자회사. 손자회사 및 손자회사가 지배하는 회사를 포함한다. 이하 같다)의 주식 또는 지분 을 취득, 소유함으로써 자회사의 제반 사업내용을 </w:t>
            </w:r>
            <w:proofErr w:type="gramStart"/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지배,경영지도</w:t>
            </w:r>
            <w:proofErr w:type="gramEnd"/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, 정리, 육성하는 지주사업</w:t>
            </w:r>
          </w:p>
          <w:p w14:paraId="1E2748BB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641DE740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2. 자회사 등에 대한 자금 및 업무지원 사업</w:t>
            </w:r>
          </w:p>
          <w:p w14:paraId="6A3D80BA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548050C9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3. 자회사 등에 대한 자금지원을 위한 자금조달업무</w:t>
            </w:r>
          </w:p>
          <w:p w14:paraId="59A81A77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210C3334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 xml:space="preserve">4. 브랜드 및 상표권 등 지적재산권의 </w:t>
            </w:r>
            <w:proofErr w:type="spellStart"/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라이센스업</w:t>
            </w:r>
            <w:proofErr w:type="spellEnd"/>
          </w:p>
          <w:p w14:paraId="6C1521E9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01C2E78D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5. 시장조사, 경영자문 및 컨설팅업</w:t>
            </w:r>
          </w:p>
          <w:p w14:paraId="2D39C219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1BD80391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6. 회사가 보유하고 있는 지식, 정보 등 무형자산의 판매 및 용역사업</w:t>
            </w:r>
          </w:p>
          <w:p w14:paraId="490D8AEC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279750E2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 xml:space="preserve">7. 자회사 등과 상품의 공동개발, 판매 및 </w:t>
            </w:r>
            <w:proofErr w:type="gramStart"/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설비,전산시스템</w:t>
            </w:r>
            <w:proofErr w:type="gramEnd"/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 xml:space="preserve"> 등의 공동활용 등을 위한 사무지원업무</w:t>
            </w:r>
          </w:p>
          <w:p w14:paraId="7306BD13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64906CF9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8. 부동산 매매 및 임대, 전대업</w:t>
            </w:r>
          </w:p>
          <w:p w14:paraId="13B17C07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1AEFDDC8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9. 신기술, 신사업 관련 투자 및 관리, 운영사업</w:t>
            </w:r>
          </w:p>
          <w:p w14:paraId="7F1BEED6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6DA675E2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lastRenderedPageBreak/>
              <w:t>10. 사업 관련 투자 및 관리, 운영사업</w:t>
            </w:r>
          </w:p>
          <w:p w14:paraId="26055FE8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373D040D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11. 정보처리 내지 정보통신기술을 이용한 정보의 조사용역, 생산, 판매, 유통, 컨설팅, 교육사업</w:t>
            </w:r>
          </w:p>
          <w:p w14:paraId="3AD1261D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04AFF3A4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12. 전 각호의 사업을 수행하는데 필요한 일체의 부대사업 및 임대업</w:t>
            </w:r>
          </w:p>
        </w:tc>
        <w:tc>
          <w:tcPr>
            <w:tcW w:w="3669" w:type="dxa"/>
          </w:tcPr>
          <w:p w14:paraId="6D228A88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 w:hint="eastAsia"/>
                <w:sz w:val="20"/>
                <w:szCs w:val="20"/>
              </w:rPr>
              <w:lastRenderedPageBreak/>
              <w:t>본</w:t>
            </w: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 xml:space="preserve"> 회사는 다음 사업을 경영함을 목적으로 한다.</w:t>
            </w:r>
          </w:p>
          <w:p w14:paraId="612966D6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0C5AFB15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 xml:space="preserve">1. 자회사(자회사. 손자회사 및 손자회사가 지배하는 회사를 포함한다. 이하 같다)의 주식 또는 지분 을 취득, 소유함으로써 자회사의 제반 사업내용을 </w:t>
            </w:r>
            <w:proofErr w:type="gramStart"/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지배,경영지도</w:t>
            </w:r>
            <w:proofErr w:type="gramEnd"/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, 정리, 육성하는 지주사업</w:t>
            </w:r>
          </w:p>
          <w:p w14:paraId="195F1838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7030C9AC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2. 자회사 등에 대한 자금 및 업무지원 사업</w:t>
            </w:r>
          </w:p>
          <w:p w14:paraId="1AB5C791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4AB5D7B9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3. 자회사 등에 대한 자금지원을 위한 자금조달업무</w:t>
            </w:r>
          </w:p>
          <w:p w14:paraId="3D21AA13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4F867AE3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 xml:space="preserve">4. 브랜드 및 상표권 등 지적재산권의 </w:t>
            </w:r>
            <w:proofErr w:type="spellStart"/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라이센스업</w:t>
            </w:r>
            <w:proofErr w:type="spellEnd"/>
          </w:p>
          <w:p w14:paraId="75252416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2CE66717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5. 시장조사, 경영자문 및 컨설팅업</w:t>
            </w:r>
          </w:p>
          <w:p w14:paraId="1E0DA404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0C59EBF2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6. 회사가 보유하고 있는 지식, 정보 등 무형자산의 판매 및 용역사업</w:t>
            </w:r>
          </w:p>
          <w:p w14:paraId="70BD691F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2D76ABAC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 xml:space="preserve">7. 자회사 등과 상품의 공동개발, 판매 및 </w:t>
            </w:r>
            <w:proofErr w:type="gramStart"/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설비,전산시스템</w:t>
            </w:r>
            <w:proofErr w:type="gramEnd"/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 xml:space="preserve"> 등의 공동활용 등을 위한 사무지원업무</w:t>
            </w:r>
          </w:p>
          <w:p w14:paraId="3CA49E0E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12505E3F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8. 부동산 매매 및 임대, 전대업</w:t>
            </w:r>
          </w:p>
          <w:p w14:paraId="303C6497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17EBB632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9. 신기술, 신사업 관련 투자 및 관리, 운영사업</w:t>
            </w:r>
          </w:p>
          <w:p w14:paraId="48B95EA0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0A6FFE63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lastRenderedPageBreak/>
              <w:t>10. 사업 관련 투자 및 관리, 운영사업</w:t>
            </w:r>
          </w:p>
          <w:p w14:paraId="057EE2C7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6FCE925B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>11. 정보처리 내지 정보통신기술을 이용한 정보의 조사용역, 생산, 판매, 유통, 컨설팅, 교육사업</w:t>
            </w:r>
          </w:p>
          <w:p w14:paraId="62D19163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</w:p>
          <w:p w14:paraId="1CC36533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  <w:u w:val="single"/>
              </w:rPr>
            </w:pPr>
            <w:r w:rsidRPr="00215F0A">
              <w:rPr>
                <w:rFonts w:ascii="바탕" w:eastAsia="바탕" w:hAnsi="바탕" w:cs="Times New Roman" w:hint="eastAsia"/>
                <w:sz w:val="20"/>
                <w:szCs w:val="20"/>
                <w:u w:val="single"/>
              </w:rPr>
              <w:t>1</w:t>
            </w:r>
            <w:r w:rsidRPr="00215F0A">
              <w:rPr>
                <w:rFonts w:ascii="바탕" w:eastAsia="바탕" w:hAnsi="바탕" w:cs="Times New Roman"/>
                <w:sz w:val="20"/>
                <w:szCs w:val="20"/>
                <w:u w:val="single"/>
              </w:rPr>
              <w:t>2</w:t>
            </w:r>
            <w:r w:rsidRPr="00215F0A">
              <w:rPr>
                <w:rFonts w:ascii="바탕" w:eastAsia="바탕" w:hAnsi="바탕" w:cs="Times New Roman" w:hint="eastAsia"/>
                <w:sz w:val="20"/>
                <w:szCs w:val="20"/>
                <w:u w:val="single"/>
              </w:rPr>
              <w:t xml:space="preserve">. 원자재 수출, </w:t>
            </w:r>
            <w:proofErr w:type="spellStart"/>
            <w:r w:rsidRPr="00215F0A">
              <w:rPr>
                <w:rFonts w:ascii="바탕" w:eastAsia="바탕" w:hAnsi="바탕" w:cs="Times New Roman" w:hint="eastAsia"/>
                <w:sz w:val="20"/>
                <w:szCs w:val="20"/>
                <w:u w:val="single"/>
              </w:rPr>
              <w:t>수입업</w:t>
            </w:r>
            <w:proofErr w:type="spellEnd"/>
          </w:p>
          <w:p w14:paraId="0F0E0E07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  <w:u w:val="single"/>
              </w:rPr>
            </w:pPr>
          </w:p>
          <w:p w14:paraId="293CD45F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  <w:u w:val="single"/>
              </w:rPr>
            </w:pPr>
            <w:r w:rsidRPr="00215F0A">
              <w:rPr>
                <w:rFonts w:ascii="바탕" w:eastAsia="바탕" w:hAnsi="바탕" w:cs="Times New Roman" w:hint="eastAsia"/>
                <w:sz w:val="20"/>
                <w:szCs w:val="20"/>
                <w:u w:val="single"/>
              </w:rPr>
              <w:t>1</w:t>
            </w:r>
            <w:r w:rsidRPr="00215F0A">
              <w:rPr>
                <w:rFonts w:ascii="바탕" w:eastAsia="바탕" w:hAnsi="바탕" w:cs="Times New Roman"/>
                <w:sz w:val="20"/>
                <w:szCs w:val="20"/>
                <w:u w:val="single"/>
              </w:rPr>
              <w:t>3</w:t>
            </w:r>
            <w:r w:rsidRPr="00215F0A">
              <w:rPr>
                <w:rFonts w:ascii="바탕" w:eastAsia="바탕" w:hAnsi="바탕" w:cs="Times New Roman" w:hint="eastAsia"/>
                <w:sz w:val="20"/>
                <w:szCs w:val="20"/>
                <w:u w:val="single"/>
              </w:rPr>
              <w:t xml:space="preserve">. 철강 </w:t>
            </w:r>
            <w:proofErr w:type="gramStart"/>
            <w:r w:rsidRPr="00215F0A">
              <w:rPr>
                <w:rFonts w:ascii="바탕" w:eastAsia="바탕" w:hAnsi="바탕" w:cs="Times New Roman" w:hint="eastAsia"/>
                <w:sz w:val="20"/>
                <w:szCs w:val="20"/>
                <w:u w:val="single"/>
              </w:rPr>
              <w:t>도,소매업</w:t>
            </w:r>
            <w:proofErr w:type="gramEnd"/>
          </w:p>
          <w:p w14:paraId="1DAC1256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  <w:u w:val="single"/>
              </w:rPr>
            </w:pPr>
          </w:p>
          <w:p w14:paraId="6D482E34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  <w:u w:val="single"/>
              </w:rPr>
            </w:pPr>
            <w:r w:rsidRPr="00215F0A">
              <w:rPr>
                <w:rFonts w:ascii="바탕" w:eastAsia="바탕" w:hAnsi="바탕" w:cs="Times New Roman" w:hint="eastAsia"/>
                <w:sz w:val="20"/>
                <w:szCs w:val="20"/>
                <w:u w:val="single"/>
              </w:rPr>
              <w:t>1</w:t>
            </w:r>
            <w:r w:rsidRPr="00215F0A">
              <w:rPr>
                <w:rFonts w:ascii="바탕" w:eastAsia="바탕" w:hAnsi="바탕" w:cs="Times New Roman"/>
                <w:sz w:val="20"/>
                <w:szCs w:val="20"/>
                <w:u w:val="single"/>
              </w:rPr>
              <w:t>4</w:t>
            </w:r>
            <w:r w:rsidRPr="00215F0A">
              <w:rPr>
                <w:rFonts w:ascii="바탕" w:eastAsia="바탕" w:hAnsi="바탕" w:cs="Times New Roman" w:hint="eastAsia"/>
                <w:sz w:val="20"/>
                <w:szCs w:val="20"/>
                <w:u w:val="single"/>
              </w:rPr>
              <w:t>. 자동차부품 제조업</w:t>
            </w:r>
          </w:p>
          <w:p w14:paraId="05216D3E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  <w:u w:val="single"/>
              </w:rPr>
            </w:pPr>
          </w:p>
          <w:p w14:paraId="6E6889CF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cs="Times New Roman"/>
                <w:sz w:val="20"/>
                <w:szCs w:val="20"/>
                <w:u w:val="single"/>
              </w:rPr>
              <w:t>15.</w:t>
            </w:r>
            <w:r w:rsidRPr="00215F0A">
              <w:rPr>
                <w:rFonts w:ascii="바탕" w:eastAsia="바탕" w:hAnsi="바탕" w:cs="Times New Roman"/>
                <w:sz w:val="20"/>
                <w:szCs w:val="20"/>
              </w:rPr>
              <w:t xml:space="preserve"> 전 각호의 사업을 수행하는데 필요한 일체의 부대사업 및 임대업</w:t>
            </w:r>
          </w:p>
          <w:p w14:paraId="3B7BC36F" w14:textId="77777777" w:rsidR="00463886" w:rsidRPr="00215F0A" w:rsidRDefault="00463886" w:rsidP="00222AE6">
            <w:pPr>
              <w:snapToGrid w:val="0"/>
              <w:spacing w:line="432" w:lineRule="auto"/>
              <w:rPr>
                <w:rFonts w:ascii="바탕" w:hAnsi="바탕"/>
              </w:rPr>
            </w:pPr>
          </w:p>
          <w:p w14:paraId="16054F45" w14:textId="77777777" w:rsidR="00463886" w:rsidRPr="00215F0A" w:rsidRDefault="00463886" w:rsidP="00222AE6">
            <w:pPr>
              <w:snapToGrid w:val="0"/>
              <w:spacing w:line="432" w:lineRule="auto"/>
              <w:rPr>
                <w:rFonts w:eastAsiaTheme="minorHAnsi" w:cs="Arial"/>
              </w:rPr>
            </w:pPr>
          </w:p>
        </w:tc>
      </w:tr>
      <w:tr w:rsidR="00215F0A" w:rsidRPr="00215F0A" w14:paraId="252333C1" w14:textId="77777777" w:rsidTr="00222AE6">
        <w:tc>
          <w:tcPr>
            <w:tcW w:w="1618" w:type="dxa"/>
          </w:tcPr>
          <w:p w14:paraId="0671588A" w14:textId="77777777" w:rsidR="00463886" w:rsidRPr="00215F0A" w:rsidRDefault="00463886" w:rsidP="00222AE6">
            <w:pPr>
              <w:snapToGrid w:val="0"/>
              <w:spacing w:line="432" w:lineRule="auto"/>
              <w:rPr>
                <w:rFonts w:eastAsiaTheme="minorHAnsi" w:cs="Arial"/>
              </w:rPr>
            </w:pPr>
            <w:r w:rsidRPr="00215F0A">
              <w:rPr>
                <w:rFonts w:ascii="바탕" w:hAnsi="바탕" w:hint="eastAsia"/>
                <w:sz w:val="21"/>
                <w:szCs w:val="21"/>
              </w:rPr>
              <w:lastRenderedPageBreak/>
              <w:t>제</w:t>
            </w:r>
            <w:r w:rsidRPr="00215F0A">
              <w:rPr>
                <w:rFonts w:ascii="바탕" w:hAnsi="바탕" w:hint="eastAsia"/>
                <w:sz w:val="21"/>
                <w:szCs w:val="21"/>
              </w:rPr>
              <w:t>5</w:t>
            </w:r>
            <w:r w:rsidRPr="00215F0A">
              <w:rPr>
                <w:rFonts w:ascii="바탕" w:hAnsi="바탕" w:hint="eastAsia"/>
                <w:sz w:val="21"/>
                <w:szCs w:val="21"/>
              </w:rPr>
              <w:t>조</w:t>
            </w:r>
            <w:r w:rsidRPr="00215F0A">
              <w:rPr>
                <w:rFonts w:ascii="바탕" w:hAnsi="바탕" w:hint="eastAsia"/>
                <w:sz w:val="21"/>
                <w:szCs w:val="21"/>
              </w:rPr>
              <w:t>(</w:t>
            </w:r>
            <w:r w:rsidRPr="00215F0A">
              <w:rPr>
                <w:rFonts w:ascii="바탕" w:hAnsi="바탕" w:hint="eastAsia"/>
                <w:sz w:val="21"/>
                <w:szCs w:val="21"/>
              </w:rPr>
              <w:t>회사가</w:t>
            </w:r>
            <w:r w:rsidRPr="00215F0A">
              <w:rPr>
                <w:rFonts w:ascii="바탕" w:hAnsi="바탕" w:hint="eastAsia"/>
                <w:sz w:val="21"/>
                <w:szCs w:val="21"/>
              </w:rPr>
              <w:t xml:space="preserve"> </w:t>
            </w:r>
            <w:r w:rsidRPr="00215F0A">
              <w:rPr>
                <w:rFonts w:ascii="바탕" w:hAnsi="바탕" w:hint="eastAsia"/>
                <w:sz w:val="21"/>
                <w:szCs w:val="21"/>
              </w:rPr>
              <w:t>발행할</w:t>
            </w:r>
            <w:r w:rsidRPr="00215F0A">
              <w:rPr>
                <w:rFonts w:ascii="바탕" w:hAnsi="바탕" w:hint="eastAsia"/>
                <w:sz w:val="21"/>
                <w:szCs w:val="21"/>
              </w:rPr>
              <w:t xml:space="preserve"> </w:t>
            </w:r>
            <w:r w:rsidRPr="00215F0A">
              <w:rPr>
                <w:rFonts w:ascii="바탕" w:hAnsi="바탕" w:hint="eastAsia"/>
                <w:sz w:val="21"/>
                <w:szCs w:val="21"/>
              </w:rPr>
              <w:t>주식의</w:t>
            </w:r>
            <w:r w:rsidRPr="00215F0A">
              <w:rPr>
                <w:rFonts w:ascii="바탕" w:hAnsi="바탕" w:hint="eastAsia"/>
                <w:sz w:val="21"/>
                <w:szCs w:val="21"/>
              </w:rPr>
              <w:t xml:space="preserve"> </w:t>
            </w:r>
            <w:r w:rsidRPr="00215F0A">
              <w:rPr>
                <w:rFonts w:ascii="바탕" w:hAnsi="바탕" w:hint="eastAsia"/>
                <w:sz w:val="21"/>
                <w:szCs w:val="21"/>
              </w:rPr>
              <w:t>총수</w:t>
            </w:r>
            <w:r w:rsidRPr="00215F0A">
              <w:rPr>
                <w:rFonts w:ascii="바탕" w:hAnsi="바탕" w:hint="eastAsia"/>
                <w:sz w:val="21"/>
                <w:szCs w:val="21"/>
              </w:rPr>
              <w:t>)</w:t>
            </w:r>
          </w:p>
        </w:tc>
        <w:tc>
          <w:tcPr>
            <w:tcW w:w="3568" w:type="dxa"/>
          </w:tcPr>
          <w:p w14:paraId="455E60E0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hint="eastAsia"/>
                <w:sz w:val="21"/>
                <w:szCs w:val="21"/>
              </w:rPr>
              <w:t>본 회사가 발행할 주식의 총수는 이백만주로 한다.</w:t>
            </w:r>
          </w:p>
        </w:tc>
        <w:tc>
          <w:tcPr>
            <w:tcW w:w="3669" w:type="dxa"/>
          </w:tcPr>
          <w:p w14:paraId="50B75ACC" w14:textId="77777777" w:rsidR="00463886" w:rsidRPr="00215F0A" w:rsidRDefault="00463886" w:rsidP="00222AE6">
            <w:pPr>
              <w:pStyle w:val="ac"/>
              <w:spacing w:line="288" w:lineRule="auto"/>
              <w:rPr>
                <w:rFonts w:ascii="바탕" w:eastAsia="바탕" w:hAnsi="바탕" w:cs="Times New Roman"/>
                <w:sz w:val="20"/>
                <w:szCs w:val="20"/>
              </w:rPr>
            </w:pPr>
            <w:r w:rsidRPr="00215F0A">
              <w:rPr>
                <w:rFonts w:ascii="바탕" w:eastAsia="바탕" w:hAnsi="바탕" w:hint="eastAsia"/>
                <w:sz w:val="21"/>
                <w:szCs w:val="21"/>
              </w:rPr>
              <w:t xml:space="preserve">본 회사가 발행할 주식의 총수는 </w:t>
            </w:r>
            <w:proofErr w:type="spellStart"/>
            <w:r w:rsidRPr="00215F0A">
              <w:rPr>
                <w:rFonts w:ascii="바탕" w:eastAsia="바탕" w:hAnsi="바탕" w:hint="eastAsia"/>
                <w:sz w:val="21"/>
                <w:szCs w:val="21"/>
                <w:u w:val="single"/>
              </w:rPr>
              <w:t>오백만주</w:t>
            </w:r>
            <w:r w:rsidRPr="00215F0A">
              <w:rPr>
                <w:rFonts w:ascii="바탕" w:eastAsia="바탕" w:hAnsi="바탕" w:hint="eastAsia"/>
                <w:sz w:val="21"/>
                <w:szCs w:val="21"/>
              </w:rPr>
              <w:t>로</w:t>
            </w:r>
            <w:proofErr w:type="spellEnd"/>
            <w:r w:rsidRPr="00215F0A">
              <w:rPr>
                <w:rFonts w:ascii="바탕" w:eastAsia="바탕" w:hAnsi="바탕" w:hint="eastAsia"/>
                <w:sz w:val="21"/>
                <w:szCs w:val="21"/>
              </w:rPr>
              <w:t xml:space="preserve"> 한다.</w:t>
            </w:r>
          </w:p>
        </w:tc>
      </w:tr>
    </w:tbl>
    <w:p w14:paraId="725E55B2" w14:textId="77777777" w:rsidR="002A3B41" w:rsidRPr="00215F0A" w:rsidRDefault="002A3B41" w:rsidP="00DD1A1F">
      <w:pPr>
        <w:jc w:val="left"/>
        <w:rPr>
          <w:b/>
          <w:bCs/>
          <w:sz w:val="22"/>
        </w:rPr>
      </w:pPr>
    </w:p>
    <w:p w14:paraId="3854D148" w14:textId="77777777" w:rsidR="00215F0A" w:rsidRPr="00215F0A" w:rsidRDefault="00215F0A">
      <w:pPr>
        <w:widowControl/>
        <w:wordWrap/>
        <w:autoSpaceDE/>
        <w:autoSpaceDN/>
        <w:rPr>
          <w:b/>
          <w:bCs/>
          <w:sz w:val="22"/>
        </w:rPr>
      </w:pPr>
      <w:r w:rsidRPr="00215F0A">
        <w:rPr>
          <w:b/>
          <w:bCs/>
          <w:sz w:val="22"/>
        </w:rPr>
        <w:br w:type="page"/>
      </w:r>
    </w:p>
    <w:p w14:paraId="7F3CF8E4" w14:textId="3A3716F6" w:rsidR="00DD1A1F" w:rsidRPr="00215F0A" w:rsidRDefault="00DD1A1F" w:rsidP="00DD1A1F">
      <w:pPr>
        <w:jc w:val="left"/>
        <w:rPr>
          <w:b/>
          <w:bCs/>
          <w:sz w:val="22"/>
        </w:rPr>
      </w:pPr>
      <w:r w:rsidRPr="00215F0A">
        <w:rPr>
          <w:rFonts w:hint="eastAsia"/>
          <w:b/>
          <w:bCs/>
          <w:sz w:val="22"/>
        </w:rPr>
        <w:lastRenderedPageBreak/>
        <w:t>[별첨</w:t>
      </w:r>
      <w:r w:rsidR="00215F0A" w:rsidRPr="00215F0A">
        <w:rPr>
          <w:rFonts w:hint="eastAsia"/>
          <w:b/>
          <w:bCs/>
          <w:sz w:val="22"/>
        </w:rPr>
        <w:t>4</w:t>
      </w:r>
      <w:r w:rsidRPr="00215F0A">
        <w:rPr>
          <w:b/>
          <w:bCs/>
          <w:sz w:val="22"/>
        </w:rPr>
        <w:t xml:space="preserve">] </w:t>
      </w:r>
      <w:r w:rsidR="00EA7294" w:rsidRPr="00215F0A">
        <w:rPr>
          <w:rFonts w:hint="eastAsia"/>
          <w:b/>
          <w:bCs/>
          <w:sz w:val="22"/>
        </w:rPr>
        <w:t>이사회결의</w:t>
      </w:r>
      <w:r w:rsidRPr="00215F0A">
        <w:rPr>
          <w:rFonts w:hint="eastAsia"/>
          <w:b/>
          <w:bCs/>
          <w:sz w:val="22"/>
        </w:rPr>
        <w:t xml:space="preserve"> 반대의사</w:t>
      </w:r>
      <w:r w:rsidR="00B518E5" w:rsidRPr="00215F0A">
        <w:rPr>
          <w:rFonts w:hint="eastAsia"/>
          <w:b/>
          <w:bCs/>
          <w:sz w:val="22"/>
        </w:rPr>
        <w:t>표시</w:t>
      </w:r>
      <w:r w:rsidRPr="00215F0A">
        <w:rPr>
          <w:rFonts w:hint="eastAsia"/>
          <w:b/>
          <w:bCs/>
          <w:sz w:val="22"/>
        </w:rPr>
        <w:t xml:space="preserve"> 통지서</w:t>
      </w:r>
    </w:p>
    <w:p w14:paraId="612545BA" w14:textId="77777777" w:rsidR="00DD1A1F" w:rsidRPr="00215F0A" w:rsidRDefault="00DD1A1F" w:rsidP="00DD1A1F">
      <w:pPr>
        <w:jc w:val="left"/>
        <w:rPr>
          <w:sz w:val="22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215F0A" w:rsidRPr="00215F0A" w14:paraId="78DD273E" w14:textId="77777777" w:rsidTr="00123170">
        <w:trPr>
          <w:trHeight w:val="7947"/>
          <w:jc w:val="center"/>
        </w:trPr>
        <w:tc>
          <w:tcPr>
            <w:tcW w:w="9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D6FF" w14:textId="77777777" w:rsidR="00DD1A1F" w:rsidRPr="00215F0A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4B74DA17" w14:textId="27F9135F" w:rsidR="00DD1A1F" w:rsidRPr="00215F0A" w:rsidRDefault="00B32C74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b/>
                <w:kern w:val="0"/>
                <w:sz w:val="28"/>
                <w:szCs w:val="24"/>
                <w:u w:val="single"/>
              </w:rPr>
            </w:pPr>
            <w:r w:rsidRPr="00215F0A">
              <w:rPr>
                <w:rFonts w:ascii="바탕체" w:eastAsia="바탕체" w:hAnsi="바탕체" w:cs="Arial" w:hint="eastAsia"/>
                <w:b/>
                <w:kern w:val="0"/>
                <w:sz w:val="28"/>
                <w:szCs w:val="24"/>
                <w:u w:val="single"/>
              </w:rPr>
              <w:t>이사회결의</w:t>
            </w:r>
            <w:r w:rsidR="00DD1A1F" w:rsidRPr="00215F0A">
              <w:rPr>
                <w:rFonts w:ascii="바탕체" w:eastAsia="바탕체" w:hAnsi="바탕체" w:cs="Arial" w:hint="eastAsia"/>
                <w:b/>
                <w:kern w:val="0"/>
                <w:sz w:val="28"/>
                <w:szCs w:val="24"/>
                <w:u w:val="single"/>
              </w:rPr>
              <w:t xml:space="preserve"> 반대의사표시 통지서</w:t>
            </w:r>
          </w:p>
          <w:p w14:paraId="5CDF7C18" w14:textId="77777777" w:rsidR="00DD1A1F" w:rsidRPr="00215F0A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kern w:val="0"/>
                <w:sz w:val="24"/>
                <w:szCs w:val="24"/>
              </w:rPr>
            </w:pPr>
          </w:p>
          <w:p w14:paraId="04A89976" w14:textId="77777777" w:rsidR="00DD1A1F" w:rsidRPr="00215F0A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5313F731" w14:textId="35420FEE" w:rsidR="00DD1A1F" w:rsidRPr="00215F0A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ind w:firstLineChars="100" w:firstLine="240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 xml:space="preserve">주식회사 </w:t>
            </w:r>
            <w:proofErr w:type="spellStart"/>
            <w:r w:rsidR="00215F0A"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>씨티알홀딩스</w:t>
            </w:r>
            <w:proofErr w:type="spellEnd"/>
            <w:r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 xml:space="preserve"> 대표이사 귀하</w:t>
            </w:r>
          </w:p>
          <w:p w14:paraId="3FFEFCE6" w14:textId="77777777" w:rsidR="00DD1A1F" w:rsidRPr="00215F0A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3438E530" w14:textId="4AB07798" w:rsidR="00DD1A1F" w:rsidRPr="00215F0A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ind w:firstLineChars="100" w:firstLine="240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 xml:space="preserve">본인은 귀사와 주식회사 </w:t>
            </w:r>
            <w:proofErr w:type="spellStart"/>
            <w:r w:rsidR="00215F0A"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>네옴</w:t>
            </w:r>
            <w:r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>의</w:t>
            </w:r>
            <w:proofErr w:type="spellEnd"/>
            <w:r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 xml:space="preserve"> 합병계약에 대한 </w:t>
            </w:r>
            <w:r w:rsidR="0091584E"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>이사회</w:t>
            </w:r>
            <w:r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 xml:space="preserve"> 결의에 반대함을 통지합니다.</w:t>
            </w:r>
          </w:p>
          <w:p w14:paraId="05BD2FEB" w14:textId="77777777" w:rsidR="00DD1A1F" w:rsidRPr="00215F0A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kern w:val="0"/>
                <w:sz w:val="24"/>
                <w:szCs w:val="24"/>
              </w:rPr>
            </w:pPr>
          </w:p>
          <w:p w14:paraId="45E3F6CE" w14:textId="77777777" w:rsidR="00DD1A1F" w:rsidRPr="00215F0A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1"/>
              <w:gridCol w:w="2174"/>
              <w:gridCol w:w="2211"/>
              <w:gridCol w:w="2174"/>
            </w:tblGrid>
            <w:tr w:rsidR="00215F0A" w:rsidRPr="00215F0A" w14:paraId="01C845C8" w14:textId="77777777" w:rsidTr="00123170">
              <w:trPr>
                <w:trHeight w:val="527"/>
              </w:trPr>
              <w:tc>
                <w:tcPr>
                  <w:tcW w:w="22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800BA9" w14:textId="77777777" w:rsidR="00DD1A1F" w:rsidRPr="00215F0A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 xml:space="preserve">주 </w:t>
                  </w:r>
                  <w:proofErr w:type="spellStart"/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>주</w:t>
                  </w:r>
                  <w:proofErr w:type="spellEnd"/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 xml:space="preserve"> 명</w:t>
                  </w:r>
                </w:p>
              </w:tc>
              <w:tc>
                <w:tcPr>
                  <w:tcW w:w="670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4C2F88" w14:textId="77777777" w:rsidR="00DD1A1F" w:rsidRPr="00215F0A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15F0A" w:rsidRPr="00215F0A" w14:paraId="02A8873B" w14:textId="77777777" w:rsidTr="00123170">
              <w:trPr>
                <w:trHeight w:val="527"/>
              </w:trPr>
              <w:tc>
                <w:tcPr>
                  <w:tcW w:w="2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29C72B" w14:textId="77777777" w:rsidR="00DD1A1F" w:rsidRPr="00215F0A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>소유주식의 종류</w:t>
                  </w: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CAC1B3" w14:textId="77777777" w:rsidR="00DD1A1F" w:rsidRPr="00215F0A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975AAFF" w14:textId="77777777" w:rsidR="00DD1A1F" w:rsidRPr="00215F0A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>소유주식수</w:t>
                  </w: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2DD09B" w14:textId="77777777" w:rsidR="00DD1A1F" w:rsidRPr="00215F0A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6588966" w14:textId="77777777" w:rsidR="00DD1A1F" w:rsidRPr="00215F0A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kern w:val="0"/>
                <w:sz w:val="24"/>
                <w:szCs w:val="24"/>
              </w:rPr>
            </w:pPr>
          </w:p>
          <w:p w14:paraId="5D9BD2EA" w14:textId="77777777" w:rsidR="00DD1A1F" w:rsidRPr="00215F0A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3DF74914" w14:textId="74CDCE73" w:rsidR="00DD1A1F" w:rsidRPr="00215F0A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>2</w:t>
            </w:r>
            <w:r w:rsidRPr="00215F0A">
              <w:rPr>
                <w:rFonts w:ascii="바탕체" w:eastAsia="바탕체" w:hAnsi="바탕체" w:cs="Arial"/>
                <w:kern w:val="0"/>
                <w:sz w:val="24"/>
                <w:szCs w:val="24"/>
              </w:rPr>
              <w:t>02</w:t>
            </w:r>
            <w:r w:rsidR="00215F0A" w:rsidRPr="00215F0A">
              <w:rPr>
                <w:rFonts w:ascii="바탕체" w:eastAsia="바탕체" w:hAnsi="바탕체" w:cs="Arial"/>
                <w:kern w:val="0"/>
                <w:sz w:val="24"/>
                <w:szCs w:val="24"/>
              </w:rPr>
              <w:t>4</w:t>
            </w:r>
            <w:r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>년 </w:t>
            </w:r>
            <w:proofErr w:type="gramStart"/>
            <w:r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>[  ]</w:t>
            </w:r>
            <w:proofErr w:type="gramEnd"/>
            <w:r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> 월 [  ]일</w:t>
            </w:r>
          </w:p>
          <w:p w14:paraId="52BB5796" w14:textId="77777777" w:rsidR="00DD1A1F" w:rsidRPr="00215F0A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kern w:val="0"/>
                <w:sz w:val="24"/>
                <w:szCs w:val="24"/>
              </w:rPr>
            </w:pPr>
          </w:p>
          <w:p w14:paraId="781BEEBB" w14:textId="77777777" w:rsidR="00DD1A1F" w:rsidRPr="00215F0A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4"/>
              <w:gridCol w:w="4570"/>
            </w:tblGrid>
            <w:tr w:rsidR="00215F0A" w:rsidRPr="00215F0A" w14:paraId="26658E62" w14:textId="77777777" w:rsidTr="00123170">
              <w:trPr>
                <w:trHeight w:val="435"/>
              </w:trPr>
              <w:tc>
                <w:tcPr>
                  <w:tcW w:w="4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A26295" w14:textId="77777777" w:rsidR="00DD1A1F" w:rsidRPr="00215F0A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>성  명 :             </w:t>
                  </w:r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18"/>
                      <w:szCs w:val="24"/>
                    </w:rPr>
                    <w:t>(서명 또는 날인)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ACE8A4" w14:textId="77777777" w:rsidR="00DD1A1F" w:rsidRPr="00215F0A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>주민등록번호 :</w:t>
                  </w:r>
                </w:p>
              </w:tc>
            </w:tr>
            <w:tr w:rsidR="00215F0A" w:rsidRPr="00215F0A" w14:paraId="17277BDA" w14:textId="77777777" w:rsidTr="00123170">
              <w:trPr>
                <w:trHeight w:val="422"/>
              </w:trPr>
              <w:tc>
                <w:tcPr>
                  <w:tcW w:w="89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13FEED" w14:textId="77777777" w:rsidR="00DD1A1F" w:rsidRPr="00215F0A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  <w:proofErr w:type="gramStart"/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 xml:space="preserve">주 </w:t>
                  </w:r>
                  <w:r w:rsidRPr="00215F0A">
                    <w:rPr>
                      <w:rFonts w:ascii="바탕체" w:eastAsia="바탕체" w:hAnsi="바탕체" w:cs="Arial"/>
                      <w:kern w:val="0"/>
                      <w:sz w:val="24"/>
                      <w:szCs w:val="24"/>
                    </w:rPr>
                    <w:t xml:space="preserve"> </w:t>
                  </w:r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>소</w:t>
                  </w:r>
                  <w:proofErr w:type="gramEnd"/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 xml:space="preserve"> :</w:t>
                  </w:r>
                </w:p>
              </w:tc>
            </w:tr>
            <w:tr w:rsidR="00215F0A" w:rsidRPr="00215F0A" w14:paraId="52E528CE" w14:textId="77777777" w:rsidTr="00123170">
              <w:trPr>
                <w:trHeight w:val="435"/>
              </w:trPr>
              <w:tc>
                <w:tcPr>
                  <w:tcW w:w="89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C7250C" w14:textId="77777777" w:rsidR="00DD1A1F" w:rsidRPr="00215F0A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>연락처 :</w:t>
                  </w:r>
                </w:p>
              </w:tc>
            </w:tr>
          </w:tbl>
          <w:p w14:paraId="3C5B52CF" w14:textId="77777777" w:rsidR="00DD1A1F" w:rsidRPr="00215F0A" w:rsidRDefault="00DD1A1F" w:rsidP="0012317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16849F3A" w14:textId="77777777" w:rsidR="00DD1A1F" w:rsidRPr="00215F0A" w:rsidRDefault="00DD1A1F" w:rsidP="0012317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</w:tc>
      </w:tr>
    </w:tbl>
    <w:p w14:paraId="2CEC45C2" w14:textId="77777777" w:rsidR="00DD1A1F" w:rsidRPr="00215F0A" w:rsidRDefault="00DD1A1F" w:rsidP="00C81AFA">
      <w:pPr>
        <w:jc w:val="left"/>
        <w:rPr>
          <w:sz w:val="22"/>
        </w:rPr>
      </w:pPr>
    </w:p>
    <w:p w14:paraId="30676785" w14:textId="77777777" w:rsidR="0091584E" w:rsidRPr="00215F0A" w:rsidRDefault="0091584E" w:rsidP="00C81AFA">
      <w:pPr>
        <w:jc w:val="left"/>
        <w:rPr>
          <w:sz w:val="22"/>
        </w:rPr>
      </w:pPr>
    </w:p>
    <w:p w14:paraId="00FE0436" w14:textId="77777777" w:rsidR="0091584E" w:rsidRPr="00215F0A" w:rsidRDefault="0091584E" w:rsidP="00C81AFA">
      <w:pPr>
        <w:jc w:val="left"/>
        <w:rPr>
          <w:sz w:val="22"/>
        </w:rPr>
      </w:pPr>
    </w:p>
    <w:p w14:paraId="564774D2" w14:textId="77777777" w:rsidR="0091584E" w:rsidRPr="00215F0A" w:rsidRDefault="0091584E" w:rsidP="00C81AFA">
      <w:pPr>
        <w:jc w:val="left"/>
        <w:rPr>
          <w:sz w:val="22"/>
        </w:rPr>
      </w:pPr>
    </w:p>
    <w:p w14:paraId="1861F9C8" w14:textId="77777777" w:rsidR="0091584E" w:rsidRPr="00215F0A" w:rsidRDefault="0091584E" w:rsidP="00C81AFA">
      <w:pPr>
        <w:jc w:val="left"/>
        <w:rPr>
          <w:sz w:val="22"/>
        </w:rPr>
      </w:pPr>
    </w:p>
    <w:p w14:paraId="146AF285" w14:textId="77777777" w:rsidR="0091584E" w:rsidRPr="00215F0A" w:rsidRDefault="0091584E" w:rsidP="00C81AFA">
      <w:pPr>
        <w:jc w:val="left"/>
        <w:rPr>
          <w:sz w:val="22"/>
        </w:rPr>
      </w:pPr>
    </w:p>
    <w:p w14:paraId="67D0D186" w14:textId="71CBB31E" w:rsidR="0091584E" w:rsidRPr="00215F0A" w:rsidRDefault="0091584E" w:rsidP="00C81AFA">
      <w:pPr>
        <w:jc w:val="left"/>
        <w:rPr>
          <w:sz w:val="22"/>
        </w:rPr>
      </w:pPr>
    </w:p>
    <w:p w14:paraId="52E65EFC" w14:textId="471044CC" w:rsidR="0091584E" w:rsidRPr="00215F0A" w:rsidRDefault="0091584E" w:rsidP="00C81AFA">
      <w:pPr>
        <w:jc w:val="left"/>
        <w:rPr>
          <w:b/>
          <w:bCs/>
          <w:sz w:val="22"/>
        </w:rPr>
      </w:pPr>
      <w:r w:rsidRPr="00215F0A">
        <w:rPr>
          <w:rFonts w:hint="eastAsia"/>
          <w:b/>
          <w:bCs/>
          <w:sz w:val="22"/>
        </w:rPr>
        <w:lastRenderedPageBreak/>
        <w:t>[별첨</w:t>
      </w:r>
      <w:r w:rsidR="00215F0A" w:rsidRPr="00215F0A">
        <w:rPr>
          <w:b/>
          <w:bCs/>
          <w:sz w:val="22"/>
        </w:rPr>
        <w:t>5</w:t>
      </w:r>
      <w:r w:rsidRPr="00215F0A">
        <w:rPr>
          <w:b/>
          <w:bCs/>
          <w:sz w:val="22"/>
        </w:rPr>
        <w:t xml:space="preserve">] </w:t>
      </w:r>
      <w:r w:rsidR="00203478" w:rsidRPr="00215F0A">
        <w:rPr>
          <w:rFonts w:hint="eastAsia"/>
          <w:b/>
          <w:bCs/>
          <w:sz w:val="22"/>
        </w:rPr>
        <w:t>주식매수청구서</w:t>
      </w:r>
    </w:p>
    <w:p w14:paraId="38644F68" w14:textId="77777777" w:rsidR="00203478" w:rsidRPr="00215F0A" w:rsidRDefault="00203478" w:rsidP="00C81AFA">
      <w:pPr>
        <w:jc w:val="left"/>
        <w:rPr>
          <w:sz w:val="22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203478" w:rsidRPr="00215F0A" w14:paraId="0BB5AA7B" w14:textId="77777777" w:rsidTr="00123170">
        <w:trPr>
          <w:trHeight w:val="7947"/>
          <w:jc w:val="center"/>
        </w:trPr>
        <w:tc>
          <w:tcPr>
            <w:tcW w:w="9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2C26D" w14:textId="77777777" w:rsidR="00203478" w:rsidRPr="00215F0A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48D99BF3" w14:textId="261AA1D5" w:rsidR="00203478" w:rsidRPr="00215F0A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b/>
                <w:kern w:val="0"/>
                <w:sz w:val="28"/>
                <w:szCs w:val="24"/>
                <w:u w:val="single"/>
              </w:rPr>
            </w:pPr>
            <w:r w:rsidRPr="00215F0A">
              <w:rPr>
                <w:rFonts w:ascii="바탕체" w:eastAsia="바탕체" w:hAnsi="바탕체" w:cs="굴림" w:hint="eastAsia"/>
                <w:b/>
                <w:kern w:val="0"/>
                <w:sz w:val="28"/>
                <w:szCs w:val="24"/>
                <w:u w:val="single"/>
              </w:rPr>
              <w:t>주</w:t>
            </w:r>
            <w:r w:rsidR="00E74C07" w:rsidRPr="00215F0A">
              <w:rPr>
                <w:rFonts w:ascii="바탕체" w:eastAsia="바탕체" w:hAnsi="바탕체" w:cs="굴림" w:hint="eastAsia"/>
                <w:b/>
                <w:kern w:val="0"/>
                <w:sz w:val="28"/>
                <w:szCs w:val="24"/>
                <w:u w:val="single"/>
              </w:rPr>
              <w:t xml:space="preserve"> </w:t>
            </w:r>
            <w:r w:rsidRPr="00215F0A">
              <w:rPr>
                <w:rFonts w:ascii="바탕체" w:eastAsia="바탕체" w:hAnsi="바탕체" w:cs="굴림" w:hint="eastAsia"/>
                <w:b/>
                <w:kern w:val="0"/>
                <w:sz w:val="28"/>
                <w:szCs w:val="24"/>
                <w:u w:val="single"/>
              </w:rPr>
              <w:t>식</w:t>
            </w:r>
            <w:r w:rsidR="00E74C07" w:rsidRPr="00215F0A">
              <w:rPr>
                <w:rFonts w:ascii="바탕체" w:eastAsia="바탕체" w:hAnsi="바탕체" w:cs="굴림" w:hint="eastAsia"/>
                <w:b/>
                <w:kern w:val="0"/>
                <w:sz w:val="28"/>
                <w:szCs w:val="24"/>
                <w:u w:val="single"/>
              </w:rPr>
              <w:t xml:space="preserve"> </w:t>
            </w:r>
            <w:r w:rsidRPr="00215F0A">
              <w:rPr>
                <w:rFonts w:ascii="바탕체" w:eastAsia="바탕체" w:hAnsi="바탕체" w:cs="굴림" w:hint="eastAsia"/>
                <w:b/>
                <w:kern w:val="0"/>
                <w:sz w:val="28"/>
                <w:szCs w:val="24"/>
                <w:u w:val="single"/>
              </w:rPr>
              <w:t>매</w:t>
            </w:r>
            <w:r w:rsidR="00E74C07" w:rsidRPr="00215F0A">
              <w:rPr>
                <w:rFonts w:ascii="바탕체" w:eastAsia="바탕체" w:hAnsi="바탕체" w:cs="굴림" w:hint="eastAsia"/>
                <w:b/>
                <w:kern w:val="0"/>
                <w:sz w:val="28"/>
                <w:szCs w:val="24"/>
                <w:u w:val="single"/>
              </w:rPr>
              <w:t xml:space="preserve"> </w:t>
            </w:r>
            <w:r w:rsidRPr="00215F0A">
              <w:rPr>
                <w:rFonts w:ascii="바탕체" w:eastAsia="바탕체" w:hAnsi="바탕체" w:cs="굴림" w:hint="eastAsia"/>
                <w:b/>
                <w:kern w:val="0"/>
                <w:sz w:val="28"/>
                <w:szCs w:val="24"/>
                <w:u w:val="single"/>
              </w:rPr>
              <w:t>수 청</w:t>
            </w:r>
            <w:r w:rsidR="00E74C07" w:rsidRPr="00215F0A">
              <w:rPr>
                <w:rFonts w:ascii="바탕체" w:eastAsia="바탕체" w:hAnsi="바탕체" w:cs="굴림" w:hint="eastAsia"/>
                <w:b/>
                <w:kern w:val="0"/>
                <w:sz w:val="28"/>
                <w:szCs w:val="24"/>
                <w:u w:val="single"/>
              </w:rPr>
              <w:t xml:space="preserve"> </w:t>
            </w:r>
            <w:r w:rsidRPr="00215F0A">
              <w:rPr>
                <w:rFonts w:ascii="바탕체" w:eastAsia="바탕체" w:hAnsi="바탕체" w:cs="굴림" w:hint="eastAsia"/>
                <w:b/>
                <w:kern w:val="0"/>
                <w:sz w:val="28"/>
                <w:szCs w:val="24"/>
                <w:u w:val="single"/>
              </w:rPr>
              <w:t>구</w:t>
            </w:r>
            <w:r w:rsidR="00E74C07" w:rsidRPr="00215F0A">
              <w:rPr>
                <w:rFonts w:ascii="바탕체" w:eastAsia="바탕체" w:hAnsi="바탕체" w:cs="굴림" w:hint="eastAsia"/>
                <w:b/>
                <w:kern w:val="0"/>
                <w:sz w:val="28"/>
                <w:szCs w:val="24"/>
                <w:u w:val="single"/>
              </w:rPr>
              <w:t xml:space="preserve"> </w:t>
            </w:r>
            <w:r w:rsidRPr="00215F0A">
              <w:rPr>
                <w:rFonts w:ascii="바탕체" w:eastAsia="바탕체" w:hAnsi="바탕체" w:cs="굴림" w:hint="eastAsia"/>
                <w:b/>
                <w:kern w:val="0"/>
                <w:sz w:val="28"/>
                <w:szCs w:val="24"/>
                <w:u w:val="single"/>
              </w:rPr>
              <w:t>서</w:t>
            </w:r>
          </w:p>
          <w:p w14:paraId="5F4096A3" w14:textId="77777777" w:rsidR="00203478" w:rsidRPr="00215F0A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kern w:val="0"/>
                <w:sz w:val="24"/>
                <w:szCs w:val="24"/>
              </w:rPr>
            </w:pPr>
          </w:p>
          <w:p w14:paraId="4BDFD17E" w14:textId="77777777" w:rsidR="00203478" w:rsidRPr="00215F0A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6474A64A" w14:textId="4C203102" w:rsidR="00203478" w:rsidRPr="00215F0A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ind w:firstLineChars="100" w:firstLine="240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 xml:space="preserve">주식회사 </w:t>
            </w:r>
            <w:proofErr w:type="spellStart"/>
            <w:r w:rsidR="00215F0A"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>씨티알홀딩스</w:t>
            </w:r>
            <w:proofErr w:type="spellEnd"/>
            <w:r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 xml:space="preserve"> 대표이사 귀하</w:t>
            </w:r>
          </w:p>
          <w:p w14:paraId="6A1C44B7" w14:textId="77777777" w:rsidR="00203478" w:rsidRPr="00215F0A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59850688" w14:textId="1BDBE592" w:rsidR="00203478" w:rsidRPr="00215F0A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ind w:firstLineChars="100" w:firstLine="240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 xml:space="preserve">본인은 귀사와 주식회사 </w:t>
            </w:r>
            <w:proofErr w:type="spellStart"/>
            <w:r w:rsidR="00215F0A"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>네옴</w:t>
            </w:r>
            <w:r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>의</w:t>
            </w:r>
            <w:proofErr w:type="spellEnd"/>
            <w:r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 xml:space="preserve"> 합병</w:t>
            </w:r>
            <w:r w:rsidR="004448FF"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 xml:space="preserve">에 반대하여 </w:t>
            </w:r>
            <w:r w:rsidR="00D66D11"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 xml:space="preserve">주식매수를 </w:t>
            </w:r>
            <w:r w:rsidR="005D2C1C"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>청구합니다.</w:t>
            </w:r>
          </w:p>
          <w:p w14:paraId="5F587861" w14:textId="77777777" w:rsidR="00203478" w:rsidRPr="00215F0A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kern w:val="0"/>
                <w:sz w:val="24"/>
                <w:szCs w:val="24"/>
              </w:rPr>
            </w:pPr>
          </w:p>
          <w:p w14:paraId="600F0D6F" w14:textId="77777777" w:rsidR="00203478" w:rsidRPr="00215F0A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1"/>
              <w:gridCol w:w="2174"/>
              <w:gridCol w:w="2211"/>
              <w:gridCol w:w="2174"/>
            </w:tblGrid>
            <w:tr w:rsidR="00215F0A" w:rsidRPr="00215F0A" w14:paraId="742484AA" w14:textId="77777777" w:rsidTr="00123170">
              <w:trPr>
                <w:trHeight w:val="527"/>
              </w:trPr>
              <w:tc>
                <w:tcPr>
                  <w:tcW w:w="22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834041" w14:textId="77777777" w:rsidR="00203478" w:rsidRPr="00215F0A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 xml:space="preserve">주 </w:t>
                  </w:r>
                  <w:proofErr w:type="spellStart"/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>주</w:t>
                  </w:r>
                  <w:proofErr w:type="spellEnd"/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 xml:space="preserve"> 명</w:t>
                  </w:r>
                </w:p>
              </w:tc>
              <w:tc>
                <w:tcPr>
                  <w:tcW w:w="670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44CACB" w14:textId="77777777" w:rsidR="00203478" w:rsidRPr="00215F0A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15F0A" w:rsidRPr="00215F0A" w14:paraId="022B7879" w14:textId="77777777" w:rsidTr="00123170">
              <w:trPr>
                <w:trHeight w:val="527"/>
              </w:trPr>
              <w:tc>
                <w:tcPr>
                  <w:tcW w:w="2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02736E" w14:textId="77777777" w:rsidR="00203478" w:rsidRPr="00215F0A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>소유주식의 종류</w:t>
                  </w: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131E99" w14:textId="77777777" w:rsidR="00203478" w:rsidRPr="00215F0A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89B30A" w14:textId="77777777" w:rsidR="00203478" w:rsidRPr="00215F0A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>소유주식수</w:t>
                  </w: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A67034" w14:textId="77777777" w:rsidR="00203478" w:rsidRPr="00215F0A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8B97DEA" w14:textId="77777777" w:rsidR="00203478" w:rsidRPr="00215F0A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kern w:val="0"/>
                <w:sz w:val="24"/>
                <w:szCs w:val="24"/>
              </w:rPr>
            </w:pPr>
          </w:p>
          <w:p w14:paraId="5F20708C" w14:textId="77777777" w:rsidR="00203478" w:rsidRPr="00215F0A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7A8A82F9" w14:textId="2B772998" w:rsidR="00203478" w:rsidRPr="00215F0A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>2</w:t>
            </w:r>
            <w:r w:rsidRPr="00215F0A">
              <w:rPr>
                <w:rFonts w:ascii="바탕체" w:eastAsia="바탕체" w:hAnsi="바탕체" w:cs="Arial"/>
                <w:kern w:val="0"/>
                <w:sz w:val="24"/>
                <w:szCs w:val="24"/>
              </w:rPr>
              <w:t>02</w:t>
            </w:r>
            <w:r w:rsidR="00215F0A" w:rsidRPr="00215F0A">
              <w:rPr>
                <w:rFonts w:ascii="바탕체" w:eastAsia="바탕체" w:hAnsi="바탕체" w:cs="Arial"/>
                <w:kern w:val="0"/>
                <w:sz w:val="24"/>
                <w:szCs w:val="24"/>
              </w:rPr>
              <w:t>4</w:t>
            </w:r>
            <w:r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>년 </w:t>
            </w:r>
            <w:proofErr w:type="gramStart"/>
            <w:r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>[  ]</w:t>
            </w:r>
            <w:proofErr w:type="gramEnd"/>
            <w:r w:rsidRPr="00215F0A">
              <w:rPr>
                <w:rFonts w:ascii="바탕체" w:eastAsia="바탕체" w:hAnsi="바탕체" w:cs="Arial" w:hint="eastAsia"/>
                <w:kern w:val="0"/>
                <w:sz w:val="24"/>
                <w:szCs w:val="24"/>
              </w:rPr>
              <w:t> 월 [  ]일</w:t>
            </w:r>
          </w:p>
          <w:p w14:paraId="2ECF7BAD" w14:textId="77777777" w:rsidR="00203478" w:rsidRPr="00215F0A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kern w:val="0"/>
                <w:sz w:val="24"/>
                <w:szCs w:val="24"/>
              </w:rPr>
            </w:pPr>
          </w:p>
          <w:p w14:paraId="68C86101" w14:textId="77777777" w:rsidR="00203478" w:rsidRPr="00215F0A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4"/>
              <w:gridCol w:w="4570"/>
            </w:tblGrid>
            <w:tr w:rsidR="00215F0A" w:rsidRPr="00215F0A" w14:paraId="2FD29013" w14:textId="77777777" w:rsidTr="00123170">
              <w:trPr>
                <w:trHeight w:val="435"/>
              </w:trPr>
              <w:tc>
                <w:tcPr>
                  <w:tcW w:w="4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3E564D" w14:textId="77777777" w:rsidR="00203478" w:rsidRPr="00215F0A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>성  명 :             </w:t>
                  </w:r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18"/>
                      <w:szCs w:val="24"/>
                    </w:rPr>
                    <w:t>(서명 또는 날인)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81BA3C" w14:textId="77777777" w:rsidR="00203478" w:rsidRPr="00215F0A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>주민등록번호 :</w:t>
                  </w:r>
                </w:p>
              </w:tc>
            </w:tr>
            <w:tr w:rsidR="00215F0A" w:rsidRPr="00215F0A" w14:paraId="34BE06C4" w14:textId="77777777" w:rsidTr="00123170">
              <w:trPr>
                <w:trHeight w:val="422"/>
              </w:trPr>
              <w:tc>
                <w:tcPr>
                  <w:tcW w:w="89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EE018B" w14:textId="77777777" w:rsidR="00203478" w:rsidRPr="00215F0A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  <w:proofErr w:type="gramStart"/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 xml:space="preserve">주 </w:t>
                  </w:r>
                  <w:r w:rsidRPr="00215F0A">
                    <w:rPr>
                      <w:rFonts w:ascii="바탕체" w:eastAsia="바탕체" w:hAnsi="바탕체" w:cs="Arial"/>
                      <w:kern w:val="0"/>
                      <w:sz w:val="24"/>
                      <w:szCs w:val="24"/>
                    </w:rPr>
                    <w:t xml:space="preserve"> </w:t>
                  </w:r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>소</w:t>
                  </w:r>
                  <w:proofErr w:type="gramEnd"/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 xml:space="preserve"> :</w:t>
                  </w:r>
                </w:p>
              </w:tc>
            </w:tr>
            <w:tr w:rsidR="00215F0A" w:rsidRPr="00215F0A" w14:paraId="69CCB611" w14:textId="77777777" w:rsidTr="00123170">
              <w:trPr>
                <w:trHeight w:val="435"/>
              </w:trPr>
              <w:tc>
                <w:tcPr>
                  <w:tcW w:w="89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165BCD" w14:textId="77777777" w:rsidR="00203478" w:rsidRPr="00215F0A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바탕체" w:eastAsia="바탕체" w:hAnsi="바탕체" w:cs="굴림"/>
                      <w:kern w:val="0"/>
                      <w:sz w:val="24"/>
                      <w:szCs w:val="24"/>
                    </w:rPr>
                  </w:pPr>
                  <w:r w:rsidRPr="00215F0A">
                    <w:rPr>
                      <w:rFonts w:ascii="바탕체" w:eastAsia="바탕체" w:hAnsi="바탕체" w:cs="Arial" w:hint="eastAsia"/>
                      <w:kern w:val="0"/>
                      <w:sz w:val="24"/>
                      <w:szCs w:val="24"/>
                    </w:rPr>
                    <w:t>연락처 :</w:t>
                  </w:r>
                </w:p>
              </w:tc>
            </w:tr>
          </w:tbl>
          <w:p w14:paraId="6D7187E9" w14:textId="77777777" w:rsidR="00203478" w:rsidRPr="00215F0A" w:rsidRDefault="00203478" w:rsidP="0012317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3777D867" w14:textId="77777777" w:rsidR="00203478" w:rsidRPr="00215F0A" w:rsidRDefault="00203478" w:rsidP="0012317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</w:tc>
      </w:tr>
    </w:tbl>
    <w:p w14:paraId="6F9B5257" w14:textId="77777777" w:rsidR="00203478" w:rsidRPr="00215F0A" w:rsidRDefault="00203478" w:rsidP="00C81AFA">
      <w:pPr>
        <w:jc w:val="left"/>
        <w:rPr>
          <w:sz w:val="22"/>
        </w:rPr>
      </w:pPr>
    </w:p>
    <w:p w14:paraId="0B4B7E68" w14:textId="77777777" w:rsidR="00570532" w:rsidRPr="00215F0A" w:rsidRDefault="00570532" w:rsidP="00C81AFA">
      <w:pPr>
        <w:jc w:val="left"/>
        <w:rPr>
          <w:sz w:val="22"/>
        </w:rPr>
      </w:pPr>
    </w:p>
    <w:p w14:paraId="44CC99A6" w14:textId="77777777" w:rsidR="00570532" w:rsidRPr="00215F0A" w:rsidRDefault="00570532" w:rsidP="00C81AFA">
      <w:pPr>
        <w:jc w:val="left"/>
        <w:rPr>
          <w:sz w:val="22"/>
        </w:rPr>
      </w:pPr>
    </w:p>
    <w:p w14:paraId="47446F69" w14:textId="77777777" w:rsidR="00570532" w:rsidRPr="00215F0A" w:rsidRDefault="00570532" w:rsidP="00C81AFA">
      <w:pPr>
        <w:jc w:val="left"/>
        <w:rPr>
          <w:sz w:val="22"/>
        </w:rPr>
      </w:pPr>
    </w:p>
    <w:p w14:paraId="17B2CE44" w14:textId="134AFBDE" w:rsidR="00570532" w:rsidRPr="00215F0A" w:rsidRDefault="00570532" w:rsidP="00C81AFA">
      <w:pPr>
        <w:jc w:val="left"/>
        <w:rPr>
          <w:sz w:val="22"/>
        </w:rPr>
      </w:pPr>
    </w:p>
    <w:p w14:paraId="6F9B7CEA" w14:textId="77777777" w:rsidR="00570532" w:rsidRPr="00215F0A" w:rsidRDefault="00570532" w:rsidP="00C81AFA">
      <w:pPr>
        <w:jc w:val="left"/>
        <w:rPr>
          <w:sz w:val="22"/>
        </w:rPr>
      </w:pPr>
    </w:p>
    <w:p w14:paraId="0E0D6E3B" w14:textId="77777777" w:rsidR="00570532" w:rsidRPr="00215F0A" w:rsidRDefault="00570532" w:rsidP="00C81AFA">
      <w:pPr>
        <w:jc w:val="left"/>
        <w:rPr>
          <w:sz w:val="22"/>
        </w:rPr>
      </w:pPr>
    </w:p>
    <w:sectPr w:rsidR="00570532" w:rsidRPr="00215F0A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57829" w14:textId="77777777" w:rsidR="009B39DA" w:rsidRDefault="009B39DA" w:rsidP="00C3332B">
      <w:pPr>
        <w:spacing w:after="0" w:line="240" w:lineRule="auto"/>
      </w:pPr>
      <w:r>
        <w:separator/>
      </w:r>
    </w:p>
  </w:endnote>
  <w:endnote w:type="continuationSeparator" w:id="0">
    <w:p w14:paraId="25D8FEBF" w14:textId="77777777" w:rsidR="009B39DA" w:rsidRDefault="009B39DA" w:rsidP="00C3332B">
      <w:pPr>
        <w:spacing w:after="0" w:line="240" w:lineRule="auto"/>
      </w:pPr>
      <w:r>
        <w:continuationSeparator/>
      </w:r>
    </w:p>
  </w:endnote>
  <w:endnote w:type="continuationNotice" w:id="1">
    <w:p w14:paraId="09B4F747" w14:textId="77777777" w:rsidR="009B39DA" w:rsidRDefault="009B39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altName w:val="Malgun Gothic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A6BAC" w14:textId="77777777" w:rsidR="009B39DA" w:rsidRDefault="009B39DA" w:rsidP="00C3332B">
      <w:pPr>
        <w:spacing w:after="0" w:line="240" w:lineRule="auto"/>
      </w:pPr>
      <w:r>
        <w:separator/>
      </w:r>
    </w:p>
  </w:footnote>
  <w:footnote w:type="continuationSeparator" w:id="0">
    <w:p w14:paraId="23170A97" w14:textId="77777777" w:rsidR="009B39DA" w:rsidRDefault="009B39DA" w:rsidP="00C3332B">
      <w:pPr>
        <w:spacing w:after="0" w:line="240" w:lineRule="auto"/>
      </w:pPr>
      <w:r>
        <w:continuationSeparator/>
      </w:r>
    </w:p>
  </w:footnote>
  <w:footnote w:type="continuationNotice" w:id="1">
    <w:p w14:paraId="3CEB1504" w14:textId="77777777" w:rsidR="009B39DA" w:rsidRDefault="009B39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0F5F"/>
    <w:multiLevelType w:val="hybridMultilevel"/>
    <w:tmpl w:val="1F14B1B8"/>
    <w:lvl w:ilvl="0" w:tplc="7B32B3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72728E"/>
    <w:multiLevelType w:val="hybridMultilevel"/>
    <w:tmpl w:val="499A15F2"/>
    <w:lvl w:ilvl="0" w:tplc="C1C8B1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46D4B0D"/>
    <w:multiLevelType w:val="hybridMultilevel"/>
    <w:tmpl w:val="CD86377A"/>
    <w:lvl w:ilvl="0" w:tplc="48927E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4DB4B23"/>
    <w:multiLevelType w:val="hybridMultilevel"/>
    <w:tmpl w:val="F37EE5B0"/>
    <w:lvl w:ilvl="0" w:tplc="BB566A9A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8F65644"/>
    <w:multiLevelType w:val="hybridMultilevel"/>
    <w:tmpl w:val="2310602A"/>
    <w:lvl w:ilvl="0" w:tplc="2818ACBC">
      <w:start w:val="1"/>
      <w:numFmt w:val="decimal"/>
      <w:lvlText w:val="%1."/>
      <w:lvlJc w:val="left"/>
      <w:pPr>
        <w:ind w:left="760" w:hanging="360"/>
      </w:pPr>
      <w:rPr>
        <w:rFonts w:cs="Arial"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0821918"/>
    <w:multiLevelType w:val="hybridMultilevel"/>
    <w:tmpl w:val="3678FAA2"/>
    <w:lvl w:ilvl="0" w:tplc="C76276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BC9526D"/>
    <w:multiLevelType w:val="hybridMultilevel"/>
    <w:tmpl w:val="7608B204"/>
    <w:lvl w:ilvl="0" w:tplc="5866DB10">
      <w:start w:val="1"/>
      <w:numFmt w:val="ganada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7" w15:restartNumberingAfterBreak="0">
    <w:nsid w:val="5B6751B0"/>
    <w:multiLevelType w:val="hybridMultilevel"/>
    <w:tmpl w:val="9C063FCA"/>
    <w:lvl w:ilvl="0" w:tplc="F224DF2E">
      <w:start w:val="6"/>
      <w:numFmt w:val="bullet"/>
      <w:lvlText w:val=""/>
      <w:lvlJc w:val="left"/>
      <w:pPr>
        <w:ind w:left="760" w:hanging="360"/>
      </w:pPr>
      <w:rPr>
        <w:rFonts w:ascii="Wingdings" w:eastAsia="바탕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B7A1596"/>
    <w:multiLevelType w:val="hybridMultilevel"/>
    <w:tmpl w:val="7E3C39C6"/>
    <w:lvl w:ilvl="0" w:tplc="851C26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E523E4B"/>
    <w:multiLevelType w:val="hybridMultilevel"/>
    <w:tmpl w:val="7A4E8DF2"/>
    <w:lvl w:ilvl="0" w:tplc="2F3468F8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D79695D"/>
    <w:multiLevelType w:val="hybridMultilevel"/>
    <w:tmpl w:val="058403BC"/>
    <w:lvl w:ilvl="0" w:tplc="1C286D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343483335">
    <w:abstractNumId w:val="3"/>
  </w:num>
  <w:num w:numId="2" w16cid:durableId="2117825533">
    <w:abstractNumId w:val="9"/>
  </w:num>
  <w:num w:numId="3" w16cid:durableId="1502620190">
    <w:abstractNumId w:val="5"/>
  </w:num>
  <w:num w:numId="4" w16cid:durableId="1532839657">
    <w:abstractNumId w:val="8"/>
  </w:num>
  <w:num w:numId="5" w16cid:durableId="323554130">
    <w:abstractNumId w:val="1"/>
  </w:num>
  <w:num w:numId="6" w16cid:durableId="2137136051">
    <w:abstractNumId w:val="0"/>
  </w:num>
  <w:num w:numId="7" w16cid:durableId="559828753">
    <w:abstractNumId w:val="6"/>
  </w:num>
  <w:num w:numId="8" w16cid:durableId="683945286">
    <w:abstractNumId w:val="7"/>
  </w:num>
  <w:num w:numId="9" w16cid:durableId="1906912481">
    <w:abstractNumId w:val="2"/>
  </w:num>
  <w:num w:numId="10" w16cid:durableId="1795976510">
    <w:abstractNumId w:val="10"/>
  </w:num>
  <w:num w:numId="11" w16cid:durableId="2049404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trackRevisions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82"/>
    <w:rsid w:val="00000B0F"/>
    <w:rsid w:val="000123E9"/>
    <w:rsid w:val="00022BB3"/>
    <w:rsid w:val="00050433"/>
    <w:rsid w:val="000525B4"/>
    <w:rsid w:val="00053B41"/>
    <w:rsid w:val="00067E6F"/>
    <w:rsid w:val="00092766"/>
    <w:rsid w:val="000A5BE0"/>
    <w:rsid w:val="000C534A"/>
    <w:rsid w:val="000F4313"/>
    <w:rsid w:val="000F6822"/>
    <w:rsid w:val="0010028D"/>
    <w:rsid w:val="00100B35"/>
    <w:rsid w:val="0010579D"/>
    <w:rsid w:val="00113665"/>
    <w:rsid w:val="00123170"/>
    <w:rsid w:val="00131A18"/>
    <w:rsid w:val="001349B6"/>
    <w:rsid w:val="001352F8"/>
    <w:rsid w:val="0013607A"/>
    <w:rsid w:val="00147A2C"/>
    <w:rsid w:val="00153733"/>
    <w:rsid w:val="00161134"/>
    <w:rsid w:val="00162FE7"/>
    <w:rsid w:val="00172EEB"/>
    <w:rsid w:val="00173146"/>
    <w:rsid w:val="00175966"/>
    <w:rsid w:val="001A4ABE"/>
    <w:rsid w:val="001A6360"/>
    <w:rsid w:val="001B23FC"/>
    <w:rsid w:val="001B3CC9"/>
    <w:rsid w:val="001B6582"/>
    <w:rsid w:val="001C1A4D"/>
    <w:rsid w:val="001C5282"/>
    <w:rsid w:val="001D748C"/>
    <w:rsid w:val="001E57A5"/>
    <w:rsid w:val="001F59AE"/>
    <w:rsid w:val="001F5D6E"/>
    <w:rsid w:val="00203478"/>
    <w:rsid w:val="00205CA6"/>
    <w:rsid w:val="00215F0A"/>
    <w:rsid w:val="00223283"/>
    <w:rsid w:val="002404FC"/>
    <w:rsid w:val="00253DAE"/>
    <w:rsid w:val="0026739D"/>
    <w:rsid w:val="00272EB2"/>
    <w:rsid w:val="00280C19"/>
    <w:rsid w:val="002A252D"/>
    <w:rsid w:val="002A3B41"/>
    <w:rsid w:val="002A4C05"/>
    <w:rsid w:val="002B75C5"/>
    <w:rsid w:val="002C212F"/>
    <w:rsid w:val="002D6582"/>
    <w:rsid w:val="002E02E6"/>
    <w:rsid w:val="002E0955"/>
    <w:rsid w:val="002E1CD6"/>
    <w:rsid w:val="002E7C3C"/>
    <w:rsid w:val="00323DF6"/>
    <w:rsid w:val="00333BB0"/>
    <w:rsid w:val="00340339"/>
    <w:rsid w:val="003413CD"/>
    <w:rsid w:val="0034549B"/>
    <w:rsid w:val="00346A38"/>
    <w:rsid w:val="003647AD"/>
    <w:rsid w:val="00365108"/>
    <w:rsid w:val="00366E0B"/>
    <w:rsid w:val="00371A0B"/>
    <w:rsid w:val="00372A86"/>
    <w:rsid w:val="00376AB9"/>
    <w:rsid w:val="003842C4"/>
    <w:rsid w:val="00390A43"/>
    <w:rsid w:val="003A3561"/>
    <w:rsid w:val="003B0413"/>
    <w:rsid w:val="003C1E26"/>
    <w:rsid w:val="003C5A2F"/>
    <w:rsid w:val="003D345C"/>
    <w:rsid w:val="003D5C60"/>
    <w:rsid w:val="003F38BE"/>
    <w:rsid w:val="003F4ED7"/>
    <w:rsid w:val="003F5CE9"/>
    <w:rsid w:val="004129ED"/>
    <w:rsid w:val="004134D0"/>
    <w:rsid w:val="00427098"/>
    <w:rsid w:val="00432C5D"/>
    <w:rsid w:val="004448FF"/>
    <w:rsid w:val="00450015"/>
    <w:rsid w:val="0045543D"/>
    <w:rsid w:val="00462577"/>
    <w:rsid w:val="00463886"/>
    <w:rsid w:val="004676A9"/>
    <w:rsid w:val="00471B9D"/>
    <w:rsid w:val="00486FC5"/>
    <w:rsid w:val="00487186"/>
    <w:rsid w:val="00494E20"/>
    <w:rsid w:val="004B482B"/>
    <w:rsid w:val="004C653A"/>
    <w:rsid w:val="004D7117"/>
    <w:rsid w:val="004E1EC9"/>
    <w:rsid w:val="004F5546"/>
    <w:rsid w:val="00513FB7"/>
    <w:rsid w:val="005230FE"/>
    <w:rsid w:val="00525DB6"/>
    <w:rsid w:val="0053107E"/>
    <w:rsid w:val="0053234F"/>
    <w:rsid w:val="00533346"/>
    <w:rsid w:val="005375E8"/>
    <w:rsid w:val="00556538"/>
    <w:rsid w:val="00561A35"/>
    <w:rsid w:val="00570532"/>
    <w:rsid w:val="00575176"/>
    <w:rsid w:val="0057789A"/>
    <w:rsid w:val="00584DA3"/>
    <w:rsid w:val="00591156"/>
    <w:rsid w:val="005935F1"/>
    <w:rsid w:val="00593AEC"/>
    <w:rsid w:val="005A48EA"/>
    <w:rsid w:val="005B3DFA"/>
    <w:rsid w:val="005D2289"/>
    <w:rsid w:val="005D2C1C"/>
    <w:rsid w:val="005E1E51"/>
    <w:rsid w:val="005F4294"/>
    <w:rsid w:val="005F6FB0"/>
    <w:rsid w:val="00604451"/>
    <w:rsid w:val="00610C1A"/>
    <w:rsid w:val="00625124"/>
    <w:rsid w:val="0063394E"/>
    <w:rsid w:val="006354B3"/>
    <w:rsid w:val="006405A5"/>
    <w:rsid w:val="006479CF"/>
    <w:rsid w:val="00654641"/>
    <w:rsid w:val="006A562B"/>
    <w:rsid w:val="006B1FC4"/>
    <w:rsid w:val="006B2549"/>
    <w:rsid w:val="006B5714"/>
    <w:rsid w:val="006E4B33"/>
    <w:rsid w:val="00713F57"/>
    <w:rsid w:val="00720362"/>
    <w:rsid w:val="0073078F"/>
    <w:rsid w:val="00732EF3"/>
    <w:rsid w:val="0073314F"/>
    <w:rsid w:val="0074080D"/>
    <w:rsid w:val="0074216E"/>
    <w:rsid w:val="00744ADF"/>
    <w:rsid w:val="007534C3"/>
    <w:rsid w:val="007536FE"/>
    <w:rsid w:val="00757675"/>
    <w:rsid w:val="0076070E"/>
    <w:rsid w:val="00764F91"/>
    <w:rsid w:val="00770DD8"/>
    <w:rsid w:val="0078517A"/>
    <w:rsid w:val="0079462F"/>
    <w:rsid w:val="00795DE8"/>
    <w:rsid w:val="007C236F"/>
    <w:rsid w:val="007D0D35"/>
    <w:rsid w:val="007E1A40"/>
    <w:rsid w:val="00802098"/>
    <w:rsid w:val="008023F0"/>
    <w:rsid w:val="00817E54"/>
    <w:rsid w:val="008327B1"/>
    <w:rsid w:val="00833C8C"/>
    <w:rsid w:val="00837BD2"/>
    <w:rsid w:val="0084775F"/>
    <w:rsid w:val="00860648"/>
    <w:rsid w:val="0086781D"/>
    <w:rsid w:val="00870AD5"/>
    <w:rsid w:val="0088589B"/>
    <w:rsid w:val="008A2F14"/>
    <w:rsid w:val="008C29D6"/>
    <w:rsid w:val="008C7A01"/>
    <w:rsid w:val="008D615C"/>
    <w:rsid w:val="008E13A5"/>
    <w:rsid w:val="008E7925"/>
    <w:rsid w:val="008E7CD8"/>
    <w:rsid w:val="008E7DAF"/>
    <w:rsid w:val="008F06EF"/>
    <w:rsid w:val="008F3FBA"/>
    <w:rsid w:val="008F47C2"/>
    <w:rsid w:val="00903E0A"/>
    <w:rsid w:val="00905868"/>
    <w:rsid w:val="009066A7"/>
    <w:rsid w:val="00912FEA"/>
    <w:rsid w:val="0091584E"/>
    <w:rsid w:val="0091587F"/>
    <w:rsid w:val="00927C24"/>
    <w:rsid w:val="009456E0"/>
    <w:rsid w:val="00950545"/>
    <w:rsid w:val="00961910"/>
    <w:rsid w:val="00974E76"/>
    <w:rsid w:val="00975852"/>
    <w:rsid w:val="00981706"/>
    <w:rsid w:val="009929C2"/>
    <w:rsid w:val="009B39DA"/>
    <w:rsid w:val="009B4D71"/>
    <w:rsid w:val="009C03A7"/>
    <w:rsid w:val="009C0421"/>
    <w:rsid w:val="009C1D37"/>
    <w:rsid w:val="009C2306"/>
    <w:rsid w:val="009C389B"/>
    <w:rsid w:val="009D7BC8"/>
    <w:rsid w:val="009E4924"/>
    <w:rsid w:val="009F3F51"/>
    <w:rsid w:val="009F4728"/>
    <w:rsid w:val="00A0089D"/>
    <w:rsid w:val="00A038FE"/>
    <w:rsid w:val="00A051E9"/>
    <w:rsid w:val="00A05201"/>
    <w:rsid w:val="00A05866"/>
    <w:rsid w:val="00A14729"/>
    <w:rsid w:val="00A15F0F"/>
    <w:rsid w:val="00A5104D"/>
    <w:rsid w:val="00A52315"/>
    <w:rsid w:val="00A54F50"/>
    <w:rsid w:val="00A67964"/>
    <w:rsid w:val="00A915F7"/>
    <w:rsid w:val="00A94147"/>
    <w:rsid w:val="00A97541"/>
    <w:rsid w:val="00AA5DCB"/>
    <w:rsid w:val="00AE3F30"/>
    <w:rsid w:val="00AE678A"/>
    <w:rsid w:val="00AF475E"/>
    <w:rsid w:val="00B05EA9"/>
    <w:rsid w:val="00B070CD"/>
    <w:rsid w:val="00B13126"/>
    <w:rsid w:val="00B22E04"/>
    <w:rsid w:val="00B32C74"/>
    <w:rsid w:val="00B42FDE"/>
    <w:rsid w:val="00B445EC"/>
    <w:rsid w:val="00B518E5"/>
    <w:rsid w:val="00B51C3B"/>
    <w:rsid w:val="00B55733"/>
    <w:rsid w:val="00B615B7"/>
    <w:rsid w:val="00B81127"/>
    <w:rsid w:val="00B94BB8"/>
    <w:rsid w:val="00BA15A9"/>
    <w:rsid w:val="00BA734B"/>
    <w:rsid w:val="00BB1F72"/>
    <w:rsid w:val="00BD1A8C"/>
    <w:rsid w:val="00BD329F"/>
    <w:rsid w:val="00BF552D"/>
    <w:rsid w:val="00C02BF6"/>
    <w:rsid w:val="00C04511"/>
    <w:rsid w:val="00C20E21"/>
    <w:rsid w:val="00C237FC"/>
    <w:rsid w:val="00C3332B"/>
    <w:rsid w:val="00C34286"/>
    <w:rsid w:val="00C40E3D"/>
    <w:rsid w:val="00C46CC1"/>
    <w:rsid w:val="00C53322"/>
    <w:rsid w:val="00C569F6"/>
    <w:rsid w:val="00C6610C"/>
    <w:rsid w:val="00C73941"/>
    <w:rsid w:val="00C74B78"/>
    <w:rsid w:val="00C818FC"/>
    <w:rsid w:val="00C81AFA"/>
    <w:rsid w:val="00C97B7B"/>
    <w:rsid w:val="00CA117E"/>
    <w:rsid w:val="00CC0E01"/>
    <w:rsid w:val="00CC6C40"/>
    <w:rsid w:val="00CD074B"/>
    <w:rsid w:val="00CD3AA9"/>
    <w:rsid w:val="00CD4FB4"/>
    <w:rsid w:val="00CF705A"/>
    <w:rsid w:val="00D000BE"/>
    <w:rsid w:val="00D0107C"/>
    <w:rsid w:val="00D110AE"/>
    <w:rsid w:val="00D22A4D"/>
    <w:rsid w:val="00D22D58"/>
    <w:rsid w:val="00D331D5"/>
    <w:rsid w:val="00D35A21"/>
    <w:rsid w:val="00D52AA4"/>
    <w:rsid w:val="00D53C0C"/>
    <w:rsid w:val="00D564C5"/>
    <w:rsid w:val="00D66D11"/>
    <w:rsid w:val="00D72E3E"/>
    <w:rsid w:val="00D76DB4"/>
    <w:rsid w:val="00DB72AA"/>
    <w:rsid w:val="00DB7535"/>
    <w:rsid w:val="00DC28A4"/>
    <w:rsid w:val="00DC4BCF"/>
    <w:rsid w:val="00DC617E"/>
    <w:rsid w:val="00DD1090"/>
    <w:rsid w:val="00DD1A1F"/>
    <w:rsid w:val="00DD264D"/>
    <w:rsid w:val="00DD3027"/>
    <w:rsid w:val="00DD6436"/>
    <w:rsid w:val="00DF4CB5"/>
    <w:rsid w:val="00E01F61"/>
    <w:rsid w:val="00E03BED"/>
    <w:rsid w:val="00E1351A"/>
    <w:rsid w:val="00E143BF"/>
    <w:rsid w:val="00E16AD2"/>
    <w:rsid w:val="00E17007"/>
    <w:rsid w:val="00E269A6"/>
    <w:rsid w:val="00E276C2"/>
    <w:rsid w:val="00E646F2"/>
    <w:rsid w:val="00E74C07"/>
    <w:rsid w:val="00E75705"/>
    <w:rsid w:val="00E76B7F"/>
    <w:rsid w:val="00E80CDD"/>
    <w:rsid w:val="00E87555"/>
    <w:rsid w:val="00E94A08"/>
    <w:rsid w:val="00EA6B33"/>
    <w:rsid w:val="00EA7294"/>
    <w:rsid w:val="00EB6DD2"/>
    <w:rsid w:val="00EC538E"/>
    <w:rsid w:val="00ECD00B"/>
    <w:rsid w:val="00EE6D8A"/>
    <w:rsid w:val="00EF1A02"/>
    <w:rsid w:val="00F01149"/>
    <w:rsid w:val="00F0280B"/>
    <w:rsid w:val="00F141E1"/>
    <w:rsid w:val="00F14836"/>
    <w:rsid w:val="00F20076"/>
    <w:rsid w:val="00F257ED"/>
    <w:rsid w:val="00F3693C"/>
    <w:rsid w:val="00F4346B"/>
    <w:rsid w:val="00F50749"/>
    <w:rsid w:val="00F614DE"/>
    <w:rsid w:val="00F721BC"/>
    <w:rsid w:val="00F72F30"/>
    <w:rsid w:val="00F9063F"/>
    <w:rsid w:val="00F92408"/>
    <w:rsid w:val="00F94A90"/>
    <w:rsid w:val="00F94A91"/>
    <w:rsid w:val="00F961F0"/>
    <w:rsid w:val="00F96B21"/>
    <w:rsid w:val="00FA1A5E"/>
    <w:rsid w:val="00FA68F8"/>
    <w:rsid w:val="00FB7BB0"/>
    <w:rsid w:val="00FB7D41"/>
    <w:rsid w:val="00FD084F"/>
    <w:rsid w:val="00FE0A82"/>
    <w:rsid w:val="00FE4AD0"/>
    <w:rsid w:val="042470CD"/>
    <w:rsid w:val="05ED0BDF"/>
    <w:rsid w:val="08705E22"/>
    <w:rsid w:val="119039FE"/>
    <w:rsid w:val="14466F9B"/>
    <w:rsid w:val="163E0EFE"/>
    <w:rsid w:val="16D0F1B6"/>
    <w:rsid w:val="17147B10"/>
    <w:rsid w:val="1732BF00"/>
    <w:rsid w:val="17D9DF5F"/>
    <w:rsid w:val="1AA29B2B"/>
    <w:rsid w:val="1B118021"/>
    <w:rsid w:val="1E4920E3"/>
    <w:rsid w:val="1FDB4CFF"/>
    <w:rsid w:val="21273778"/>
    <w:rsid w:val="2180C1A5"/>
    <w:rsid w:val="23EC4C51"/>
    <w:rsid w:val="24F2913A"/>
    <w:rsid w:val="27B85178"/>
    <w:rsid w:val="29148B0D"/>
    <w:rsid w:val="2A3C62B6"/>
    <w:rsid w:val="2BD73101"/>
    <w:rsid w:val="2D7454D1"/>
    <w:rsid w:val="2F5DF5B3"/>
    <w:rsid w:val="31E4C846"/>
    <w:rsid w:val="327D3861"/>
    <w:rsid w:val="342220FE"/>
    <w:rsid w:val="3496FE96"/>
    <w:rsid w:val="3544AB74"/>
    <w:rsid w:val="363D88A1"/>
    <w:rsid w:val="372D30DB"/>
    <w:rsid w:val="38E0C189"/>
    <w:rsid w:val="3B064CF7"/>
    <w:rsid w:val="3D28DA13"/>
    <w:rsid w:val="3DBF2FE0"/>
    <w:rsid w:val="3EFCBB13"/>
    <w:rsid w:val="44794D7F"/>
    <w:rsid w:val="462D2DA2"/>
    <w:rsid w:val="4718532E"/>
    <w:rsid w:val="48BB9F12"/>
    <w:rsid w:val="4A9AA33A"/>
    <w:rsid w:val="4AC6951B"/>
    <w:rsid w:val="4ADD9F50"/>
    <w:rsid w:val="4AEEE7F7"/>
    <w:rsid w:val="4D9D8885"/>
    <w:rsid w:val="55143290"/>
    <w:rsid w:val="5B5678AD"/>
    <w:rsid w:val="5E1E8CF3"/>
    <w:rsid w:val="63C123D5"/>
    <w:rsid w:val="65191B83"/>
    <w:rsid w:val="66B4EBE4"/>
    <w:rsid w:val="68C6E5CA"/>
    <w:rsid w:val="693AEEA9"/>
    <w:rsid w:val="6A8F7010"/>
    <w:rsid w:val="6A9C879A"/>
    <w:rsid w:val="6AFCBE12"/>
    <w:rsid w:val="6B885D07"/>
    <w:rsid w:val="6D6DB976"/>
    <w:rsid w:val="6E36BC47"/>
    <w:rsid w:val="6EB2F26F"/>
    <w:rsid w:val="7398E233"/>
    <w:rsid w:val="752BB510"/>
    <w:rsid w:val="794E2F20"/>
    <w:rsid w:val="7AA5F91B"/>
    <w:rsid w:val="7B6963F3"/>
    <w:rsid w:val="7EFD78F9"/>
    <w:rsid w:val="7F53E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12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메모 텍스트 Char"/>
    <w:basedOn w:val="a0"/>
    <w:link w:val="a3"/>
    <w:uiPriority w:val="99"/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paragraph" w:styleId="a5">
    <w:name w:val="footnote text"/>
    <w:basedOn w:val="a"/>
    <w:link w:val="Char0"/>
    <w:uiPriority w:val="99"/>
    <w:unhideWhenUsed/>
    <w:pPr>
      <w:snapToGrid w:val="0"/>
      <w:jc w:val="left"/>
    </w:pPr>
  </w:style>
  <w:style w:type="character" w:customStyle="1" w:styleId="Char0">
    <w:name w:val="각주 텍스트 Char"/>
    <w:basedOn w:val="a0"/>
    <w:link w:val="a5"/>
    <w:uiPriority w:val="99"/>
  </w:style>
  <w:style w:type="paragraph" w:styleId="a6">
    <w:name w:val="List Paragraph"/>
    <w:basedOn w:val="a"/>
    <w:uiPriority w:val="34"/>
    <w:qFormat/>
    <w:pPr>
      <w:ind w:leftChars="400" w:left="800"/>
    </w:pPr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C3332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C3332B"/>
  </w:style>
  <w:style w:type="paragraph" w:styleId="a9">
    <w:name w:val="footer"/>
    <w:basedOn w:val="a"/>
    <w:link w:val="Char2"/>
    <w:uiPriority w:val="99"/>
    <w:unhideWhenUsed/>
    <w:rsid w:val="00C3332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C3332B"/>
  </w:style>
  <w:style w:type="character" w:customStyle="1" w:styleId="normaltextrun">
    <w:name w:val="normaltextrun"/>
    <w:basedOn w:val="a0"/>
    <w:rsid w:val="00CD4FB4"/>
  </w:style>
  <w:style w:type="character" w:customStyle="1" w:styleId="eop">
    <w:name w:val="eop"/>
    <w:basedOn w:val="a0"/>
    <w:rsid w:val="00CD4FB4"/>
  </w:style>
  <w:style w:type="paragraph" w:customStyle="1" w:styleId="paragraph">
    <w:name w:val="paragraph"/>
    <w:basedOn w:val="a"/>
    <w:rsid w:val="00CD4FB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rsid w:val="006405A5"/>
    <w:rPr>
      <w:b/>
      <w:bCs/>
    </w:rPr>
  </w:style>
  <w:style w:type="character" w:customStyle="1" w:styleId="Char3">
    <w:name w:val="메모 주제 Char"/>
    <w:basedOn w:val="Char"/>
    <w:link w:val="aa"/>
    <w:uiPriority w:val="99"/>
    <w:semiHidden/>
    <w:rsid w:val="006405A5"/>
    <w:rPr>
      <w:b/>
      <w:bCs/>
    </w:rPr>
  </w:style>
  <w:style w:type="table" w:styleId="ab">
    <w:name w:val="Table Grid"/>
    <w:basedOn w:val="a1"/>
    <w:uiPriority w:val="59"/>
    <w:rsid w:val="00463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463886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Revision"/>
    <w:hidden/>
    <w:uiPriority w:val="99"/>
    <w:semiHidden/>
    <w:rsid w:val="00B445EC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6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5f1a81-6290-48fa-9b0b-b8f0d427dd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FA1A77A49ECCC47A87496246845A1C9" ma:contentTypeVersion="18" ma:contentTypeDescription="새 문서를 만듭니다." ma:contentTypeScope="" ma:versionID="25d73654988aef564de2ba9f9f9fbd89">
  <xsd:schema xmlns:xsd="http://www.w3.org/2001/XMLSchema" xmlns:xs="http://www.w3.org/2001/XMLSchema" xmlns:p="http://schemas.microsoft.com/office/2006/metadata/properties" xmlns:ns3="8a1e9eb1-c8b5-4fc0-aedc-1b29e59a3138" xmlns:ns4="ec5f1a81-6290-48fa-9b0b-b8f0d427dda2" targetNamespace="http://schemas.microsoft.com/office/2006/metadata/properties" ma:root="true" ma:fieldsID="cf2b088e0ec37cc832d0552cecc14280" ns3:_="" ns4:_="">
    <xsd:import namespace="8a1e9eb1-c8b5-4fc0-aedc-1b29e59a3138"/>
    <xsd:import namespace="ec5f1a81-6290-48fa-9b0b-b8f0d427dd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e9eb1-c8b5-4fc0-aedc-1b29e59a31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f1a81-6290-48fa-9b0b-b8f0d427d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5C29F-192E-4BAA-A421-C544C611F1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C587A1-C7F4-4201-9ED5-6617A3851104}">
  <ds:schemaRefs>
    <ds:schemaRef ds:uri="http://schemas.microsoft.com/office/2006/metadata/properties"/>
    <ds:schemaRef ds:uri="http://schemas.microsoft.com/office/infopath/2007/PartnerControls"/>
    <ds:schemaRef ds:uri="ec5f1a81-6290-48fa-9b0b-b8f0d427dda2"/>
  </ds:schemaRefs>
</ds:datastoreItem>
</file>

<file path=customXml/itemProps3.xml><?xml version="1.0" encoding="utf-8"?>
<ds:datastoreItem xmlns:ds="http://schemas.openxmlformats.org/officeDocument/2006/customXml" ds:itemID="{EABB7391-CF5C-45F3-8571-A18E8A70FE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2F14FE-E7A8-4BD3-AD5B-226F8D677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e9eb1-c8b5-4fc0-aedc-1b29e59a3138"/>
    <ds:schemaRef ds:uri="ec5f1a81-6290-48fa-9b0b-b8f0d427d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059d40-19c8-4fad-b73a-4bd721d6054a}" enabled="1" method="Standard" siteId="{7626d4cb-4eb7-40ae-96db-5fd0b9c7db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2024-02-08T03:07:00Z</dcterms:created>
  <dcterms:modified xsi:type="dcterms:W3CDTF">2024-02-08T03:10:00Z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0x0101005FA1A77A49ECCC47A87496246845A1C9</vt:lpwstr>
  </property>
</Properties>
</file>